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A870" w14:textId="77777777" w:rsidR="00727E89" w:rsidRPr="008A7D55" w:rsidRDefault="00EA5BC6" w:rsidP="008A7D55">
      <w:pPr>
        <w:spacing w:after="0" w:line="259" w:lineRule="auto"/>
        <w:ind w:left="1416" w:firstLine="0"/>
        <w:rPr>
          <w:rFonts w:ascii="Tahoma" w:hAnsi="Tahoma" w:cs="Tahoma"/>
          <w:sz w:val="24"/>
        </w:rPr>
      </w:pPr>
      <w:r w:rsidRPr="008A7D55">
        <w:rPr>
          <w:rFonts w:ascii="Tahoma" w:hAnsi="Tahoma" w:cs="Tahoma"/>
          <w:color w:val="009FA9"/>
          <w:sz w:val="24"/>
        </w:rPr>
        <w:t xml:space="preserve"> </w:t>
      </w:r>
    </w:p>
    <w:p w14:paraId="5433A31C" w14:textId="77777777" w:rsidR="00727E89" w:rsidRPr="008A7D55" w:rsidRDefault="00EA5BC6" w:rsidP="008A7D55">
      <w:pPr>
        <w:pStyle w:val="Titre1"/>
        <w:spacing w:after="224"/>
        <w:jc w:val="both"/>
        <w:rPr>
          <w:rFonts w:ascii="Tahoma" w:hAnsi="Tahoma" w:cs="Tahoma"/>
          <w:sz w:val="24"/>
        </w:rPr>
      </w:pPr>
      <w:r w:rsidRPr="008A7D55">
        <w:rPr>
          <w:rFonts w:ascii="Tahoma" w:eastAsia="Calibri" w:hAnsi="Tahoma" w:cs="Tahoma"/>
          <w:noProof/>
          <w:sz w:val="24"/>
        </w:rPr>
        <mc:AlternateContent>
          <mc:Choice Requires="wpg">
            <w:drawing>
              <wp:anchor distT="0" distB="0" distL="114300" distR="114300" simplePos="0" relativeHeight="251658240" behindDoc="0" locked="0" layoutInCell="1" allowOverlap="1" wp14:anchorId="79E61063" wp14:editId="0A0F9C48">
                <wp:simplePos x="0" y="0"/>
                <wp:positionH relativeFrom="column">
                  <wp:posOffset>-440435</wp:posOffset>
                </wp:positionH>
                <wp:positionV relativeFrom="paragraph">
                  <wp:posOffset>-124241</wp:posOffset>
                </wp:positionV>
                <wp:extent cx="1832587" cy="553212"/>
                <wp:effectExtent l="0" t="0" r="0" b="0"/>
                <wp:wrapSquare wrapText="bothSides"/>
                <wp:docPr id="7056" name="Group 7056"/>
                <wp:cNvGraphicFramePr/>
                <a:graphic xmlns:a="http://schemas.openxmlformats.org/drawingml/2006/main">
                  <a:graphicData uri="http://schemas.microsoft.com/office/word/2010/wordprocessingGroup">
                    <wpg:wgp>
                      <wpg:cNvGrpSpPr/>
                      <wpg:grpSpPr>
                        <a:xfrm>
                          <a:off x="0" y="0"/>
                          <a:ext cx="1832587" cy="553212"/>
                          <a:chOff x="0" y="0"/>
                          <a:chExt cx="1832587" cy="553212"/>
                        </a:xfrm>
                      </wpg:grpSpPr>
                      <wps:wsp>
                        <wps:cNvPr id="12" name="Rectangle 12"/>
                        <wps:cNvSpPr/>
                        <wps:spPr>
                          <a:xfrm>
                            <a:off x="440436" y="333477"/>
                            <a:ext cx="1801488" cy="222915"/>
                          </a:xfrm>
                          <a:prstGeom prst="rect">
                            <a:avLst/>
                          </a:prstGeom>
                          <a:ln>
                            <a:noFill/>
                          </a:ln>
                        </wps:spPr>
                        <wps:txbx>
                          <w:txbxContent>
                            <w:p w14:paraId="09257F6A" w14:textId="77777777" w:rsidR="00727E89" w:rsidRDefault="00EA5BC6">
                              <w:pPr>
                                <w:spacing w:after="160" w:line="259" w:lineRule="auto"/>
                                <w:ind w:left="0" w:firstLine="0"/>
                                <w:jc w:val="left"/>
                              </w:pPr>
                              <w:r>
                                <w:rPr>
                                  <w:color w:val="009FA9"/>
                                  <w:w w:val="117"/>
                                  <w:sz w:val="28"/>
                                </w:rPr>
                                <w:t>Ville</w:t>
                              </w:r>
                              <w:r>
                                <w:rPr>
                                  <w:color w:val="009FA9"/>
                                  <w:spacing w:val="6"/>
                                  <w:w w:val="117"/>
                                  <w:sz w:val="28"/>
                                </w:rPr>
                                <w:t xml:space="preserve"> </w:t>
                              </w:r>
                              <w:r>
                                <w:rPr>
                                  <w:color w:val="009FA9"/>
                                  <w:w w:val="117"/>
                                  <w:sz w:val="28"/>
                                </w:rPr>
                                <w:t>de</w:t>
                              </w:r>
                              <w:r>
                                <w:rPr>
                                  <w:color w:val="009FA9"/>
                                  <w:spacing w:val="8"/>
                                  <w:w w:val="117"/>
                                  <w:sz w:val="28"/>
                                </w:rPr>
                                <w:t xml:space="preserve"> </w:t>
                              </w:r>
                              <w:r>
                                <w:rPr>
                                  <w:color w:val="009FA9"/>
                                  <w:w w:val="117"/>
                                  <w:sz w:val="28"/>
                                </w:rPr>
                                <w:t>Fresnes</w:t>
                              </w:r>
                            </w:p>
                          </w:txbxContent>
                        </wps:txbx>
                        <wps:bodyPr horzOverflow="overflow" vert="horz" lIns="0" tIns="0" rIns="0" bIns="0" rtlCol="0">
                          <a:noAutofit/>
                        </wps:bodyPr>
                      </wps:wsp>
                      <wps:wsp>
                        <wps:cNvPr id="13" name="Rectangle 13"/>
                        <wps:cNvSpPr/>
                        <wps:spPr>
                          <a:xfrm>
                            <a:off x="1793748" y="361216"/>
                            <a:ext cx="51656" cy="175283"/>
                          </a:xfrm>
                          <a:prstGeom prst="rect">
                            <a:avLst/>
                          </a:prstGeom>
                          <a:ln>
                            <a:noFill/>
                          </a:ln>
                        </wps:spPr>
                        <wps:txbx>
                          <w:txbxContent>
                            <w:p w14:paraId="525C1C68" w14:textId="77777777" w:rsidR="00727E89" w:rsidRDefault="00EA5BC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7"/>
                          <a:stretch>
                            <a:fillRect/>
                          </a:stretch>
                        </pic:blipFill>
                        <pic:spPr>
                          <a:xfrm>
                            <a:off x="0" y="0"/>
                            <a:ext cx="1257300" cy="553212"/>
                          </a:xfrm>
                          <a:prstGeom prst="rect">
                            <a:avLst/>
                          </a:prstGeom>
                        </pic:spPr>
                      </pic:pic>
                    </wpg:wgp>
                  </a:graphicData>
                </a:graphic>
              </wp:anchor>
            </w:drawing>
          </mc:Choice>
          <mc:Fallback>
            <w:pict>
              <v:group w14:anchorId="79E61063" id="Group 7056" o:spid="_x0000_s1026" style="position:absolute;left:0;text-align:left;margin-left:-34.7pt;margin-top:-9.8pt;width:144.3pt;height:43.55pt;z-index:251658240" coordsize="18325,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NPC9wIAAFQIAAAOAAAAZHJzL2Uyb0RvYy54bWzEVm1v0zAQ/o7Ef7D8&#10;fctb03bR2gkxNiEhNjH4Aa7jNBaJbdlu0/HruXOSlm4DpiGND/POOfvuuede3POLXduQrbBOarWg&#10;yWlMiVBcl1KtF/Tb16uTOSXOM1WyRiuxoPfC0Yvl2zfnnSlEqmvdlMISMKJc0ZkFrb03RRQ5XouW&#10;uVNthAJlpW3LPGztOiot68B620RpHE+jTtvSWM2Fc/D1slfSZbBfVYL7m6pywpNmQQGbD6sN6wrX&#10;aHnOirVlppZ8gMFegKJlUoHTvalL5hnZWPnIVCu51U5X/pTrNtJVJbkIMUA0SfwgmmurNybEsi66&#10;tdnTBNQ+4OnFZvnn7bU1d+bWAhOdWQMXYYex7Crb4n9ASXaBsvs9ZWLnCYePyTxL8/mMEg66PM/S&#10;JO055TUQ/+garz/8+WI0uo2OwHQGysMdGHD/xsBdzYwIxLoCGLi1RJYQS0qJYi1U6ReoG6bWjSB9&#10;OOgezu1pcoUDxp7gaDKJJ9mUEiAjy7LJbNaTcWArTiZzaAlkK03TsyTHA/ugWWGs89dCtwSFBbUA&#10;JNQV235yvj86HkH3jcJV6SvZNL0WvwB3I0KU/G61C9l1xUqX9xBtre2PG+jaqtHdgupBotjI4BS1&#10;lDQfFbCMPTMKdhRWo2B9816HzuphvNt4XcmAEx333gY8kD6ssNfIY/ZEHjMkGt0/K4/J7CybTSBR&#10;mMhpkibT40TmyTSHNGMak1mezoP1V0hjX6djKP87m0byAv6GuQTSo678+/yGW35jBR2MtM+y0TL7&#10;fWNOYIQa5uVKNtLfh+cAegVBqe2t5NiguDk0eBpDzvoOBz26JfgJCmM8h7ewj3B/ZGTVSINNhnWO&#10;8gAXXpIHk/iJiPspf6n5phXK98+WFQ0g18rV0jhKbCHalYAZZD+WSV9qzlvheY0OK3CMIwmRsWKv&#10;CCgPwBDzb8YSdDFU6vDa7YdRms+yGFTHo/ulVRzQ9P6DCHBC54enKwAfnll8G3/dh1OHHwPLnwAA&#10;AP//AwBQSwMECgAAAAAAAAAhADE22K5zJQAAcyUAABQAAABkcnMvbWVkaWEvaW1hZ2UxLnBuZ4lQ&#10;TkcNChoKAAAADUlIRFIAAAETAAAAeQgGAAAAGrHFMAAAAAFzUkdCAK7OHOkAAAAEZ0FNQQAAsY8L&#10;/GEFAAAACXBIWXMAAA7DAAAOwwHHb6hkAAAlCElEQVR4Xu2d328c13XH78zs0nYSFG2fyaAPrWuK&#10;kijFbkHqT+hrsIys1EAVxS7QF2MpgCiIYMMuCj0Q4AoGihaRRTNIbIXmIkUfiv4JohpbpiiS2tRN&#10;f8DkYx+KIokj7c5Mz/fMLLVczszeMz92l8r9AKvhLqmdO/fHueeee865ymAwGAwGg8FgMBgMBoPB&#10;YDAYDAaDwTDGWOFVxPKnu3O3nnw+r9pPgw9s60h5/mTwhsjz/Y0/v81Xg8Ew1qQSJur9zfvK9ueV&#10;bYcfFITnH6obV78evjMYDGOMXBq8f686FEECbGsq/MlgMIw5cong29tDESRd3vvx8+WPwWAYW+RS&#10;wfLmw5+Gw++Vh3s/g8GQinSayTD5TXu49zMYDKkYf81EKbPMMRjOAOOvmSh1FF4NBsMYM/6ayTtv&#10;GWFiMJwBhqOZwF/E97f5qvwm/9z76v39yWsj/AaDwTDmyJ3W4GdScmSD3HNJMKgmiy7fDjQNx1XK&#10;deiK33uT/Hn3Z5t+bisSPG1oJg/47w0Gw1gjFyZ3NudU2dLXTqBhdNoLZrliMLzYFG8zcb1tI0gM&#10;hhefs7CbYzAYzgBDsJm4TXX92kL4JhWe581Z1sk4Hd/3J+mzY42H3h/atn3KvkL/F34q+Nup3v9D&#10;1yauUvq/L/iUfWHwvficy0C/26byFK6RheUBuM7j+brlyvqsveA+9D2slfY8N9+jtx7o/YO4+0V9&#10;R/j/D+nHoyHVF/el3jKH1+P2Q3mi+lIR9PensD66ZdrG5/TK3H7DoHibScdtqLev3QzfycH9Sl6D&#10;NCJ6g4qnDufTlQcKVXo4YPjaoSXV29c4ZUHYSJWV3f35+qM9KodFf0sdB+kNqLGWZmaurM7NanXe&#10;boPTq7Ky05qq7zyhYriTysP3USf06Wrh2i0Xgfso77A2O3O0MnuhmfdA6Q7M7z/cq/DzwXptqTn6&#10;De5DZcX9qX58GhT0q9rs9OHfXL6IgZJOyN35MbW7s6U8+l5OD0FXG/UfPj8+t6mOcX/H2VZ/8a3j&#10;Nqd7Vr7/r4/n6g/35tVXSih8WD5uE1zxR0e1S9PbK5cLqSuqFzW/soO+QG2n6L1F90A5+P52z3P4&#10;R6pEZbMmqM7++HBldhoDOXdBF5YJ/XOqvrtPcy7dG/fHRgT6qU/1iDI51O8nXlK1C682V85P87jL&#10;uyx5UbxmklWYrH9cpQGrdz8Ye79z9Ypav7dGNb6Y/Hj+grp+dbDEX6fnVYrK4KSPYPY9etHs4rYX&#10;c7EfZSkTtt2xs+bT652r+rPv+5trNMioTnUgoX79zStLD3YnV1sH1HZWhYZA+DsNPOozri0rXx/B&#10;vX9BwqG9RUKP6km+oj8G5fH9B+q7386uIdz9qKIsZ406xFSqgNkO9XF/PDc05E8jtZlkaEPGpplC&#10;F98PGst2BggSDRCtfHeTOiIJziyCBFhUCTYNKGfiUG3QDJ8SDBAWJFnKhLQOEApltchany4QPtoE&#10;bbZ60CJB4sgECUD7OShfuroKBElrXrlPqf2wPM7YCVEeCABMpFlYJ4FsWTTRUZnSRt6XaJnolO+r&#10;DUHbDQn5E4k9YO1sA1FBddcE63GntBW+S6bdxjr9FFg+1HYeV9TvlA6Vgxk1R1DbXnkLnZIFgyZc&#10;poe71dWDg/vUCQX2qiQg3NRWqOUMxvL068Kz5+h7v2ABmhb831K5gax+4SdaoO1Wn7RoOeZv0XIr&#10;a997DgthEuIf3LsPISdpP/WjH1XVBz+htiMhnnViAiiLRxoKaeCichSMXJhINRMPzmcZcJW+qmtJ&#10;tJFyeD3Jyme0rn74RD6b6hJ2ShIMFd2OENh9WjToMctm1Lh6CWbtqvqItLlBWAKDJM+8OQwamhxu&#10;7bW0BRLqs/7ZQZUnlaJy7ljOvCqXF1dbj7Xajtu4PUFlsvMNQ+HnsyvUj0QTU5HIa1ysmXhBhabF&#10;ZeNn/pTVqc6OWa2+/6SqHD/9jKqNXV19/HhyUN3UPqUyQbjxAC1ggOB7nzrVgRqAxQbD4eOpik6C&#10;LNQjBhb9mO+gjcIjbdnD8i0ZaJQvT5CwZqFdAMFkAIGiPTEVibx3yv1M5mnQhD+mYGI4lms0vHL9&#10;uUB4FTSr9YKOYJUrSTtKS7s00/7bf9FALli4QQPYPUi+h8e7RMMH9fQ1Z+BSbPVxCzt1tIwYUtvZ&#10;zuKgAcxa7s5+scINZSGBu9qi5x8xxWsmJVILbRiMtr5QG/ewRr/PCanf3/xC3f1oS23Qz3c279c+&#10;3VsLt8tO4lnFzIiuG/4QsPLooFrfJZU6D/VcFxhCE2wWpbaaVM++3BrKALGcRbXx0/i6HkYZ4rDt&#10;gQNX2d5Wmu6chcDAHA1PTsrH0rR4TQljzFOaO23FIa/9NB6wDtQxbM+RamjTg8MiXaLPnBLNhjCa&#10;+vP13b15e6N5uuJtvxjnIcc7acvxadljoZzDxp6MUuOXHjyYvPXJLtWPH36ig99Unkudyl/gK0dp&#10;awJTjPe0+I6fCksl2Sh4iWYNcRLo4ntzccvD7322N0laCbSl8JMBwK0B7eZy25GQQluK2m9StDtX&#10;AMVrJjoExiRI8tPfzRI+B9i/gl5oNKQ2aMNZKQCzXv3xHnXI8AMJQSdoBq8UWLTGf4U6Qh+l0iuT&#10;amKC6kOziVCOtmqQxtWE/8zSzExT+e7NoHya2PZ8ggaQsR16Uk+kwY3fFSyhDqU9udsXel9SbHvq&#10;1t5+ZLlKSmGiDN8NgO/vNVW7va2+e7Wpbly7ye2o6DNdgQKHN0TZj5DhaCba9GkLIK23X7cROCcK&#10;SXtbUQOpBY5gdtu3e51+Xn4JqqjwPvj+9rN5/j4M4nabBjLdRypU0Ans8qkO2elA2GlqJeiMHTjE&#10;XX3QfS62xcDJCp1UFypLrH0rrc0EZXM7VEdUPpQR9ZUmT40F79pcaR6Xx6IlAn5G6Ifu4AXYPfRi&#10;ymWR8NPdmkYb3bh2ok9y28Fxz9Ksd7bjnO5Hw2Q8NBOAylC01Phxn8ofZUfRwqMXDe4bV2+ypyte&#10;3cHW7z0I93BPsAuADgfBhFwr/H38vQ8wqyxfmG6ojivQBui5LdK++pY6L2MpqLvexkCPy/uCTuoJ&#10;lkpOzC6FXUoxmEmwlssLPDCCeg/qC20iGbRM9NYqa5UPD2R9EktAlKFbnuth+yGGrPxMJjR9dcrm&#10;haWPtqbLWknMRIZ+5Sv9voRwihEudcZLM0Gff6tvoKexmUBFdN0rWu7yRH3vF/SvxDbh3SaVMrID&#10;3Hpj9gENbvmS55Xw2ovusssa4Mtja3qvwj8DMjiSFJoJNLa3vhnz/1CHAhCSEAfiV3TxvG1eAsZQ&#10;u3BJVi54N0eBWCVdvGgHSuaZg5iv8M0g0EbR/XIYjI9m0uW99/o0kxS7OQ7iOvqEUgxsQHOpsSS7&#10;Fb5/WrvpofanF+l3uh0AwF5UPvHcHUUzN8IDdKC1e6J7NQIgEdMBTQEaAWbDqCt+jwC4SFBGAR49&#10;f3Jsjez77Oj7l0r0PRYCD3Xxt5O24zsu6kGA7U9F2pmeR/4mg2Wu48TaqpYuv4Y2oyUZabtx7Xbc&#10;fuBkPxom46OZcKXYh+rdd/sbOrbhI3HdQ12NBLBtwhEMfDScg/ySCWDXuSNQT5moGcXS69hwouok&#10;CHlEUr999Yr6v/YitXjXboTrYo8d6QrbNWAAjESqmQwIm4c9QAIiaN+7EzNQJBNBsidvYKuSYAf2&#10;qR74OzhqXIPATwS2qshnC2xftPx6+9oVbifY/jqK2i2i/djukijAC2V8NBM2IEV1WOGMyCHl+vDM&#10;JgEzyUkXlWgks6WtplQ5YkbRfRauO7sKn5WE3Ril3j22D3TtF/Q6fp+obcnbYcAuHJ5ZAur9ldNr&#10;wRJCDPp8hhLxBbFeutyJ8NAtlWl5oqlZlhDYWB7sxYr2eW77O91+I6Z4zaSrfmFG774iVTRS5SJ3&#10;bqQzoqx8PItIOqMOUFwku1CIX2qf1Ey4XLqdEbAB22LX6mKMcMJ2GGQ49FKc1Bg1YLiuHX1BZyXH&#10;eoknlwigTdRm/kj6fGPjFp+W4jUTmxoPW6ZQzaCOBSoaVLaTV6jY2Gc/jaxy4XwmgDuPI5h1g92X&#10;ivqHD6vLD3bn4LULb8fwOlf7WWut/rP/grOZVIOLKENo49DFtudpYDVo2baF9AmI6wk8MfNAqJlg&#10;Zy6JNDNplAbA84BA0FneWu2z3TUkbOppt0m8x6vkIA9ODvi0zEHeGF1Yu0QA6M8P1Qa13cPdan5t&#10;NxzkblqY9YaZaa2bv0MX3vYLsq3pgJlgdb81rxxLL3VBF8+lQQ7tA/aWYy1kjrdp4d4sAX4Xfb4v&#10;AMbhW7tPGiwk0sBl/LK5PDvbvPXGG9nW0vJ2aLDzVRIfbPrsq6EFCVZMOH11xIGQu/trVDb9SSTY&#10;HaE+THMpplM2wHd9RkgbZC1PwPVvRT8E8uFgu1b6fcD3SIu3OPtc/fVZ2Q7TiBiGZqI/a0RhSzUT&#10;2cALdgNSOESh89oWNAF6WYjqDSJ7pYIExNhMeJvZFm6h9sID7CuLtx7/oqF++NO1ONdvPaQ2kwHt&#10;AH8iyVQGm0ksgm1YgO1clA+esz68Z1FWtCW1Q5qBH6ExQauoXToHp8HwEyEoH/WpOiaTH358P1vb&#10;DQe5MCnUAzYCTyiMfFn+FB6wWhbVAomwmXRZmj6/zX4z2GpNA7a84T/idxZv7f18W929txW5XBiI&#10;1GZCM2sS8CeS2IRAnM0EuWRHBj1DRLmQp7X+xsVm7fJMNq0Cgo8EHrfd+k+QmGmEz5pM8ZpJ1pgO&#10;qWZSktlMEFAHa+cYEPmcMOYtX5pBSACM1eGnGYCHK6f900iIdAKpzSRZM0llaIwYSKFfiEzQ5QlN&#10;BEnPwksUb4Bg1QUaVBmpPzeFbTccitdMsubBkGomHZlmsjo3R9/vjK4zMlxHsWWA9lSbPX+TZqjt&#10;1BpKL6zKl7Y4SbT2TCdsxwHL2yTHsUiSt8nlgikvqFwDn+XGm1fYhpQbFlJ/CtpuOBSvmdglqSZz&#10;EqlmIsy0FcwqEg/KwkgsA1TmpZlpBBIu8nZ6HiCfiuPc19MShJpJoo0jRJJmM+b72M9klJoJjjfR&#10;Acbotj+vkLs1D+CbYpcb6ocZk1znSPGaSVQksASpZiJ0WuNZxU4x28f5ywy6dl+9nwcMLDeXFTtV&#10;iDLt+A3+/1mxnanVvSdbgwWKUDMZ1A79AZ06RNgmOOwgjWYS1z5RV4Cfe1/d30u2f+FgZivkmQlS&#10;RWQFCc9hQL47HsueYdhMsiHezZH9PVvJvVL4The/qVwE83m3adDc5msQ6t8N+T95ReBf9z3+Fh2w&#10;+//Zz4Y6VpRxMQ4WKG16KUTfBp06CyV7fnW/1UgWKDlrJl9+Sf9ItnOIeLVeJuh4MIft4XH7he3T&#10;bce+9uSUCfQZ/o6v4eecL0YoFOCBzFHTtOxJ47h3CtjAVIWPeBkxwtYkpH4mOv4GSUj9GzBjv02N&#10;pQkGkMjPhGck93YuBzLlAVIXfA1pA2iwB1udyO4l397EFmbHmo+N7RD7mVA7YNAksfGxwKIc7WcS&#10;+OK0wvNxdPD1Dl8bAtz3cL4PEimh3bDrlpas/lw5MASbScZzc6SaiYUMV/qwn4nfke3hDwr0GyaI&#10;tyFNZWlmmrQcUqExc/KsJ9RW+KAwtRjvzyDdzRnQDtJDpOJsJkgJ2j2SVYfU+XHyh5etJNiWpqeD&#10;5Expkmt1gQ0l5aFleVG8zcQbss1EdPIcCXSO8BTE0YCYA7xGCXdMaBVYArmkOSG6VCxQ1NytvVaM&#10;8BfvyiW3Q4xfTSJRNhNsDeuG+4MBUcOjIGi7tzi5Fmtf0Oq6thpd0NYJqQyGwfjbTKQzoiPbzWHN&#10;RKr9lEebHm8gNOhotttmgSLplFgq0Mwd3SGF7YAlVzLyTh9hMxHv5gyKZh41EJhsU4EtB86KmhMC&#10;2s6yK3zkx4goXjNJcYuT5LyL0AdrJlLtZ8QOszp0VWg+yF2ioVg2zjmK6JC5t0N+36e7PQuQ2Oos&#10;AC0FaSQdS9/7mW0uo0sqXbxmIs1bcYqcdxH6CEPOBZ0Rf5ssTXhmX9+8z+fL4rX+sa/u3vtCfRBe&#10;1zd99f49+h39zfpQnI/0VXs24EZoXpIwfzCoHcpflfWjpO+LzQ4XgVMabFfAzsj6JiKvqa2ovWAo&#10;Rpt98BO6oh3RfmHb4VUgy+dfa5LWEb7TgJY64U9DZwg2E5lH6mmGoJmI1GT8bbIBNkgGTXAwGQK2&#10;6GdkKkefwBWdAwGBmEn4xH+nckqg3PnpJJ+6zx2WOjZO0OcOTFccXIYr4mywyzJIGL3ibevPbni+&#10;CGHpuaJ6HdgO7WfyfhFlM2E/E0lsjsYGku/gSM8Kn/fUjUZGm7GRGu2I9gvbLmI5F0wmaDtuM7Rf&#10;0F7dK08wYfsNaLtAc85odxwSxWsmw0aomTCSzRkOmvOSzwgOsqwJysHa18m/n3haIYHT4A4bRCQv&#10;Bh2Yrhzhyt6r2BKu0jXRC7L26vkjnTHEoP4io6hz1hDT9KO4gWcJBJ2nonO2hvDvbIld5bTWwJOJ&#10;z2cMo83QfkF7da9BRHDQfk45se0Cm57EaCxspxwpXjPJii1c40qOBiDYtuA/pXsIXB7g5JVwfnL9&#10;0QH9ixMMNUECqX7tqC3yyh18L92WjtUohBrioHbwBceBgCRNR7LMQUaz/443Ur5cVrIjYpEEqQ/W&#10;lizNfgszQEJmvFAzEQgI8a5bbhSvmWS1mciz04s9AWuXXqd/T88w8UAFdjjfKjJ14RNckXlN/d2H&#10;tIbGrCSo2qjO8hJ1Cp2lCTtr0b3uNmOfu777pMIqug7QKCK3ysUzXnI7SNf2MZpOaEDXB8uVX6tG&#10;bSfIQtd9IcsaJ1r67EAW6xJRrcEOk+Z2NZKBO17slq7YpvdCayZZbSYiFY9J5/Qj3ddXNk6eb9gI&#10;B3//XtVe36rcenLQUK/YQZIkXbDTEnF0xtKrs1Qe7W1BEhbtyKUXfyZJogwNoB3VZuIZL7kdXKFm&#10;AiJsJtAsa5dnZH2Mlqr1nSdVe6NZsdfRds2KtfFxlYTulnKETpYR9ozf4FgRTzMSHX3FhqZ7WltC&#10;29161MLySL9MgZY7EuTCZNg2E5GKRwz2bzhF/fJF6viiZUXQCaChwKYB2wbWxhayrglUZIDBG9Eh&#10;w7WyvmBE/lASbuqf/qlaa7XWap/sVtUPPtpaPWjdZ0OiLryciHQoy7cd0uw6xNpMUhzUxsZvRe1W&#10;pvajK7+HkVWioRIRkx0vnTsvk7DU7VPoR95W7eHjLdKSkPu1Wnu4X109+Pw+LfNhFwv/bgCYECMn&#10;guFQvGaSFal3atLaOok2PRfO3Bk2gW3hVJnDkwFJ0Ah8RNAp/+fX1fr9nUp9j5Y2E45cS8KBXREa&#10;AJFvO9jCfpTwfb95Ck1AUk85kXBG0/Kf/EFTdQQxbI4zVX+0PwdN1/5gs1p/9JiWyh4c0cI/0ID7&#10;UgrP4pwoXjMRZos/hTSWQqrJhCy/Ph1z1EaBYABALY0evNQ6v7tN9S0rE289Y/sSmc6ksyyVRRoF&#10;G8egdvDE/Sj5+2xv+Oq9Fa85si3Hlm0GcLshp3C3DSXwctkd2RIHFK+Z+Bn3yMWxFOk0J85mdvEc&#10;DvlO9f/FcOOrmyr6eI+A63/2QJU6CIcPPyiYdrsRK9ikeAMGUhrBHVO2wNv32gJrVcMC7ZcQFY0y&#10;BcGXeaQZ0IGEafeA+BFRvGYiv8NJJK7SAfK1eAgnAJ6d2aZBPhzgMj2g8ZfPzWLpoe9SnRZEGiPY&#10;LB5ZOzhWcjuk0SAHOef5nQUe5EWDe3ic1yQRCJTlyxfyOYcnCaQfcN3i7zOA4jWTrJSkMxgntUlN&#10;/Y0LN9UEzdBFgkOoEYSnATSm5W+cbygb6++iBIrfHJhzRqoh+gPsBTnaTI6BYMYZvEXbviBINJeD&#10;ge2LBntRILEW8piMUCPpUrxmIjXc9WMJ/UzSHljVw9IfXkBOkPxyrfaCjuW7ogQ96JBL08j/6i2I&#10;nb2S4BmWnvP6VfruAUg1xEH+RXnbTEKWLl4kgeKTYBRE3OqC/uCS9oOD4CWDF4IauUry7k9oO7zG&#10;hPHXTHxhshivk7kD8RoceUGQsKabaChLx+T/S88RqKOyjhgS2AVoTVwqN3k2Stsxu8/COTNIO9LN&#10;RSrzMoWwSC5fGj8TotdRMAqup7/8dnNpeobajjQIN2WyoS6oK9Q16gsZ9tIeW4ElrUX/Py+tCeVC&#10;Hx0DjaSL0NxPIPgMfhU6cENQh0VFpgXZt/2c0wVKwDodMRSeqiiHZC/8EXTB80M9R75QDJ5km4Q+&#10;3TKxfcjWP34Sg8JHeTBrx24BRyNpd4YGcYzGA4Gw2vq8ShWkP6uiLm1FAjlc6uEoDds+ql06p1Zm&#10;z/MAtaMcHOGqjux7DmlCvj2pXVfdtsNuGgSStL5C+Fl3/5va6VeTCr5Dvh0EEGYFGup3rl0J340F&#10;cmGCjowU+zrBcXDGCpIlpx9EwcDBebvhB0Svytu7lsaZscpuZhJecdz5FyrH/wYu4lhK8a343fPy&#10;9JYlcESjjkiaXFxe1aygbsplKgvN1EnpMREEbNFgyFIWzv2LtJA94LlZWEY8Pzxge5ZycFnH9Xs/&#10;+/nkrZ1/r6jSl/McuJgVzPS2RYLFby6fn9lmG0UUd+5Q+30N7QdnwKCuest/suwocLb6IvDMKzt7&#10;lfojPi86/DQvxieXbRe5MOkS5JtEA6CT0BVn5bLDzPP3eQ4iDJyA8PtPXWO3DvNmaZdmGwT6IcF6&#10;9/5lurbDciDz+rvvDKUsXXgGfPwLqvY2lQPtcNwe+dbLcTv0t3e3Huhz3D+8J2Jevv/JJ3P1hw/n&#10;Vfn3aCCHAZASZywdsNuF77RI+5pwj5bPn2/cmk0QLOp3+sqfb33VPj1Yq+98TgLzKQnM9MMsFo8m&#10;6RvXBtu6hkgBT2n4bQczskXLwe8/wqy8Tx/4tNQgbSBvARIHtBW28VjbSzOv3WY7yhBBKEN9d3+e&#10;lsX6rvBSYNAtQgPPgBEmhlypPaSBtNOap2VVKEBG2MWQbNrycLRqc+Ub57dxmHj4m8Lgozc+299S&#10;ZSylChIksOdgCzwvG1xOGGFiyIXAqEpCxPORfiG7LSRPMPgQ51SybxdpZ2BBstdapGEV2NaKAjuM&#10;Wc6iKggjTAyZ4AG002pwdjJpPMko8PymuqHhVyOEheneAQIrCzC29lF6NqXeGo59UMKQFrGGFw0M&#10;HuSnvfXoYCvMhzr+ggQg98vGpt7pjVJwTGfRggRb7mMoSIARJgYRfOLfD+6trR4c3CcBgjymZ0OI&#10;nIAEyvrmGgvEnFg9+LSi/KKXdyRI2qrYUI8MGGFi0ObYJsBJks+iEOnB8+ZXW/v5DX77q3CIC98U&#10;AHs8w2erIJ+lHDDCxDAQnsF/+HGVDwjnrGAvQLfBUSPIL7yxIYv9isP3i9NKePfGa3I4xRhjhIkh&#10;EfiMcMb2DnZpcnADHyvsivJeymfnpai0FUEYwU3dKOVRYnZzDLE83+7lhNSyFJBnBc89VL6dLX4M&#10;bGx+QcMpv/oJhAhSd25zQN8ZwGgmhljYcxSZ4Nz2bXaSKiotw0ihIWDFHdYuIP8zjJtU94tnRZAA&#10;o5kY9AmCPJHVvSqKnh53WAsgYXk9g0fp+j3sbuVTJ4GT3W3Om3KGMMLEkA4IllJpS3Hi6hcApK6A&#10;BpY2yA9nC9uSFA19QIAgchmGVthHhhS0midGmBhSAcPsX/9sT60etEhLUYsjjcHJAwxm372pvF9t&#10;q3dSRHx/9FFF/cbeitzpYk2DBIUNKy0th3ybBIY3x0ID5wchTQeizrNoRmOAESaGbLCGUkY2MnX2&#10;t4zhFNZeTKMVBGEFTxo4hzr8KBAiipYrZ8jukQVjgDVkgwbe0rnpKeXChkIzLA+gs4qFM6TTbxWz&#10;5kGwJsLLpgXl/nLst3TzwmgmhnxBRjbH6+bxCAbmWdpShiC4cfXr4TtteBv94OcVeuxGqOEMOjpk&#10;aNCSlB3zLOt5O/jhrlyeaRmMMDEUw3u0/PlqeZ562Jyy/HnlW3A3PxtCxWsvLs9eiE8BGUGwzDmY&#10;5zy5bXreMXB7ZwGHJE0lu8of2OGZUhCY8GHp2Ie1y+ce4Lwo/jwjRpgYiqeb6jHIVxv8bNmV8d1e&#10;9pR6ZjVqrwsH2t0maSZuVXU4cdFId2MCh8PPSUvqdLXEaHxvuzZ7rll/fTazXccIE8NQ4Rn8s8fI&#10;FQsbC41b0lggWJDUeZw0F06C7x4q59kD5JP922984yhpSRAM3v8gYflsLc0yKXfubm4p2yeBrWEW&#10;JSlQm51eqF/OpqEYYWIYPRsfVZTHhk/9YzvyAip/kKEepywGSxNoT8EJBLRE87CVS1qVs7187tVm&#10;0tKn9ulj5LytqO+ONtFzYL9pkTARaH44Y/vG1UxHZ5jdHMPoQTSs28ZJhzfZXX8YLvu86+TTTOwF&#10;h63BYQ0pHfHCVi7yhuDMp+DwsUnldhZv7bYanM8lDhz/YtnjsZslESQM/f3GTzNFUBvNxDCW8Oy6&#10;Hyam5iDDHPOn+N626nT07Rp///dzauL3F5VFywb2pYn2R2HNZGd/js/+HTUfbN4X26Q67mIWF36j&#10;mRjGEg4yRCQvEiffuPZ1WnIskjaBo1rhPUp/wUYNGdBGMGC+8+YVkYH0r/7qwfKladw7dJe3Kqo8&#10;cag2Nk/P5NaAM5aHBZZtUuBwd3wukhwjTAxngxvfus3HviIZ9HfetJamz02p9jMauP4Cb8XyId60&#10;POKUAn3JRXCUJv4GhtGUMy/bSqBxdGwSKuGHuF/O6R9z45e0bIMGJoFPZsRhZOkwyxzDi0Mwq+LI&#10;VBIyrlJtGkxFbNF++GFVfVmqHB9vCgHmqdvKfonu364oty3TfIqCQx2cLWVpRjOzvcoLbEYpMMLE&#10;YEjDj/65otq/XDvefYJAsayjwDnPvTk2KRY3NnHo/vNyDsLtLKjvpiu7WeYYDClYenVqW9ne821i&#10;GIiRjgGD1rMmx2bpg90pm7QNHWBTgjBMiREmht9KkEKhe+3+LIENxNevLbBBtx/bnueD7ceEpemZ&#10;22xTKhizzDG88EBY4CB13/d592VltzVV321Nqo5/pBwXrvOqdvnc4cobM/g1bB2YySdt2x4cX3Pn&#10;x3PKciqq5JwcrBi845R64C4td5S3lnjOETSTDBnejDAxvLCEGkd15dHefH33CQYLvadlCJ9v09P1&#10;sfvj4z3sHvZR8CvnqHbpnFqZncaOyDYibhFp2+9SH7jRt+bp+/pOCfSbyiWhlDVRdU4EXrEHyAYX&#10;r6HwMkelTq5thInhhQSCZGV3H0JkCxs7gQARgi1gi//ZppEySe9Jk6G39rOj2oUL9HtH1R/t4/eB&#10;+30/LgmUX6mGenf0EcTBAWoHpJ0kCJOMqROMzcTwQsGGz/c/rNrrH2/VH7W2WONIe9IeRgcC5diT&#10;lDUapFKYV+6Eqn+y36i/fnGBljL0evOKapemVMdtKJe0my6OVVFfC3O6jJhOhwShV07ervYgOL+S&#10;ekvbCBPDCwUHuJXKJ9Mn5onrL6jrV+GKf3L2fuebR3BqW740s8AzPK0XGNtaDOwVo6VUgkOaO8jQ&#10;fMjPkRIjTAwvBnBtX/+Jz9pDEbBxkjSPAfYEeMouX5gmDQXbsceusmucvX6EsGZyXJ4YbDuTfccI&#10;E8OZBraR2sPHtJxBCoGCunNgmHxASxitXQ4IlKXzM0EskUv/FzsoOAZj/d4X6h8+ro7CB+XlwFs3&#10;XkPC8ux6NtuOESaGMwsbWXcOGvVHLWRtCz/NGQgSRVqGJ8taDz+UpZmZ21Su57M9HNsm3MrqwUFl&#10;mAIF96rv/HuwkxWLnTnS2QgTw5mEBclne9X6o725QnsxEibhXJsUsTaBQHntNgmkXoFCGoJdXT1o&#10;NeCjMgyhwlqJ/SxMnxAFPV8OW9hma9hwJqntIKtZq8+3I294qzTVOTqnCM4X2gp2hkKwtHDsB8qz&#10;tknoNNmrNmcgrFb3SXAd52LpA3YgpHnIAaOZGM4k9UcPaf3fl2ogV459LvIZ4PgeZHTrzSLH3qgW&#10;nqOxun9wv/bp7prv06DPCRYkB3v3SWWIFiQoC7SunDCaieHMEcy2/9lQ9tOCbCU5aiT9wP2+XF5U&#10;yC/bH8mLyGO48E+4qnb+/PbKhQsQPImJrKMIloBw2NtHou65SBd6CBJLBakqc8IIE8OZg9MjPn6C&#10;JUP4SU4ExtbbaW0kOrAgRBAg4nmcmKz8vPxhAbBNQme7dum1o5XLF+DKn7jbAiFCl8rKzh5pbgdV&#10;qh9EMge/PAHbcIJ8tzlihInhTBGo7i3SSrA8yBEE5hUoRGLZ+MeK8p5WlUL6gvCzJDwqI7LlI4ua&#10;bZPw8Ki89H+x4nOwRBrwJTAGI1tdARhhYjhTsFaCeJu0LvL9dGhQ+hYtaUYXP8MCEnEztl09paXk&#10;BbQdLGsmSBi9VYzANMLEcLZ4/16Vj+DUBYMIAxTqPseeWPi/U8pVjXE4wvMUcL13/Cotb0hT0VFV&#10;BoDk274/lHQIRpgYzgzhEqdKvRZq/SRdcXhWcAWI6rXCJMquTdf20dLFi+zvwVuzw17CZAHltXFW&#10;szdJyxq6+vScNFyTjq9gmw/B9eI1SZCyAXdYz22EieFsgZymoK2CgVOmF9zAz5qwkHIHx2q0FQkY&#10;0rK6meHsSdK2jpSNID4IEDtIkZCzYdVgMBgMBoPBYDAYDAaDwWAwGAwjRan/BzgEy3TOapWWAAAA&#10;AElFTkSuQmCCUEsDBBQABgAIAAAAIQCzniYl4gAAAAoBAAAPAAAAZHJzL2Rvd25yZXYueG1sTI/B&#10;TsMwDIbvSLxDZCRuW5rCylqaTtMEnKZJbEgTt6zx2mqNUzVZ27094QQ3W/70+/vz1WRaNmDvGksS&#10;xDwChlRa3VAl4evwPlsCc16RVq0llHBDB6vi/i5XmbYjfeKw9xULIeQyJaH2vss4d2WNRrm57ZDC&#10;7Wx7o3xY+4rrXo0h3LQ8jqKEG9VQ+FCrDjc1lpf91Uj4GNW4fhJvw/Zy3ty+D4vdcStQyseHaf0K&#10;zOPk/2D41Q/qUASnk72SdqyVMEvS54CGQaQJsEDEIo2BnSQkLwvgRc7/V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DE08L3AgAAVAgAAA4AAAAAAAAAAAAA&#10;AAAAOgIAAGRycy9lMm9Eb2MueG1sUEsBAi0ACgAAAAAAAAAhADE22K5zJQAAcyUAABQAAAAAAAAA&#10;AAAAAAAAXQUAAGRycy9tZWRpYS9pbWFnZTEucG5nUEsBAi0AFAAGAAgAAAAhALOeJiXiAAAACgEA&#10;AA8AAAAAAAAAAAAAAAAAAisAAGRycy9kb3ducmV2LnhtbFBLAQItABQABgAIAAAAIQCqJg6+vAAA&#10;ACEBAAAZAAAAAAAAAAAAAAAAABEsAABkcnMvX3JlbHMvZTJvRG9jLnhtbC5yZWxzUEsFBgAAAAAG&#10;AAYAfAEAAAQtAAAAAA==&#10;">
                <v:rect id="Rectangle 12" o:spid="_x0000_s1027" style="position:absolute;left:4404;top:3334;width:1801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9257F6A" w14:textId="77777777" w:rsidR="00727E89" w:rsidRDefault="00EA5BC6">
                        <w:pPr>
                          <w:spacing w:after="160" w:line="259" w:lineRule="auto"/>
                          <w:ind w:left="0" w:firstLine="0"/>
                          <w:jc w:val="left"/>
                        </w:pPr>
                        <w:r>
                          <w:rPr>
                            <w:color w:val="009FA9"/>
                            <w:w w:val="117"/>
                            <w:sz w:val="28"/>
                          </w:rPr>
                          <w:t>Ville</w:t>
                        </w:r>
                        <w:r>
                          <w:rPr>
                            <w:color w:val="009FA9"/>
                            <w:spacing w:val="6"/>
                            <w:w w:val="117"/>
                            <w:sz w:val="28"/>
                          </w:rPr>
                          <w:t xml:space="preserve"> </w:t>
                        </w:r>
                        <w:r>
                          <w:rPr>
                            <w:color w:val="009FA9"/>
                            <w:w w:val="117"/>
                            <w:sz w:val="28"/>
                          </w:rPr>
                          <w:t>de</w:t>
                        </w:r>
                        <w:r>
                          <w:rPr>
                            <w:color w:val="009FA9"/>
                            <w:spacing w:val="8"/>
                            <w:w w:val="117"/>
                            <w:sz w:val="28"/>
                          </w:rPr>
                          <w:t xml:space="preserve"> </w:t>
                        </w:r>
                        <w:r>
                          <w:rPr>
                            <w:color w:val="009FA9"/>
                            <w:w w:val="117"/>
                            <w:sz w:val="28"/>
                          </w:rPr>
                          <w:t>Fresnes</w:t>
                        </w:r>
                      </w:p>
                    </w:txbxContent>
                  </v:textbox>
                </v:rect>
                <v:rect id="Rectangle 13" o:spid="_x0000_s1028" style="position:absolute;left:17937;top:3612;width:51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25C1C68" w14:textId="77777777" w:rsidR="00727E89" w:rsidRDefault="00EA5BC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 o:spid="_x0000_s1029" type="#_x0000_t75" style="position:absolute;width:12573;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yjxQAAANwAAAAPAAAAZHJzL2Rvd25yZXYueG1sRI/dasJA&#10;FITvBd9hOQXv6m6CFYmuUoRCDcXiD3p7yJ4modmzIbua9O27hYKXw8x8w6w2g23EnTpfO9aQTBUI&#10;4sKZmksN59Pb8wKED8gGG8ek4Yc8bNbj0Qoz43o+0P0YShEh7DPUUIXQZlL6oiKLfupa4uh9uc5i&#10;iLIrpemwj3DbyFSpubRYc1yosKVtRcX38WY17Geq5/zzernl/ce+KPNdQrsXrSdPw+sSRKAhPML/&#10;7XejIVVz+DsTj4Bc/wIAAP//AwBQSwECLQAUAAYACAAAACEA2+H2y+4AAACFAQAAEwAAAAAAAAAA&#10;AAAAAAAAAAAAW0NvbnRlbnRfVHlwZXNdLnhtbFBLAQItABQABgAIAAAAIQBa9CxbvwAAABUBAAAL&#10;AAAAAAAAAAAAAAAAAB8BAABfcmVscy8ucmVsc1BLAQItABQABgAIAAAAIQAXbwyjxQAAANwAAAAP&#10;AAAAAAAAAAAAAAAAAAcCAABkcnMvZG93bnJldi54bWxQSwUGAAAAAAMAAwC3AAAA+QIAAAAA&#10;">
                  <v:imagedata r:id="rId8" o:title=""/>
                </v:shape>
                <w10:wrap type="square"/>
              </v:group>
            </w:pict>
          </mc:Fallback>
        </mc:AlternateContent>
      </w:r>
      <w:r w:rsidRPr="008A7D55">
        <w:rPr>
          <w:rFonts w:ascii="Tahoma" w:hAnsi="Tahoma" w:cs="Tahoma"/>
          <w:sz w:val="24"/>
        </w:rPr>
        <w:t xml:space="preserve">Appel à projets « Food-trucks » </w:t>
      </w:r>
    </w:p>
    <w:p w14:paraId="5C053B84" w14:textId="77777777" w:rsidR="00727E89" w:rsidRPr="008A7D55" w:rsidRDefault="00EA5BC6" w:rsidP="008A7D55">
      <w:pPr>
        <w:spacing w:after="0" w:line="259" w:lineRule="auto"/>
        <w:ind w:left="0" w:firstLine="0"/>
        <w:rPr>
          <w:rFonts w:ascii="Tahoma" w:hAnsi="Tahoma" w:cs="Tahoma"/>
          <w:sz w:val="24"/>
        </w:rPr>
      </w:pPr>
      <w:r w:rsidRPr="008A7D55">
        <w:rPr>
          <w:rFonts w:ascii="Tahoma" w:hAnsi="Tahoma" w:cs="Tahoma"/>
          <w:sz w:val="24"/>
        </w:rPr>
        <w:t xml:space="preserve"> </w:t>
      </w:r>
    </w:p>
    <w:p w14:paraId="4FC928B2" w14:textId="77777777" w:rsidR="00727E89" w:rsidRPr="008A7D55" w:rsidRDefault="00EA5BC6" w:rsidP="008A7D55">
      <w:pPr>
        <w:spacing w:after="0" w:line="259" w:lineRule="auto"/>
        <w:ind w:left="0" w:firstLine="0"/>
        <w:rPr>
          <w:rFonts w:ascii="Tahoma" w:hAnsi="Tahoma" w:cs="Tahoma"/>
          <w:sz w:val="24"/>
        </w:rPr>
      </w:pPr>
      <w:r w:rsidRPr="008A7D55">
        <w:rPr>
          <w:rFonts w:ascii="Tahoma" w:hAnsi="Tahoma" w:cs="Tahoma"/>
          <w:sz w:val="24"/>
        </w:rPr>
        <w:t xml:space="preserve"> </w:t>
      </w:r>
    </w:p>
    <w:p w14:paraId="732B0429" w14:textId="77777777" w:rsidR="00727E89" w:rsidRPr="008A7D55" w:rsidRDefault="00EA5BC6" w:rsidP="008A7D55">
      <w:pPr>
        <w:spacing w:line="259" w:lineRule="auto"/>
        <w:ind w:left="0" w:firstLine="0"/>
        <w:rPr>
          <w:rFonts w:ascii="Tahoma" w:hAnsi="Tahoma" w:cs="Tahoma"/>
          <w:sz w:val="24"/>
        </w:rPr>
      </w:pPr>
      <w:r w:rsidRPr="008A7D55">
        <w:rPr>
          <w:rFonts w:ascii="Tahoma" w:hAnsi="Tahoma" w:cs="Tahoma"/>
          <w:sz w:val="24"/>
        </w:rPr>
        <w:t xml:space="preserve"> </w:t>
      </w:r>
    </w:p>
    <w:p w14:paraId="544B8E62" w14:textId="77777777" w:rsidR="00727E89" w:rsidRPr="008A7D55" w:rsidRDefault="00EA5BC6" w:rsidP="008A7D55">
      <w:pPr>
        <w:rPr>
          <w:rFonts w:ascii="Tahoma" w:hAnsi="Tahoma" w:cs="Tahoma"/>
          <w:sz w:val="24"/>
        </w:rPr>
      </w:pPr>
      <w:r w:rsidRPr="008A7D55">
        <w:rPr>
          <w:rFonts w:ascii="Tahoma" w:hAnsi="Tahoma" w:cs="Tahoma"/>
          <w:sz w:val="24"/>
        </w:rPr>
        <w:t xml:space="preserve">La ville de Fresnes souhaite participer à l’animation de ses quartiers en proposant aux Fresnois.es une offre commerciale et de restauration riche, variée et innovante. </w:t>
      </w:r>
    </w:p>
    <w:p w14:paraId="71A2183F" w14:textId="74C5BDCA" w:rsidR="00727E89" w:rsidRPr="008A7D55" w:rsidRDefault="00EA5BC6" w:rsidP="008A7D55">
      <w:pPr>
        <w:rPr>
          <w:rFonts w:ascii="Tahoma" w:hAnsi="Tahoma" w:cs="Tahoma"/>
          <w:sz w:val="24"/>
        </w:rPr>
      </w:pPr>
      <w:r w:rsidRPr="008A7D55">
        <w:rPr>
          <w:rFonts w:ascii="Tahoma" w:hAnsi="Tahoma" w:cs="Tahoma"/>
          <w:sz w:val="24"/>
        </w:rPr>
        <w:t>À cet égard, la municipalité entend</w:t>
      </w:r>
      <w:r w:rsidR="008A7D55" w:rsidRPr="008A7D55">
        <w:rPr>
          <w:rFonts w:ascii="Tahoma" w:hAnsi="Tahoma" w:cs="Tahoma"/>
          <w:sz w:val="24"/>
        </w:rPr>
        <w:t xml:space="preserve"> </w:t>
      </w:r>
      <w:r w:rsidRPr="008A7D55">
        <w:rPr>
          <w:rFonts w:ascii="Tahoma" w:hAnsi="Tahoma" w:cs="Tahoma"/>
          <w:sz w:val="24"/>
        </w:rPr>
        <w:t>poursuivre le développement du concept « Street</w:t>
      </w:r>
      <w:r w:rsidR="001761A4">
        <w:rPr>
          <w:rFonts w:ascii="Tahoma" w:hAnsi="Tahoma" w:cs="Tahoma"/>
          <w:sz w:val="24"/>
        </w:rPr>
        <w:t xml:space="preserve"> </w:t>
      </w:r>
      <w:r w:rsidRPr="008A7D55">
        <w:rPr>
          <w:rFonts w:ascii="Tahoma" w:hAnsi="Tahoma" w:cs="Tahoma"/>
          <w:sz w:val="24"/>
        </w:rPr>
        <w:t xml:space="preserve">Food » en permettre à des « Food-Truck » de qualité de s’installer au sein d’emplacements stratégiques, définis sur le territoire communal. </w:t>
      </w:r>
    </w:p>
    <w:p w14:paraId="72891023"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3072CD29" w14:textId="7CAC7B4C" w:rsidR="00727E89" w:rsidRPr="008A7D55" w:rsidRDefault="00EA5BC6" w:rsidP="00686CC3">
      <w:pPr>
        <w:rPr>
          <w:rFonts w:ascii="Tahoma" w:hAnsi="Tahoma" w:cs="Tahoma"/>
          <w:sz w:val="24"/>
        </w:rPr>
      </w:pPr>
      <w:r w:rsidRPr="008A7D55">
        <w:rPr>
          <w:rFonts w:ascii="Tahoma" w:hAnsi="Tahoma" w:cs="Tahoma"/>
          <w:sz w:val="24"/>
        </w:rPr>
        <w:t>Pour encadrer cette offre en pleine expansion, la ville propose un appel à projets dans le cadre d’une procédure de sélection préalable conformément à l’article L.2122-1-1 du code général de la propriété des personnes publiques (CG3P) pour l’année 202</w:t>
      </w:r>
      <w:r w:rsidR="008A7D55">
        <w:rPr>
          <w:rFonts w:ascii="Tahoma" w:hAnsi="Tahoma" w:cs="Tahoma"/>
          <w:sz w:val="24"/>
        </w:rPr>
        <w:t>5</w:t>
      </w:r>
      <w:r w:rsidRPr="008A7D55">
        <w:rPr>
          <w:rFonts w:ascii="Tahoma" w:hAnsi="Tahoma" w:cs="Tahoma"/>
          <w:sz w:val="24"/>
        </w:rPr>
        <w:t xml:space="preserve">. Le présent appel à projets couvrira la période du </w:t>
      </w:r>
      <w:r w:rsidR="00E14BDF">
        <w:rPr>
          <w:rFonts w:ascii="Tahoma" w:hAnsi="Tahoma" w:cs="Tahoma"/>
          <w:sz w:val="24"/>
        </w:rPr>
        <w:t>1 juillet</w:t>
      </w:r>
      <w:r w:rsidR="008A7D55">
        <w:rPr>
          <w:rFonts w:ascii="Tahoma" w:hAnsi="Tahoma" w:cs="Tahoma"/>
          <w:sz w:val="24"/>
        </w:rPr>
        <w:t xml:space="preserve"> mai</w:t>
      </w:r>
      <w:r w:rsidRPr="008A7D55">
        <w:rPr>
          <w:rFonts w:ascii="Tahoma" w:hAnsi="Tahoma" w:cs="Tahoma"/>
          <w:sz w:val="24"/>
        </w:rPr>
        <w:t xml:space="preserve"> au </w:t>
      </w:r>
      <w:r w:rsidR="00E14BDF">
        <w:rPr>
          <w:rFonts w:ascii="Tahoma" w:hAnsi="Tahoma" w:cs="Tahoma"/>
          <w:sz w:val="24"/>
        </w:rPr>
        <w:t>30 juin</w:t>
      </w:r>
      <w:r w:rsidRPr="008A7D55">
        <w:rPr>
          <w:rFonts w:ascii="Tahoma" w:hAnsi="Tahoma" w:cs="Tahoma"/>
          <w:sz w:val="24"/>
        </w:rPr>
        <w:t xml:space="preserve"> 202</w:t>
      </w:r>
      <w:r w:rsidR="00E14BDF">
        <w:rPr>
          <w:rFonts w:ascii="Tahoma" w:hAnsi="Tahoma" w:cs="Tahoma"/>
          <w:sz w:val="24"/>
        </w:rPr>
        <w:t>6</w:t>
      </w:r>
      <w:r w:rsidRPr="008A7D55">
        <w:rPr>
          <w:rFonts w:ascii="Tahoma" w:hAnsi="Tahoma" w:cs="Tahoma"/>
          <w:sz w:val="24"/>
        </w:rPr>
        <w:t xml:space="preserve">. </w:t>
      </w:r>
    </w:p>
    <w:p w14:paraId="3F35612E"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7DDDFFE4" w14:textId="77777777" w:rsidR="00727E89" w:rsidRPr="008A7D55" w:rsidRDefault="00EA5BC6" w:rsidP="008A7D55">
      <w:pPr>
        <w:spacing w:after="49" w:line="259" w:lineRule="auto"/>
        <w:ind w:left="0" w:firstLine="0"/>
        <w:rPr>
          <w:rFonts w:ascii="Tahoma" w:hAnsi="Tahoma" w:cs="Tahoma"/>
          <w:sz w:val="24"/>
        </w:rPr>
      </w:pPr>
      <w:r w:rsidRPr="008A7D55">
        <w:rPr>
          <w:rFonts w:ascii="Tahoma" w:hAnsi="Tahoma" w:cs="Tahoma"/>
          <w:sz w:val="24"/>
        </w:rPr>
        <w:t xml:space="preserve"> </w:t>
      </w:r>
    </w:p>
    <w:p w14:paraId="48AEDA65" w14:textId="77777777" w:rsidR="00727E89" w:rsidRPr="008A7D55" w:rsidRDefault="00EA5BC6" w:rsidP="008A7D55">
      <w:pPr>
        <w:tabs>
          <w:tab w:val="center" w:pos="3326"/>
        </w:tabs>
        <w:spacing w:after="0" w:line="259" w:lineRule="auto"/>
        <w:ind w:left="-428" w:firstLine="0"/>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13EB2271" wp14:editId="3E9509F0">
                <wp:extent cx="533400" cy="76200"/>
                <wp:effectExtent l="0" t="0" r="0" b="0"/>
                <wp:docPr id="7057" name="Group 7057"/>
                <wp:cNvGraphicFramePr/>
                <a:graphic xmlns:a="http://schemas.openxmlformats.org/drawingml/2006/main">
                  <a:graphicData uri="http://schemas.microsoft.com/office/word/2010/wordprocessingGroup">
                    <wpg:wgp>
                      <wpg:cNvGrpSpPr/>
                      <wpg:grpSpPr>
                        <a:xfrm>
                          <a:off x="0" y="0"/>
                          <a:ext cx="533400" cy="76200"/>
                          <a:chOff x="0" y="0"/>
                          <a:chExt cx="533400" cy="76200"/>
                        </a:xfrm>
                      </wpg:grpSpPr>
                      <wps:wsp>
                        <wps:cNvPr id="207" name="Shape 207"/>
                        <wps:cNvSpPr/>
                        <wps:spPr>
                          <a:xfrm>
                            <a:off x="4572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208" name="Shape 208"/>
                        <wps:cNvSpPr/>
                        <wps:spPr>
                          <a:xfrm>
                            <a:off x="3048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209" name="Shape 209"/>
                        <wps:cNvSpPr/>
                        <wps:spPr>
                          <a:xfrm>
                            <a:off x="1524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210" name="Shape 210"/>
                        <wps:cNvSpPr/>
                        <wps:spPr>
                          <a:xfrm>
                            <a:off x="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7057" style="width:42pt;height:6pt;mso-position-horizontal-relative:char;mso-position-vertical-relative:line" coordsize="5334,762">
                <v:shape id="Shape 207" style="position:absolute;width:762;height:762;left:4572;top:0;" coordsize="76200,76200" path="m38100,0c59436,0,76200,16764,76200,38100c76200,59436,59436,76200,38100,76200c18288,76200,0,59436,0,38100c0,16764,18288,0,38100,0x">
                  <v:stroke weight="0pt" endcap="flat" joinstyle="miter" miterlimit="10" on="false" color="#000000" opacity="0"/>
                  <v:fill on="true" color="#009fa9"/>
                </v:shape>
                <v:shape id="Shape 208" style="position:absolute;width:762;height:762;left:3048;top:0;" coordsize="76200,76200" path="m38100,0c59436,0,76200,16764,76200,38100c76200,59436,59436,76200,38100,76200c18288,76200,0,59436,0,38100c0,16764,18288,0,38100,0x">
                  <v:stroke weight="0pt" endcap="flat" joinstyle="miter" miterlimit="10" on="false" color="#000000" opacity="0"/>
                  <v:fill on="true" color="#009fa9"/>
                </v:shape>
                <v:shape id="Shape 209" style="position:absolute;width:762;height:762;left:1524;top:0;" coordsize="76200,76200" path="m38100,0c59436,0,76200,16764,76200,38100c76200,59436,59436,76200,38100,76200c16764,76200,0,59436,0,38100c0,16764,16764,0,38100,0x">
                  <v:stroke weight="0pt" endcap="flat" joinstyle="miter" miterlimit="10" on="false" color="#000000" opacity="0"/>
                  <v:fill on="true" color="#009fa9"/>
                </v:shape>
                <v:shape id="Shape 210" style="position:absolute;width:762;height:762;left:0;top:0;" coordsize="76200,76200" path="m38100,0c59436,0,76200,16764,76200,38100c76200,59436,59436,76200,38100,76200c16764,76200,0,59436,0,38100c0,16764,16764,0,38100,0x">
                  <v:stroke weight="0pt" endcap="flat" joinstyle="miter" miterlimit="10" on="false" color="#000000" opacity="0"/>
                  <v:fill on="true" color="#009fa9"/>
                </v:shape>
              </v:group>
            </w:pict>
          </mc:Fallback>
        </mc:AlternateContent>
      </w:r>
      <w:r w:rsidRPr="008A7D55">
        <w:rPr>
          <w:rFonts w:ascii="Tahoma" w:hAnsi="Tahoma" w:cs="Tahoma"/>
          <w:color w:val="009FA9"/>
          <w:sz w:val="24"/>
        </w:rPr>
        <w:tab/>
        <w:t xml:space="preserve">1. Le Food-Truck, qu’est-ce que c’est ? </w:t>
      </w:r>
    </w:p>
    <w:p w14:paraId="76FD253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688A791D" w14:textId="77777777" w:rsidR="00727E89" w:rsidRPr="008A7D55" w:rsidRDefault="00EA5BC6" w:rsidP="008A7D55">
      <w:pPr>
        <w:spacing w:after="24" w:line="259" w:lineRule="auto"/>
        <w:ind w:left="0" w:firstLine="0"/>
        <w:rPr>
          <w:rFonts w:ascii="Tahoma" w:hAnsi="Tahoma" w:cs="Tahoma"/>
          <w:sz w:val="24"/>
        </w:rPr>
      </w:pPr>
      <w:r w:rsidRPr="008A7D55">
        <w:rPr>
          <w:rFonts w:ascii="Tahoma" w:eastAsia="Calibri" w:hAnsi="Tahoma" w:cs="Tahoma"/>
          <w:noProof/>
          <w:sz w:val="24"/>
        </w:rPr>
        <mc:AlternateContent>
          <mc:Choice Requires="wpg">
            <w:drawing>
              <wp:anchor distT="0" distB="0" distL="114300" distR="114300" simplePos="0" relativeHeight="251659264" behindDoc="0" locked="0" layoutInCell="1" allowOverlap="1" wp14:anchorId="76AB2190" wp14:editId="1E33884D">
                <wp:simplePos x="0" y="0"/>
                <wp:positionH relativeFrom="page">
                  <wp:posOffset>0</wp:posOffset>
                </wp:positionH>
                <wp:positionV relativeFrom="page">
                  <wp:posOffset>10140696</wp:posOffset>
                </wp:positionV>
                <wp:extent cx="7549896" cy="457202"/>
                <wp:effectExtent l="0" t="0" r="0" b="0"/>
                <wp:wrapTopAndBottom/>
                <wp:docPr id="7050" name="Group 7050"/>
                <wp:cNvGraphicFramePr/>
                <a:graphic xmlns:a="http://schemas.openxmlformats.org/drawingml/2006/main">
                  <a:graphicData uri="http://schemas.microsoft.com/office/word/2010/wordprocessingGroup">
                    <wpg:wgp>
                      <wpg:cNvGrpSpPr/>
                      <wpg:grpSpPr>
                        <a:xfrm>
                          <a:off x="0" y="0"/>
                          <a:ext cx="7549896" cy="457202"/>
                          <a:chOff x="0" y="0"/>
                          <a:chExt cx="7549896" cy="457202"/>
                        </a:xfrm>
                      </wpg:grpSpPr>
                      <wps:wsp>
                        <wps:cNvPr id="93" name="Shape 93"/>
                        <wps:cNvSpPr/>
                        <wps:spPr>
                          <a:xfrm>
                            <a:off x="0" y="435183"/>
                            <a:ext cx="2732596" cy="477"/>
                          </a:xfrm>
                          <a:custGeom>
                            <a:avLst/>
                            <a:gdLst/>
                            <a:ahLst/>
                            <a:cxnLst/>
                            <a:rect l="0" t="0" r="0" b="0"/>
                            <a:pathLst>
                              <a:path w="2732596" h="477">
                                <a:moveTo>
                                  <a:pt x="0" y="477"/>
                                </a:moveTo>
                                <a:lnTo>
                                  <a:pt x="2732596"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307" name="Shape 307"/>
                        <wps:cNvSpPr/>
                        <wps:spPr>
                          <a:xfrm>
                            <a:off x="2732469" y="434705"/>
                            <a:ext cx="2732659" cy="477"/>
                          </a:xfrm>
                          <a:custGeom>
                            <a:avLst/>
                            <a:gdLst/>
                            <a:ahLst/>
                            <a:cxnLst/>
                            <a:rect l="0" t="0" r="0" b="0"/>
                            <a:pathLst>
                              <a:path w="2732659" h="477">
                                <a:moveTo>
                                  <a:pt x="0" y="477"/>
                                </a:moveTo>
                                <a:lnTo>
                                  <a:pt x="2732659"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464" name="Shape 464"/>
                        <wps:cNvSpPr/>
                        <wps:spPr>
                          <a:xfrm>
                            <a:off x="5465001" y="434341"/>
                            <a:ext cx="2084895" cy="364"/>
                          </a:xfrm>
                          <a:custGeom>
                            <a:avLst/>
                            <a:gdLst/>
                            <a:ahLst/>
                            <a:cxnLst/>
                            <a:rect l="0" t="0" r="0" b="0"/>
                            <a:pathLst>
                              <a:path w="2084895" h="364">
                                <a:moveTo>
                                  <a:pt x="0" y="364"/>
                                </a:moveTo>
                                <a:lnTo>
                                  <a:pt x="2084895"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7813" name="Shape 7813"/>
                        <wps:cNvSpPr/>
                        <wps:spPr>
                          <a:xfrm>
                            <a:off x="6359652" y="0"/>
                            <a:ext cx="475487" cy="371856"/>
                          </a:xfrm>
                          <a:custGeom>
                            <a:avLst/>
                            <a:gdLst/>
                            <a:ahLst/>
                            <a:cxnLst/>
                            <a:rect l="0" t="0" r="0" b="0"/>
                            <a:pathLst>
                              <a:path w="475487" h="371856">
                                <a:moveTo>
                                  <a:pt x="0" y="0"/>
                                </a:moveTo>
                                <a:lnTo>
                                  <a:pt x="475487" y="0"/>
                                </a:lnTo>
                                <a:lnTo>
                                  <a:pt x="475487" y="371856"/>
                                </a:lnTo>
                                <a:lnTo>
                                  <a:pt x="0" y="371856"/>
                                </a:lnTo>
                                <a:lnTo>
                                  <a:pt x="0" y="0"/>
                                </a:lnTo>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552" name="Shape 552"/>
                        <wps:cNvSpPr/>
                        <wps:spPr>
                          <a:xfrm>
                            <a:off x="6858000" y="45721"/>
                            <a:ext cx="265176" cy="324613"/>
                          </a:xfrm>
                          <a:custGeom>
                            <a:avLst/>
                            <a:gdLst/>
                            <a:ahLst/>
                            <a:cxnLst/>
                            <a:rect l="0" t="0" r="0" b="0"/>
                            <a:pathLst>
                              <a:path w="265176" h="324613">
                                <a:moveTo>
                                  <a:pt x="0" y="0"/>
                                </a:moveTo>
                                <a:lnTo>
                                  <a:pt x="150876" y="0"/>
                                </a:lnTo>
                                <a:lnTo>
                                  <a:pt x="265176" y="199645"/>
                                </a:lnTo>
                                <a:lnTo>
                                  <a:pt x="265176" y="324613"/>
                                </a:lnTo>
                                <a:lnTo>
                                  <a:pt x="0" y="324613"/>
                                </a:lnTo>
                                <a:lnTo>
                                  <a:pt x="0" y="0"/>
                                </a:ln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553" name="Shape 553"/>
                        <wps:cNvSpPr/>
                        <wps:spPr>
                          <a:xfrm>
                            <a:off x="6896100" y="92966"/>
                            <a:ext cx="179832" cy="144779"/>
                          </a:xfrm>
                          <a:custGeom>
                            <a:avLst/>
                            <a:gdLst/>
                            <a:ahLst/>
                            <a:cxnLst/>
                            <a:rect l="0" t="0" r="0" b="0"/>
                            <a:pathLst>
                              <a:path w="179832" h="144779">
                                <a:moveTo>
                                  <a:pt x="0" y="0"/>
                                </a:moveTo>
                                <a:lnTo>
                                  <a:pt x="92964" y="0"/>
                                </a:lnTo>
                                <a:lnTo>
                                  <a:pt x="179832" y="144779"/>
                                </a:lnTo>
                                <a:lnTo>
                                  <a:pt x="0" y="1447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4" name="Shape 7814"/>
                        <wps:cNvSpPr/>
                        <wps:spPr>
                          <a:xfrm>
                            <a:off x="6419088" y="59437"/>
                            <a:ext cx="350520" cy="178307"/>
                          </a:xfrm>
                          <a:custGeom>
                            <a:avLst/>
                            <a:gdLst/>
                            <a:ahLst/>
                            <a:cxnLst/>
                            <a:rect l="0" t="0" r="0" b="0"/>
                            <a:pathLst>
                              <a:path w="350520" h="178307">
                                <a:moveTo>
                                  <a:pt x="0" y="0"/>
                                </a:moveTo>
                                <a:lnTo>
                                  <a:pt x="350520" y="0"/>
                                </a:lnTo>
                                <a:lnTo>
                                  <a:pt x="350520" y="178307"/>
                                </a:lnTo>
                                <a:lnTo>
                                  <a:pt x="0" y="17830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 name="Shape 555"/>
                        <wps:cNvSpPr/>
                        <wps:spPr>
                          <a:xfrm>
                            <a:off x="6406896" y="332234"/>
                            <a:ext cx="124968" cy="124968"/>
                          </a:xfrm>
                          <a:custGeom>
                            <a:avLst/>
                            <a:gdLst/>
                            <a:ahLst/>
                            <a:cxnLst/>
                            <a:rect l="0" t="0" r="0" b="0"/>
                            <a:pathLst>
                              <a:path w="124968" h="124968">
                                <a:moveTo>
                                  <a:pt x="62484" y="0"/>
                                </a:moveTo>
                                <a:cubicBezTo>
                                  <a:pt x="97536" y="0"/>
                                  <a:pt x="124968" y="27432"/>
                                  <a:pt x="124968" y="62484"/>
                                </a:cubicBezTo>
                                <a:cubicBezTo>
                                  <a:pt x="124968" y="97536"/>
                                  <a:pt x="97536" y="124968"/>
                                  <a:pt x="62484" y="124968"/>
                                </a:cubicBezTo>
                                <a:cubicBezTo>
                                  <a:pt x="27432" y="124968"/>
                                  <a:pt x="0" y="97536"/>
                                  <a:pt x="0" y="62484"/>
                                </a:cubicBezTo>
                                <a:cubicBezTo>
                                  <a:pt x="0" y="27432"/>
                                  <a:pt x="27432" y="0"/>
                                  <a:pt x="62484"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556" name="Shape 556"/>
                        <wps:cNvSpPr/>
                        <wps:spPr>
                          <a:xfrm>
                            <a:off x="6406896" y="332234"/>
                            <a:ext cx="124968" cy="124968"/>
                          </a:xfrm>
                          <a:custGeom>
                            <a:avLst/>
                            <a:gdLst/>
                            <a:ahLst/>
                            <a:cxnLst/>
                            <a:rect l="0" t="0" r="0" b="0"/>
                            <a:pathLst>
                              <a:path w="124968" h="124968">
                                <a:moveTo>
                                  <a:pt x="62484" y="0"/>
                                </a:moveTo>
                                <a:cubicBezTo>
                                  <a:pt x="27432" y="0"/>
                                  <a:pt x="0" y="27432"/>
                                  <a:pt x="0" y="62484"/>
                                </a:cubicBezTo>
                                <a:cubicBezTo>
                                  <a:pt x="0" y="97536"/>
                                  <a:pt x="27432" y="124968"/>
                                  <a:pt x="62484" y="124968"/>
                                </a:cubicBezTo>
                                <a:cubicBezTo>
                                  <a:pt x="97536" y="124968"/>
                                  <a:pt x="124968" y="97536"/>
                                  <a:pt x="124968" y="62484"/>
                                </a:cubicBezTo>
                                <a:cubicBezTo>
                                  <a:pt x="124968" y="27432"/>
                                  <a:pt x="97536" y="0"/>
                                  <a:pt x="62484"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557" name="Shape 557"/>
                        <wps:cNvSpPr/>
                        <wps:spPr>
                          <a:xfrm>
                            <a:off x="6926581" y="332234"/>
                            <a:ext cx="126492" cy="124968"/>
                          </a:xfrm>
                          <a:custGeom>
                            <a:avLst/>
                            <a:gdLst/>
                            <a:ahLst/>
                            <a:cxnLst/>
                            <a:rect l="0" t="0" r="0" b="0"/>
                            <a:pathLst>
                              <a:path w="126492" h="124968">
                                <a:moveTo>
                                  <a:pt x="64008" y="0"/>
                                </a:moveTo>
                                <a:cubicBezTo>
                                  <a:pt x="97536" y="0"/>
                                  <a:pt x="126492" y="27432"/>
                                  <a:pt x="126492" y="62484"/>
                                </a:cubicBezTo>
                                <a:cubicBezTo>
                                  <a:pt x="126492" y="97536"/>
                                  <a:pt x="97536" y="124968"/>
                                  <a:pt x="64008" y="124968"/>
                                </a:cubicBezTo>
                                <a:cubicBezTo>
                                  <a:pt x="28956" y="124968"/>
                                  <a:pt x="0" y="97536"/>
                                  <a:pt x="0" y="62484"/>
                                </a:cubicBezTo>
                                <a:cubicBezTo>
                                  <a:pt x="0" y="27432"/>
                                  <a:pt x="28956" y="0"/>
                                  <a:pt x="64008"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558" name="Shape 558"/>
                        <wps:cNvSpPr/>
                        <wps:spPr>
                          <a:xfrm>
                            <a:off x="6926581" y="332234"/>
                            <a:ext cx="126492" cy="124968"/>
                          </a:xfrm>
                          <a:custGeom>
                            <a:avLst/>
                            <a:gdLst/>
                            <a:ahLst/>
                            <a:cxnLst/>
                            <a:rect l="0" t="0" r="0" b="0"/>
                            <a:pathLst>
                              <a:path w="126492" h="124968">
                                <a:moveTo>
                                  <a:pt x="64008" y="0"/>
                                </a:moveTo>
                                <a:cubicBezTo>
                                  <a:pt x="28956" y="0"/>
                                  <a:pt x="0" y="27432"/>
                                  <a:pt x="0" y="62484"/>
                                </a:cubicBezTo>
                                <a:cubicBezTo>
                                  <a:pt x="0" y="97536"/>
                                  <a:pt x="28956" y="124968"/>
                                  <a:pt x="64008" y="124968"/>
                                </a:cubicBezTo>
                                <a:cubicBezTo>
                                  <a:pt x="97536" y="124968"/>
                                  <a:pt x="126492" y="97536"/>
                                  <a:pt x="126492" y="62484"/>
                                </a:cubicBezTo>
                                <a:cubicBezTo>
                                  <a:pt x="126492" y="27432"/>
                                  <a:pt x="97536" y="0"/>
                                  <a:pt x="64008"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559" name="Rectangle 559"/>
                        <wps:cNvSpPr/>
                        <wps:spPr>
                          <a:xfrm>
                            <a:off x="6547104" y="115174"/>
                            <a:ext cx="93542" cy="158137"/>
                          </a:xfrm>
                          <a:prstGeom prst="rect">
                            <a:avLst/>
                          </a:prstGeom>
                          <a:ln>
                            <a:noFill/>
                          </a:ln>
                        </wps:spPr>
                        <wps:txbx>
                          <w:txbxContent>
                            <w:p w14:paraId="3C1372E2" w14:textId="77777777" w:rsidR="00727E89" w:rsidRDefault="00EA5BC6">
                              <w:pPr>
                                <w:spacing w:after="160" w:line="259" w:lineRule="auto"/>
                                <w:ind w:left="0" w:firstLine="0"/>
                                <w:jc w:val="left"/>
                              </w:pPr>
                              <w:r>
                                <w:rPr>
                                  <w:color w:val="009FA9"/>
                                  <w:w w:val="111"/>
                                  <w:sz w:val="20"/>
                                </w:rPr>
                                <w:t>1</w:t>
                              </w:r>
                            </w:p>
                          </w:txbxContent>
                        </wps:txbx>
                        <wps:bodyPr horzOverflow="overflow" vert="horz" lIns="0" tIns="0" rIns="0" bIns="0" rtlCol="0">
                          <a:noAutofit/>
                        </wps:bodyPr>
                      </wps:wsp>
                      <wps:wsp>
                        <wps:cNvPr id="560" name="Rectangle 560"/>
                        <wps:cNvSpPr/>
                        <wps:spPr>
                          <a:xfrm>
                            <a:off x="6617208" y="115174"/>
                            <a:ext cx="46603" cy="158137"/>
                          </a:xfrm>
                          <a:prstGeom prst="rect">
                            <a:avLst/>
                          </a:prstGeom>
                          <a:ln>
                            <a:noFill/>
                          </a:ln>
                        </wps:spPr>
                        <wps:txbx>
                          <w:txbxContent>
                            <w:p w14:paraId="7D074023" w14:textId="77777777" w:rsidR="00727E89" w:rsidRDefault="00EA5BC6">
                              <w:pPr>
                                <w:spacing w:after="160" w:line="259" w:lineRule="auto"/>
                                <w:ind w:left="0" w:firstLine="0"/>
                                <w:jc w:val="left"/>
                              </w:pPr>
                              <w:r>
                                <w:rPr>
                                  <w:color w:val="009FA9"/>
                                  <w:sz w:val="20"/>
                                </w:rPr>
                                <w:t xml:space="preserve"> </w:t>
                              </w:r>
                            </w:p>
                          </w:txbxContent>
                        </wps:txbx>
                        <wps:bodyPr horzOverflow="overflow" vert="horz" lIns="0" tIns="0" rIns="0" bIns="0" rtlCol="0">
                          <a:noAutofit/>
                        </wps:bodyPr>
                      </wps:wsp>
                    </wpg:wgp>
                  </a:graphicData>
                </a:graphic>
              </wp:anchor>
            </w:drawing>
          </mc:Choice>
          <mc:Fallback>
            <w:pict>
              <v:group w14:anchorId="76AB2190" id="Group 7050" o:spid="_x0000_s1030" style="position:absolute;left:0;text-align:left;margin-left:0;margin-top:798.5pt;width:594.5pt;height:36pt;z-index:251659264;mso-position-horizontal-relative:page;mso-position-vertical-relative:page" coordsize="7549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D9/wYAAPAwAAAOAAAAZHJzL2Uyb0RvYy54bWzsW22PmzgQ/n7S/QfE92t4My/RZqtee1ud&#10;dGqrtvcDWAIJEgEE7CbbX38zY4wNJNkk7WWlbPZDMPhtZuxn/NievXm7WWXaY1zVaZHPdPONoWtx&#10;HhXzNF/M9H+/3/3h61rdhPk8zIo8nulPca2/vf39t5t1OY2tYllk87jSoJG8nq7Lmb5smnI6mdTR&#10;Ml6F9ZuijHPITIpqFTbwWi0m8ypcQ+urbGIZhjtZF9W8rIoormv4+oFn6rfUfpLEUfM5Seq40bKZ&#10;DrI19FvR7z3+Tm5vwumiCstlGrVihCdIsQrTHDrtmvoQNqH2UKWjplZpVBV1kTRvomI1KZIkjWLS&#10;AbQxjYE2H6vioSRdFtP1ouzMBKYd2OnkZqNPjx+r8lv5pQJLrMsF2ILeUJdNUq3wCVJqGzLZU2ey&#10;eNNoEXz0mBP4gatrEeQ5zLMMi9s0WoLhR9Wi5V/7K05Et5OeMOsSpkctLVD/nAW+LcMyJsPWU7DA&#10;l0pL5zM9sHUtD1cwSylfg3cyCpXpTFRPa7DWTvs4NjN9qhhOhZEsz7ZYZyTPw2Y7RcNp9FA3H+OC&#10;bB0+/lM3fFLORSpcilS0yUWygqm9d1KXYYP1UFBMauuZ3smxhLECMTBvVTzG3wsq1cjhwlwupMzP&#10;crVc15aYE6AQLwEJ7JBU7ISAj6qaWY7yeC5AGKZOCMBPsrAhgWDO53Ped5ZDIzj03OKUap6yGKXN&#10;8q9xAsMGc9CkenW1uH+fVdpjiFA3grt3QasCFcU6SZplXS1jWy0D/uh7mJXLsG2rbabtgPRqW8JG&#10;Y/Iyw2ajVhruagCwoKdwOGCLrhKJVeRNVz8HN0kdKtpi8r6YPxFIySCABYTrGUBhG14fFfgBhgc7&#10;B+g8DwucKI4b6Bo6CNvxDIbV++BwGeSTB+nmnXA+6qz538FBcvwicFBbV3DgEtxN7hZzFwMOx3X6&#10;4MAPx4CDOS4zDFOAw3bMATgM3/EDxsFh88bBfZwfHEIOAAeKgQCWK0OprBxSSJk/WDlEW1dwXDQ4&#10;PN8cECr6cgw8XBtoE7MIHi1XF5zKAebpw9KEq4btmT5zETkvgQ0hCUKDC7IbHaQECLkLG6KtETQE&#10;uQJuRWBTCva0F1ATzx40VTOJAuKpFhRS8jwQ90A+N+Jyq7SB3V2WroCkWR5yKz5GBxK7n6Jo21nf&#10;c1zx9RA7hrhStzv44Shw+szHISViBzu/4dLlMtNrN4bIAMEZvBBArVYSBCgX5HSAmszwUatnASo6&#10;hYJmELgOsV6AksCbeHLcKaV7thKlxFNF6cEFJer4Bi7KijrmY3EFNu7McDrUF0NKGRssu/jhOGAH&#10;rtkCO7ACl1ZWuWEzvcC3wXfgyms6cFIg9tlnZ6VCEgB2K8jpwEZFgcw/i2vR51B5gVDxVJHas5Io&#10;IJ5qwdeK1Dv6a9eH17MEAx8e7B/py1FYdczA8OGQHeYjCxybzmYkVm1mMAtpGU5Xz2/Pbl6CJQtJ&#10;EKtckNOxKtp6FqxKwZ72AnviqWLw4IJ9sF46S36lEGUMDl/6LJmY3MHHn65juHRBApPVti3LpgMi&#10;iVDTcgIX8EsI5ekXoslCEkQoF2QbQl3L8fvrpNzLRg/3afRn/EO9Jwg8Zit8WexfRWdgFctzgE6A&#10;0lvyeG/cIP3W+28cwEqjvFulUSlHW0rJkzrJPMBzv4v+G++Qi46+V1YUWvCN0UgO/vk4vXidkZ1k&#10;7+SKRMdSG+Gh+qJf6f9FH7sxOAkbeCwi8FePxa/7Adj7PdYOWO0A4el4HrkG2fHYm0hQy7yDXNQ+&#10;v9c2hf5rJIySd5yzUiqOPJYU5giPdTizMi0zwI0p3idX+Zz29b/kOrlHfrYfLP7UWeXr2fIwNrhO&#10;xg+wFB/unQI4K/P5jdl2PuU6NAl6izLMofOfTlhckmf4lGMYfPsmVuv93mkHhMy2s+18igsCecdC&#10;uas48g9SDumQOgbS6STzDnJWFtx1crIoK4pGuaMdyXG6/x15J9l73zt12ogRuvIpEUqDpL2LZeHR&#10;OJd3nArw7O8A/avH6p2U7vdYO2B1Bj61x5vAtrx1u9LTHOSi9vk9xQmP/JSSd7ITHnksKcwRHuvK&#10;py7qsgci57h3+gqRVmG+yGKNQTjdUZyKOZ5p8FMd04Rr28EZVWAzR1z4APfih8wKpSorHsCqYQKo&#10;NwjCgyjbYFaccW0RXDDw9j+c5sUdhGOCmJC7JR6g2dxvKCq3u5TmEZDasqh+fIaI8yQrIIQUolcp&#10;pWMQOvSNubqW/Z1DhDB4mEYkKpG4F4mqyd4XFBXOpXn30BRJirG3FGHJe2tfzhduyVyQejSe8PGo&#10;8XRNCMTmrHLbeDqua8AdIR05nn08u7vIlx5PijCHsHqage2/AGDcvvpO4y//UeH2PwAAAP//AwBQ&#10;SwMEFAAGAAgAAAAhAIJPZ+3eAAAACwEAAA8AAABkcnMvZG93bnJldi54bWxMj0FLw0AQhe+C/2EZ&#10;wZvdRGlsYzalFPVUBFtBvE2TaRKanQ3ZbZL+e6cnvX0zb3jzXraabKsG6n3j2EA8i0ARF65suDLw&#10;tX97WIDyAbnE1jEZuJCHVX57k2FaupE/adiFSokJ+xQN1CF0qda+qMmin7mOWLSj6y0GGftKlz2O&#10;Ym5b/RhFibbYsHyosaNNTcVpd7YG3kcc10/x67A9HTeXn/3843sbkzH3d9P6BVSgKfwdwzW+RIdc&#10;Mh3cmUuvWgNSJMh2vnwWuurxYil0EEoSIZ1n+n+H/BcAAP//AwBQSwECLQAUAAYACAAAACEAtoM4&#10;kv4AAADhAQAAEwAAAAAAAAAAAAAAAAAAAAAAW0NvbnRlbnRfVHlwZXNdLnhtbFBLAQItABQABgAI&#10;AAAAIQA4/SH/1gAAAJQBAAALAAAAAAAAAAAAAAAAAC8BAABfcmVscy8ucmVsc1BLAQItABQABgAI&#10;AAAAIQCcuND9/wYAAPAwAAAOAAAAAAAAAAAAAAAAAC4CAABkcnMvZTJvRG9jLnhtbFBLAQItABQA&#10;BgAIAAAAIQCCT2ft3gAAAAsBAAAPAAAAAAAAAAAAAAAAAFkJAABkcnMvZG93bnJldi54bWxQSwUG&#10;AAAAAAQABADzAAAAZAoAAAAA&#10;">
                <v:shape id="Shape 93" o:spid="_x0000_s1031" style="position:absolute;top:4351;width:27325;height:5;visibility:visible;mso-wrap-style:square;v-text-anchor:top" coordsize="27325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32PwgAAANsAAAAPAAAAZHJzL2Rvd25yZXYueG1sRI/LigIx&#10;EEX3gv8QSnAjmlYHcXqM4gPBxSCo8wFFp/rBdCpNEtv2740wMMvLfRzuatOZWrTkfGVZwXSSgCDO&#10;rK64UPBzO46XIHxA1lhbJgVP8rBZ93srTLV98IXaayhEHGGfooIyhCaV0mclGfQT2xBHL7fOYIjS&#10;FVI7fMRxU8tZkiykwYojocSG9iVlv9e7UTA/f9S5m7ZJtrss9CH/jpQRKTUcdNsvEIG68B/+a5+0&#10;gs85vL/EHyDXLwAAAP//AwBQSwECLQAUAAYACAAAACEA2+H2y+4AAACFAQAAEwAAAAAAAAAAAAAA&#10;AAAAAAAAW0NvbnRlbnRfVHlwZXNdLnhtbFBLAQItABQABgAIAAAAIQBa9CxbvwAAABUBAAALAAAA&#10;AAAAAAAAAAAAAB8BAABfcmVscy8ucmVsc1BLAQItABQABgAIAAAAIQCBF32PwgAAANsAAAAPAAAA&#10;AAAAAAAAAAAAAAcCAABkcnMvZG93bnJldi54bWxQSwUGAAAAAAMAAwC3AAAA9gIAAAAA&#10;" path="m,477l2732596,e" filled="f" strokecolor="#009fa9" strokeweight="6pt">
                  <v:path arrowok="t" textboxrect="0,0,2732596,477"/>
                </v:shape>
                <v:shape id="Shape 307" o:spid="_x0000_s1032" style="position:absolute;left:27324;top:4347;width:27327;height:4;visibility:visible;mso-wrap-style:square;v-text-anchor:top" coordsize="27326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GaxQAAANwAAAAPAAAAZHJzL2Rvd25yZXYueG1sRI/NasMw&#10;EITvhb6D2EJutVyHNMGJYkqLaW6h+SHktlhb29RaGUmJ3bePCoUch5n5hlkVo+nElZxvLSt4SVIQ&#10;xJXVLdcKDvvyeQHCB2SNnWVS8EseivXjwwpzbQf+ousu1CJC2OeooAmhz6X0VUMGfWJ74uh9W2cw&#10;ROlqqR0OEW46maXpqzTYclxosKf3hqqf3cUo6LmdfvhsdtzW3ulhk51m5flTqcnT+LYEEWgM9/B/&#10;e6MVTNM5/J2JR0CubwAAAP//AwBQSwECLQAUAAYACAAAACEA2+H2y+4AAACFAQAAEwAAAAAAAAAA&#10;AAAAAAAAAAAAW0NvbnRlbnRfVHlwZXNdLnhtbFBLAQItABQABgAIAAAAIQBa9CxbvwAAABUBAAAL&#10;AAAAAAAAAAAAAAAAAB8BAABfcmVscy8ucmVsc1BLAQItABQABgAIAAAAIQCYOQGaxQAAANwAAAAP&#10;AAAAAAAAAAAAAAAAAAcCAABkcnMvZG93bnJldi54bWxQSwUGAAAAAAMAAwC3AAAA+QIAAAAA&#10;" path="m,477l2732659,e" filled="f" strokecolor="#009fa9" strokeweight="6pt">
                  <v:path arrowok="t" textboxrect="0,0,2732659,477"/>
                </v:shape>
                <v:shape id="Shape 464" o:spid="_x0000_s1033" style="position:absolute;left:54650;top:4343;width:20848;height:4;visibility:visible;mso-wrap-style:square;v-text-anchor:top" coordsize="208489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l8xAAAANwAAAAPAAAAZHJzL2Rvd25yZXYueG1sRI9Ba8JA&#10;FITvgv9heUJvZqNoqKmrqFAoetK2en1kX5Ng9m3c3Wr677uC4HGYmW+Y+bIzjbiS87VlBaMkBUFc&#10;WF1zqeDr8334CsIHZI2NZVLwRx6Wi35vjrm2N97T9RBKESHsc1RQhdDmUvqiIoM+sS1x9H6sMxii&#10;dKXUDm8Rbho5TtNMGqw5LlTY0qai4nz4NQrMMQ38vcZ2PNudjuvL9GLcNlPqZdCt3kAE6sIz/Gh/&#10;aAWTbAL3M/EIyMU/AAAA//8DAFBLAQItABQABgAIAAAAIQDb4fbL7gAAAIUBAAATAAAAAAAAAAAA&#10;AAAAAAAAAABbQ29udGVudF9UeXBlc10ueG1sUEsBAi0AFAAGAAgAAAAhAFr0LFu/AAAAFQEAAAsA&#10;AAAAAAAAAAAAAAAAHwEAAF9yZWxzLy5yZWxzUEsBAi0AFAAGAAgAAAAhAAMySXzEAAAA3AAAAA8A&#10;AAAAAAAAAAAAAAAABwIAAGRycy9kb3ducmV2LnhtbFBLBQYAAAAAAwADALcAAAD4AgAAAAA=&#10;" path="m,364l2084895,e" filled="f" strokecolor="#009fa9" strokeweight="6pt">
                  <v:path arrowok="t" textboxrect="0,0,2084895,364"/>
                </v:shape>
                <v:shape id="Shape 7813" o:spid="_x0000_s1034" style="position:absolute;left:63596;width:4755;height:3718;visibility:visible;mso-wrap-style:square;v-text-anchor:top" coordsize="475487,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ppxwAAAN0AAAAPAAAAZHJzL2Rvd25yZXYueG1sRI9BawIx&#10;FITvBf9DeEJvNWutVbZGaQuC0EOrFcTb6+a5Wd28LEm6rv/eFIQeh5n5hpktOluLlnyoHCsYDjIQ&#10;xIXTFZcKtt/LhymIEJE11o5JwYUCLOa9uxnm2p15Te0mliJBOOSowMTY5FKGwpDFMHANcfIOzluM&#10;SfpSao/nBLe1fMyyZ2mx4rRgsKF3Q8Vp82sVjHxXrI+m+mx3Xx/78fLw8/a08krd97vXFxCRuvgf&#10;vrVXWsFkOhzB35v0BOT8CgAA//8DAFBLAQItABQABgAIAAAAIQDb4fbL7gAAAIUBAAATAAAAAAAA&#10;AAAAAAAAAAAAAABbQ29udGVudF9UeXBlc10ueG1sUEsBAi0AFAAGAAgAAAAhAFr0LFu/AAAAFQEA&#10;AAsAAAAAAAAAAAAAAAAAHwEAAF9yZWxzLy5yZWxzUEsBAi0AFAAGAAgAAAAhAG6dymnHAAAA3QAA&#10;AA8AAAAAAAAAAAAAAAAABwIAAGRycy9kb3ducmV2LnhtbFBLBQYAAAAAAwADALcAAAD7AgAAAAA=&#10;" path="m,l475487,r,371856l,371856,,e" fillcolor="#009fa9" stroked="f" strokeweight="0">
                  <v:stroke miterlimit="83231f" joinstyle="miter"/>
                  <v:path arrowok="t" textboxrect="0,0,475487,371856"/>
                </v:shape>
                <v:shape id="Shape 552" o:spid="_x0000_s1035" style="position:absolute;left:68580;top:457;width:2651;height:3246;visibility:visible;mso-wrap-style:square;v-text-anchor:top" coordsize="265176,3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ixAAAANwAAAAPAAAAZHJzL2Rvd25yZXYueG1sRI9Ba8JA&#10;FITvBf/D8gRvdWPAUqKrqCAUPDX2YG7P7DMJZt/G7NZs/31XEDwOM/MNs1wH04o79a6xrGA2TUAQ&#10;l1Y3XCn4Oe7fP0E4j6yxtUwK/sjBejV6W2Km7cDfdM99JSKEXYYKau+7TEpX1mTQTW1HHL2L7Q36&#10;KPtK6h6HCDetTJPkQxpsOC7U2NGupvKa/xoFxWmv03wIYYOnbZXfisPsXJyVmozDZgHCU/Cv8LP9&#10;pRXM5yk8zsQjIFf/AAAA//8DAFBLAQItABQABgAIAAAAIQDb4fbL7gAAAIUBAAATAAAAAAAAAAAA&#10;AAAAAAAAAABbQ29udGVudF9UeXBlc10ueG1sUEsBAi0AFAAGAAgAAAAhAFr0LFu/AAAAFQEAAAsA&#10;AAAAAAAAAAAAAAAAHwEAAF9yZWxzLy5yZWxzUEsBAi0AFAAGAAgAAAAhAK1JQCLEAAAA3AAAAA8A&#10;AAAAAAAAAAAAAAAABwIAAGRycy9kb3ducmV2LnhtbFBLBQYAAAAAAwADALcAAAD4AgAAAAA=&#10;" path="m,l150876,,265176,199645r,124968l,324613,,xe" fillcolor="#009fa9" stroked="f" strokeweight="0">
                  <v:stroke miterlimit="83231f" joinstyle="miter"/>
                  <v:path arrowok="t" textboxrect="0,0,265176,324613"/>
                </v:shape>
                <v:shape id="Shape 553" o:spid="_x0000_s1036" style="position:absolute;left:68961;top:929;width:1798;height:1448;visibility:visible;mso-wrap-style:square;v-text-anchor:top" coordsize="17983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cxAAAANwAAAAPAAAAZHJzL2Rvd25yZXYueG1sRI/BasMw&#10;EETvhf6D2EJvjdwGh+BaDk5pIdemgVy31sZyYq2MpDjO31eBQI/DzLxhytVkezGSD51jBa+zDARx&#10;43THrYLdz9fLEkSIyBp7x6TgSgFW1eNDiYV2F/6mcRtbkSAcClRgYhwKKUNjyGKYuYE4eQfnLcYk&#10;fSu1x0uC216+ZdlCWuw4LRgc6MNQc9qerQK/ONT7aTj+mnW9znfnev5J416p56epfgcRaYr/4Xt7&#10;oxXk+RxuZ9IRkNUfAAAA//8DAFBLAQItABQABgAIAAAAIQDb4fbL7gAAAIUBAAATAAAAAAAAAAAA&#10;AAAAAAAAAABbQ29udGVudF9UeXBlc10ueG1sUEsBAi0AFAAGAAgAAAAhAFr0LFu/AAAAFQEAAAsA&#10;AAAAAAAAAAAAAAAAHwEAAF9yZWxzLy5yZWxzUEsBAi0AFAAGAAgAAAAhAJB4G5zEAAAA3AAAAA8A&#10;AAAAAAAAAAAAAAAABwIAAGRycy9kb3ducmV2LnhtbFBLBQYAAAAAAwADALcAAAD4AgAAAAA=&#10;" path="m,l92964,r86868,144779l,144779,,xe" stroked="f" strokeweight="0">
                  <v:stroke miterlimit="83231f" joinstyle="miter"/>
                  <v:path arrowok="t" textboxrect="0,0,179832,144779"/>
                </v:shape>
                <v:shape id="Shape 7814" o:spid="_x0000_s1037" style="position:absolute;left:64190;top:594;width:3506;height:1783;visibility:visible;mso-wrap-style:square;v-text-anchor:top" coordsize="350520,17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BdixAAAAN0AAAAPAAAAZHJzL2Rvd25yZXYueG1sRI/NbsIw&#10;EITvSLyDtUi9gUNbtShgEP2DHoH20tsqXpKIeG1l3RDeHiNV6nE0M99oFqveNaqjVmrPBqaTDBRx&#10;4W3NpYHvr4/xDJREZIuNZzJwIYHVcjhYYG79mffUHWKpEoQlRwNVjCHXWoqKHMrEB+LkHX3rMCbZ&#10;ltq2eE5w1+j7LHvSDmtOCxUGeq2oOB1+nQEfpNs+bC5ve3zJwrvgzv3Izpi7Ub+eg4rUx//wX/vT&#10;GnieTR/h9iY9Ab28AgAA//8DAFBLAQItABQABgAIAAAAIQDb4fbL7gAAAIUBAAATAAAAAAAAAAAA&#10;AAAAAAAAAABbQ29udGVudF9UeXBlc10ueG1sUEsBAi0AFAAGAAgAAAAhAFr0LFu/AAAAFQEAAAsA&#10;AAAAAAAAAAAAAAAAHwEAAF9yZWxzLy5yZWxzUEsBAi0AFAAGAAgAAAAhAFfkF2LEAAAA3QAAAA8A&#10;AAAAAAAAAAAAAAAABwIAAGRycy9kb3ducmV2LnhtbFBLBQYAAAAAAwADALcAAAD4AgAAAAA=&#10;" path="m,l350520,r,178307l,178307,,e" stroked="f" strokeweight="0">
                  <v:stroke miterlimit="83231f" joinstyle="miter"/>
                  <v:path arrowok="t" textboxrect="0,0,350520,178307"/>
                </v:shape>
                <v:shape id="Shape 555" o:spid="_x0000_s1038" style="position:absolute;left:64068;top:3322;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3kxAAAANwAAAAPAAAAZHJzL2Rvd25yZXYueG1sRI9Ba8JA&#10;FITvQv/D8gq96aZbIm10lVbQNkdtwesj+5oEs2/D7mriv3cLBY/DzHzDLNej7cSFfGgda3ieZSCI&#10;K2darjX8fG+nryBCRDbYOSYNVwqwXj1MllgYN/CeLodYiwThUKCGJsa+kDJUDVkMM9cTJ+/XeYsx&#10;SV9L43FIcNtJlWVzabHltNBgT5uGqtPhbDWc8nM5dOWg3j4VqZddufPHD6X10+P4vgARaYz38H/7&#10;y2jI8xz+zqQjIFc3AAAA//8DAFBLAQItABQABgAIAAAAIQDb4fbL7gAAAIUBAAATAAAAAAAAAAAA&#10;AAAAAAAAAABbQ29udGVudF9UeXBlc10ueG1sUEsBAi0AFAAGAAgAAAAhAFr0LFu/AAAAFQEAAAsA&#10;AAAAAAAAAAAAAAAAHwEAAF9yZWxzLy5yZWxzUEsBAi0AFAAGAAgAAAAhAOYbHeTEAAAA3AAAAA8A&#10;AAAAAAAAAAAAAAAABwIAAGRycy9kb3ducmV2LnhtbFBLBQYAAAAAAwADALcAAAD4AgAAAAA=&#10;" path="m62484,v35052,,62484,27432,62484,62484c124968,97536,97536,124968,62484,124968,27432,124968,,97536,,62484,,27432,27432,,62484,xe" fillcolor="#009fa9" stroked="f" strokeweight="0">
                  <v:stroke miterlimit="83231f" joinstyle="miter"/>
                  <v:path arrowok="t" textboxrect="0,0,124968,124968"/>
                </v:shape>
                <v:shape id="Shape 556" o:spid="_x0000_s1039" style="position:absolute;left:64068;top:3322;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PVxAAAANwAAAAPAAAAZHJzL2Rvd25yZXYueG1sRI/dagIx&#10;FITvhb5DOIXeadaCIqtRRJCWlkL9AW8Pm+PuYnKSJqnu9umbQsHLYWa+YRarzhpxpRBbxwrGowIE&#10;ceV0y7WC42E7nIGICVmjcUwKeoqwWj4MFlhqd+MdXfepFhnCsUQFTUq+lDJWDVmMI+eJs3d2wWLK&#10;MtRSB7xluDXyuSim0mLLeaFBT5uGqsv+2yrw4Wd7DOal78PXu/Fvp4/46bVST4/deg4iUZfu4f/2&#10;q1YwmUzh70w+AnL5CwAA//8DAFBLAQItABQABgAIAAAAIQDb4fbL7gAAAIUBAAATAAAAAAAAAAAA&#10;AAAAAAAAAABbQ29udGVudF9UeXBlc10ueG1sUEsBAi0AFAAGAAgAAAAhAFr0LFu/AAAAFQEAAAsA&#10;AAAAAAAAAAAAAAAAHwEAAF9yZWxzLy5yZWxzUEsBAi0AFAAGAAgAAAAhALNx49XEAAAA3AAAAA8A&#10;AAAAAAAAAAAAAAAABwIAAGRycy9kb3ducmV2LnhtbFBLBQYAAAAAAwADALcAAAD4AgAAAAA=&#10;" path="m62484,c27432,,,27432,,62484v,35052,27432,62484,62484,62484c97536,124968,124968,97536,124968,62484,124968,27432,97536,,62484,e" filled="f" strokecolor="white" strokeweight=".96pt">
                  <v:stroke endcap="round"/>
                  <v:path arrowok="t" textboxrect="0,0,124968,124968"/>
                </v:shape>
                <v:shape id="Shape 557" o:spid="_x0000_s1040" style="position:absolute;left:69265;top:3322;width:1265;height:1250;visibility:visible;mso-wrap-style:square;v-text-anchor:top" coordsize="126492,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mYwwAAANwAAAAPAAAAZHJzL2Rvd25yZXYueG1sRI9Ba8JA&#10;FITvgv9heYI33aiobXQVKVh6jFHa6zP7TILZtyG7TeK/7xYEj8PMfMNs972pREuNKy0rmE0jEMSZ&#10;1SXnCi7n4+QNhPPIGivLpOBBDva74WCLsbYdn6hNfS4ChF2MCgrv61hKlxVk0E1tTRy8m20M+iCb&#10;XOoGuwA3lZxH0UoaLDksFFjTR0HZPf01Cu5dlzjTXr6T1Wf6XsrjT3J9LJQaj/rDBoSn3r/Cz/aX&#10;VrBcruH/TDgCcvcHAAD//wMAUEsBAi0AFAAGAAgAAAAhANvh9svuAAAAhQEAABMAAAAAAAAAAAAA&#10;AAAAAAAAAFtDb250ZW50X1R5cGVzXS54bWxQSwECLQAUAAYACAAAACEAWvQsW78AAAAVAQAACwAA&#10;AAAAAAAAAAAAAAAfAQAAX3JlbHMvLnJlbHNQSwECLQAUAAYACAAAACEAy6rJmMMAAADcAAAADwAA&#10;AAAAAAAAAAAAAAAHAgAAZHJzL2Rvd25yZXYueG1sUEsFBgAAAAADAAMAtwAAAPcCAAAAAA==&#10;" path="m64008,v33528,,62484,27432,62484,62484c126492,97536,97536,124968,64008,124968,28956,124968,,97536,,62484,,27432,28956,,64008,xe" fillcolor="#009fa9" stroked="f" strokeweight="0">
                  <v:stroke miterlimit="83231f" joinstyle="miter"/>
                  <v:path arrowok="t" textboxrect="0,0,126492,124968"/>
                </v:shape>
                <v:shape id="Shape 558" o:spid="_x0000_s1041" style="position:absolute;left:69265;top:3322;width:1265;height:1250;visibility:visible;mso-wrap-style:square;v-text-anchor:top" coordsize="126492,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EQwgAAANwAAAAPAAAAZHJzL2Rvd25yZXYueG1sRE/Pa8Iw&#10;FL4P/B/CE3YZM3XaMTqjiOLw4GXddn80b21Z8lKSWNv99eYgePz4fq82gzWiJx9axwrmswwEceV0&#10;y7WC76/D8xuIEJE1GsekYKQAm/XkYYWFdhf+pL6MtUghHApU0MTYFVKGqiGLYeY64sT9Om8xJuhr&#10;qT1eUrg18iXLXqXFllNDgx3tGqr+yrNVUI3n0+lpXy9HE/rD/wJ/hvBhlHqcDtt3EJGGeBff3Eet&#10;IM/T2nQmHQG5vgIAAP//AwBQSwECLQAUAAYACAAAACEA2+H2y+4AAACFAQAAEwAAAAAAAAAAAAAA&#10;AAAAAAAAW0NvbnRlbnRfVHlwZXNdLnhtbFBLAQItABQABgAIAAAAIQBa9CxbvwAAABUBAAALAAAA&#10;AAAAAAAAAAAAAB8BAABfcmVscy8ucmVsc1BLAQItABQABgAIAAAAIQCZMeEQwgAAANwAAAAPAAAA&#10;AAAAAAAAAAAAAAcCAABkcnMvZG93bnJldi54bWxQSwUGAAAAAAMAAwC3AAAA9gIAAAAA&#10;" path="m64008,c28956,,,27432,,62484v,35052,28956,62484,64008,62484c97536,124968,126492,97536,126492,62484,126492,27432,97536,,64008,e" filled="f" strokecolor="white" strokeweight=".96pt">
                  <v:stroke endcap="round"/>
                  <v:path arrowok="t" textboxrect="0,0,126492,124968"/>
                </v:shape>
                <v:rect id="Rectangle 559" o:spid="_x0000_s1042" style="position:absolute;left:65471;top:1151;width:93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3C1372E2" w14:textId="77777777" w:rsidR="00727E89" w:rsidRDefault="00EA5BC6">
                        <w:pPr>
                          <w:spacing w:after="160" w:line="259" w:lineRule="auto"/>
                          <w:ind w:left="0" w:firstLine="0"/>
                          <w:jc w:val="left"/>
                        </w:pPr>
                        <w:r>
                          <w:rPr>
                            <w:color w:val="009FA9"/>
                            <w:w w:val="111"/>
                            <w:sz w:val="20"/>
                          </w:rPr>
                          <w:t>1</w:t>
                        </w:r>
                      </w:p>
                    </w:txbxContent>
                  </v:textbox>
                </v:rect>
                <v:rect id="Rectangle 560" o:spid="_x0000_s1043" style="position:absolute;left:66172;top:1151;width:46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7D074023" w14:textId="77777777" w:rsidR="00727E89" w:rsidRDefault="00EA5BC6">
                        <w:pPr>
                          <w:spacing w:after="160" w:line="259" w:lineRule="auto"/>
                          <w:ind w:left="0" w:firstLine="0"/>
                          <w:jc w:val="left"/>
                        </w:pPr>
                        <w:r>
                          <w:rPr>
                            <w:color w:val="009FA9"/>
                            <w:sz w:val="20"/>
                          </w:rPr>
                          <w:t xml:space="preserve"> </w:t>
                        </w:r>
                      </w:p>
                    </w:txbxContent>
                  </v:textbox>
                </v:rect>
                <w10:wrap type="topAndBottom" anchorx="page" anchory="page"/>
              </v:group>
            </w:pict>
          </mc:Fallback>
        </mc:AlternateContent>
      </w:r>
      <w:r w:rsidRPr="008A7D55">
        <w:rPr>
          <w:rFonts w:ascii="Tahoma" w:hAnsi="Tahoma" w:cs="Tahoma"/>
          <w:noProof/>
          <w:sz w:val="24"/>
        </w:rPr>
        <w:drawing>
          <wp:anchor distT="0" distB="0" distL="114300" distR="114300" simplePos="0" relativeHeight="251660288" behindDoc="0" locked="0" layoutInCell="1" allowOverlap="0" wp14:anchorId="3A00B688" wp14:editId="486760F6">
            <wp:simplePos x="0" y="0"/>
            <wp:positionH relativeFrom="page">
              <wp:posOffset>0</wp:posOffset>
            </wp:positionH>
            <wp:positionV relativeFrom="page">
              <wp:posOffset>42672</wp:posOffset>
            </wp:positionV>
            <wp:extent cx="7543800" cy="862584"/>
            <wp:effectExtent l="0" t="0" r="0" b="0"/>
            <wp:wrapTopAndBottom/>
            <wp:docPr id="7576" name="Picture 7576"/>
            <wp:cNvGraphicFramePr/>
            <a:graphic xmlns:a="http://schemas.openxmlformats.org/drawingml/2006/main">
              <a:graphicData uri="http://schemas.openxmlformats.org/drawingml/2006/picture">
                <pic:pic xmlns:pic="http://schemas.openxmlformats.org/drawingml/2006/picture">
                  <pic:nvPicPr>
                    <pic:cNvPr id="7576" name="Picture 7576"/>
                    <pic:cNvPicPr/>
                  </pic:nvPicPr>
                  <pic:blipFill>
                    <a:blip r:embed="rId9"/>
                    <a:stretch>
                      <a:fillRect/>
                    </a:stretch>
                  </pic:blipFill>
                  <pic:spPr>
                    <a:xfrm>
                      <a:off x="0" y="0"/>
                      <a:ext cx="7543800" cy="862584"/>
                    </a:xfrm>
                    <a:prstGeom prst="rect">
                      <a:avLst/>
                    </a:prstGeom>
                  </pic:spPr>
                </pic:pic>
              </a:graphicData>
            </a:graphic>
          </wp:anchor>
        </w:drawing>
      </w:r>
      <w:r w:rsidRPr="008A7D55">
        <w:rPr>
          <w:rFonts w:ascii="Tahoma" w:hAnsi="Tahoma" w:cs="Tahoma"/>
          <w:sz w:val="24"/>
        </w:rPr>
        <w:t xml:space="preserve"> </w:t>
      </w:r>
    </w:p>
    <w:p w14:paraId="2355335D" w14:textId="77777777" w:rsidR="00727E89" w:rsidRPr="008A7D55" w:rsidRDefault="00EA5BC6" w:rsidP="008A7D55">
      <w:pPr>
        <w:rPr>
          <w:rFonts w:ascii="Tahoma" w:hAnsi="Tahoma" w:cs="Tahoma"/>
          <w:sz w:val="24"/>
        </w:rPr>
      </w:pPr>
      <w:r w:rsidRPr="008A7D55">
        <w:rPr>
          <w:rFonts w:ascii="Tahoma" w:hAnsi="Tahoma" w:cs="Tahoma"/>
          <w:sz w:val="24"/>
        </w:rPr>
        <w:t xml:space="preserve">La cuisine de rue consiste à la vente de plats directement dans l’espace public par des marchands ambulants au moyen d’aménagements extérieurs adaptés. Moins chères qu’une offre de restauration classique, elle permet d’offrir aux passants une cuisine rapide et de qualité, tout en développant l’animation des quartiers.  </w:t>
      </w:r>
    </w:p>
    <w:p w14:paraId="16A04AD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E6485C2" w14:textId="11ACCAD9" w:rsidR="00727E89" w:rsidRPr="008A7D55" w:rsidRDefault="00EA5BC6" w:rsidP="008A7D55">
      <w:pPr>
        <w:rPr>
          <w:rFonts w:ascii="Tahoma" w:hAnsi="Tahoma" w:cs="Tahoma"/>
          <w:sz w:val="24"/>
        </w:rPr>
      </w:pPr>
      <w:r w:rsidRPr="008A7D55">
        <w:rPr>
          <w:rFonts w:ascii="Tahoma" w:hAnsi="Tahoma" w:cs="Tahoma"/>
          <w:sz w:val="24"/>
        </w:rPr>
        <w:t>Véritable restaurant sur roues, le Food-Truck est un concept de restauration nomade, qui propose, à bord d’un camion, un service à emporter. Le propriétaire du</w:t>
      </w:r>
      <w:r w:rsidR="008A7D55">
        <w:rPr>
          <w:rFonts w:ascii="Tahoma" w:hAnsi="Tahoma" w:cs="Tahoma"/>
          <w:sz w:val="24"/>
        </w:rPr>
        <w:t xml:space="preserve"> </w:t>
      </w:r>
      <w:r w:rsidRPr="008A7D55">
        <w:rPr>
          <w:rFonts w:ascii="Tahoma" w:hAnsi="Tahoma" w:cs="Tahoma"/>
          <w:sz w:val="24"/>
        </w:rPr>
        <w:t xml:space="preserve">Food-Truck est soumis aux mêmes règles sanitaires que l’ensemble des restaurateurs.  </w:t>
      </w:r>
    </w:p>
    <w:p w14:paraId="116C20EC" w14:textId="77777777" w:rsidR="00727E89" w:rsidRPr="008A7D55" w:rsidRDefault="00EA5BC6" w:rsidP="008A7D55">
      <w:pPr>
        <w:spacing w:after="31" w:line="259" w:lineRule="auto"/>
        <w:ind w:left="0" w:firstLine="0"/>
        <w:rPr>
          <w:rFonts w:ascii="Tahoma" w:hAnsi="Tahoma" w:cs="Tahoma"/>
          <w:sz w:val="24"/>
        </w:rPr>
      </w:pPr>
      <w:r w:rsidRPr="008A7D55">
        <w:rPr>
          <w:rFonts w:ascii="Tahoma" w:hAnsi="Tahoma" w:cs="Tahoma"/>
          <w:sz w:val="24"/>
        </w:rPr>
        <w:t xml:space="preserve"> </w:t>
      </w:r>
      <w:r w:rsidRPr="008A7D55">
        <w:rPr>
          <w:rFonts w:ascii="Tahoma" w:hAnsi="Tahoma" w:cs="Tahoma"/>
          <w:sz w:val="24"/>
        </w:rPr>
        <w:tab/>
        <w:t xml:space="preserve"> </w:t>
      </w:r>
    </w:p>
    <w:p w14:paraId="7C37AF1C" w14:textId="77777777" w:rsidR="00727E89" w:rsidRPr="008A7D55" w:rsidRDefault="00EA5BC6" w:rsidP="008A7D55">
      <w:pPr>
        <w:rPr>
          <w:rFonts w:ascii="Tahoma" w:hAnsi="Tahoma" w:cs="Tahoma"/>
          <w:sz w:val="24"/>
        </w:rPr>
      </w:pPr>
      <w:r w:rsidRPr="008A7D55">
        <w:rPr>
          <w:rFonts w:ascii="Tahoma" w:hAnsi="Tahoma" w:cs="Tahoma"/>
          <w:sz w:val="24"/>
        </w:rPr>
        <w:t xml:space="preserve">Il existe un large éventail de Food-Truck pouvant aller du traditionnel camion à glaces ou à pizza, au véritable restaurant gastronomique mobile. </w:t>
      </w:r>
    </w:p>
    <w:p w14:paraId="7F45B9E8"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30F9F97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0E4DBCC" w14:textId="77777777" w:rsidR="00727E89" w:rsidRPr="008A7D55" w:rsidRDefault="00EA5BC6" w:rsidP="008A7D55">
      <w:pPr>
        <w:spacing w:after="48" w:line="259" w:lineRule="auto"/>
        <w:ind w:left="0" w:firstLine="0"/>
        <w:rPr>
          <w:rFonts w:ascii="Tahoma" w:hAnsi="Tahoma" w:cs="Tahoma"/>
          <w:sz w:val="24"/>
        </w:rPr>
      </w:pPr>
      <w:r w:rsidRPr="008A7D55">
        <w:rPr>
          <w:rFonts w:ascii="Tahoma" w:hAnsi="Tahoma" w:cs="Tahoma"/>
          <w:sz w:val="24"/>
        </w:rPr>
        <w:t xml:space="preserve"> </w:t>
      </w:r>
    </w:p>
    <w:p w14:paraId="66D0DB1A" w14:textId="77777777" w:rsidR="00727E89" w:rsidRPr="008A7D55" w:rsidRDefault="00EA5BC6" w:rsidP="008A7D55">
      <w:pPr>
        <w:tabs>
          <w:tab w:val="center" w:pos="2834"/>
        </w:tabs>
        <w:spacing w:after="0" w:line="259" w:lineRule="auto"/>
        <w:ind w:left="-428" w:firstLine="0"/>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40FFAA3D" wp14:editId="2B32BD14">
                <wp:extent cx="533400" cy="76200"/>
                <wp:effectExtent l="0" t="0" r="0" b="0"/>
                <wp:docPr id="7058" name="Group 7058"/>
                <wp:cNvGraphicFramePr/>
                <a:graphic xmlns:a="http://schemas.openxmlformats.org/drawingml/2006/main">
                  <a:graphicData uri="http://schemas.microsoft.com/office/word/2010/wordprocessingGroup">
                    <wpg:wgp>
                      <wpg:cNvGrpSpPr/>
                      <wpg:grpSpPr>
                        <a:xfrm>
                          <a:off x="0" y="0"/>
                          <a:ext cx="533400" cy="76200"/>
                          <a:chOff x="0" y="0"/>
                          <a:chExt cx="533400" cy="76200"/>
                        </a:xfrm>
                      </wpg:grpSpPr>
                      <wps:wsp>
                        <wps:cNvPr id="211" name="Shape 211"/>
                        <wps:cNvSpPr/>
                        <wps:spPr>
                          <a:xfrm>
                            <a:off x="4572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212" name="Shape 212"/>
                        <wps:cNvSpPr/>
                        <wps:spPr>
                          <a:xfrm>
                            <a:off x="3048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213" name="Shape 213"/>
                        <wps:cNvSpPr/>
                        <wps:spPr>
                          <a:xfrm>
                            <a:off x="1524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214" name="Shape 214"/>
                        <wps:cNvSpPr/>
                        <wps:spPr>
                          <a:xfrm>
                            <a:off x="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7058" style="width:42pt;height:6pt;mso-position-horizontal-relative:char;mso-position-vertical-relative:line" coordsize="5334,762">
                <v:shape id="Shape 211" style="position:absolute;width:762;height:762;left:4572;top:0;" coordsize="76200,76200" path="m38100,0c59436,0,76200,16764,76200,38100c76200,59436,59436,76200,38100,76200c18288,76200,0,59436,0,38100c0,16764,18288,0,38100,0x">
                  <v:stroke weight="0pt" endcap="flat" joinstyle="miter" miterlimit="10" on="false" color="#000000" opacity="0"/>
                  <v:fill on="true" color="#009fa9"/>
                </v:shape>
                <v:shape id="Shape 212" style="position:absolute;width:762;height:762;left:3048;top:0;" coordsize="76200,76200" path="m38100,0c59436,0,76200,16764,76200,38100c76200,59436,59436,76200,38100,76200c18288,76200,0,59436,0,38100c0,16764,18288,0,38100,0x">
                  <v:stroke weight="0pt" endcap="flat" joinstyle="miter" miterlimit="10" on="false" color="#000000" opacity="0"/>
                  <v:fill on="true" color="#009fa9"/>
                </v:shape>
                <v:shape id="Shape 213" style="position:absolute;width:762;height:762;left:1524;top:0;" coordsize="76200,76200" path="m38100,0c59436,0,76200,16764,76200,38100c76200,59436,59436,76200,38100,76200c16764,76200,0,59436,0,38100c0,16764,16764,0,38100,0x">
                  <v:stroke weight="0pt" endcap="flat" joinstyle="miter" miterlimit="10" on="false" color="#000000" opacity="0"/>
                  <v:fill on="true" color="#009fa9"/>
                </v:shape>
                <v:shape id="Shape 214" style="position:absolute;width:762;height:762;left:0;top:0;" coordsize="76200,76200" path="m38100,0c59436,0,76200,16764,76200,38100c76200,59436,59436,76200,38100,76200c16764,76200,0,59436,0,38100c0,16764,16764,0,38100,0x">
                  <v:stroke weight="0pt" endcap="flat" joinstyle="miter" miterlimit="10" on="false" color="#000000" opacity="0"/>
                  <v:fill on="true" color="#009fa9"/>
                </v:shape>
              </v:group>
            </w:pict>
          </mc:Fallback>
        </mc:AlternateContent>
      </w:r>
      <w:r w:rsidRPr="008A7D55">
        <w:rPr>
          <w:rFonts w:ascii="Tahoma" w:hAnsi="Tahoma" w:cs="Tahoma"/>
          <w:color w:val="009FA9"/>
          <w:sz w:val="24"/>
        </w:rPr>
        <w:tab/>
        <w:t xml:space="preserve">2. Un appel à projet, pourquoi ? </w:t>
      </w:r>
    </w:p>
    <w:p w14:paraId="757264E9"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40963C99"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lastRenderedPageBreak/>
        <w:t xml:space="preserve"> </w:t>
      </w:r>
    </w:p>
    <w:p w14:paraId="2A59FDEA" w14:textId="577D196D" w:rsidR="001761A4" w:rsidRPr="008A7D55" w:rsidRDefault="00EA5BC6" w:rsidP="001761A4">
      <w:pPr>
        <w:rPr>
          <w:rFonts w:ascii="Tahoma" w:hAnsi="Tahoma" w:cs="Tahoma"/>
          <w:sz w:val="24"/>
        </w:rPr>
      </w:pPr>
      <w:r w:rsidRPr="008A7D55">
        <w:rPr>
          <w:rFonts w:ascii="Tahoma" w:hAnsi="Tahoma" w:cs="Tahoma"/>
          <w:sz w:val="24"/>
        </w:rPr>
        <w:t xml:space="preserve"> </w:t>
      </w:r>
      <w:r w:rsidR="001761A4">
        <w:rPr>
          <w:rFonts w:ascii="Tahoma" w:hAnsi="Tahoma" w:cs="Tahoma"/>
          <w:sz w:val="24"/>
        </w:rPr>
        <w:t>La</w:t>
      </w:r>
      <w:r w:rsidRPr="008A7D55">
        <w:rPr>
          <w:rFonts w:ascii="Tahoma" w:hAnsi="Tahoma" w:cs="Tahoma"/>
          <w:sz w:val="24"/>
        </w:rPr>
        <w:t xml:space="preserve"> ville </w:t>
      </w:r>
      <w:r w:rsidR="008A7D55">
        <w:rPr>
          <w:rFonts w:ascii="Tahoma" w:hAnsi="Tahoma" w:cs="Tahoma"/>
          <w:sz w:val="24"/>
        </w:rPr>
        <w:t xml:space="preserve">de </w:t>
      </w:r>
      <w:r w:rsidR="001761A4">
        <w:rPr>
          <w:rFonts w:ascii="Tahoma" w:hAnsi="Tahoma" w:cs="Tahoma"/>
          <w:sz w:val="24"/>
        </w:rPr>
        <w:t xml:space="preserve">Fresnes </w:t>
      </w:r>
      <w:r w:rsidR="008A7D55">
        <w:rPr>
          <w:rFonts w:ascii="Tahoma" w:hAnsi="Tahoma" w:cs="Tahoma"/>
          <w:sz w:val="24"/>
        </w:rPr>
        <w:t xml:space="preserve">souhaite </w:t>
      </w:r>
      <w:r w:rsidR="001761A4" w:rsidRPr="008A7D55">
        <w:rPr>
          <w:rFonts w:ascii="Tahoma" w:hAnsi="Tahoma" w:cs="Tahoma"/>
          <w:sz w:val="24"/>
        </w:rPr>
        <w:t xml:space="preserve">pérenniser sur son territoire une offre de restauration innovante, de qualité, et variée - de la cuisine traditionnelle à la cuisine du monde en passant par les classiques de la Street-Food - tout en développant, au sein de son espace public, animations et temps conviviaux.  </w:t>
      </w:r>
    </w:p>
    <w:p w14:paraId="69B4DD9B" w14:textId="6139C5A9" w:rsidR="008A7D55" w:rsidRDefault="008A7D55" w:rsidP="008A7D55">
      <w:pPr>
        <w:rPr>
          <w:rFonts w:ascii="Tahoma" w:hAnsi="Tahoma" w:cs="Tahoma"/>
          <w:sz w:val="24"/>
        </w:rPr>
      </w:pPr>
      <w:r>
        <w:rPr>
          <w:rFonts w:ascii="Tahoma" w:hAnsi="Tahoma" w:cs="Tahoma"/>
          <w:sz w:val="24"/>
        </w:rPr>
        <w:t>L’objectif de cet appel à projet est de :</w:t>
      </w:r>
    </w:p>
    <w:p w14:paraId="5F044E72" w14:textId="0B2E7C98" w:rsidR="008A7D55" w:rsidRPr="008A7D55" w:rsidRDefault="008A7D55" w:rsidP="008A7D55">
      <w:pPr>
        <w:pStyle w:val="Paragraphedeliste"/>
        <w:numPr>
          <w:ilvl w:val="0"/>
          <w:numId w:val="5"/>
        </w:numPr>
        <w:rPr>
          <w:rFonts w:ascii="Tahoma" w:hAnsi="Tahoma" w:cs="Tahoma"/>
          <w:sz w:val="24"/>
        </w:rPr>
      </w:pPr>
      <w:r w:rsidRPr="008A7D55">
        <w:rPr>
          <w:rFonts w:ascii="Tahoma" w:hAnsi="Tahoma" w:cs="Tahoma"/>
          <w:sz w:val="24"/>
        </w:rPr>
        <w:t xml:space="preserve">Proposer une </w:t>
      </w:r>
      <w:r w:rsidRPr="008A7D55">
        <w:rPr>
          <w:rFonts w:ascii="Tahoma" w:hAnsi="Tahoma" w:cs="Tahoma"/>
          <w:b/>
          <w:bCs/>
          <w:sz w:val="24"/>
        </w:rPr>
        <w:t>offre de restauration diversifiée</w:t>
      </w:r>
      <w:r w:rsidRPr="008A7D55">
        <w:rPr>
          <w:rFonts w:ascii="Tahoma" w:hAnsi="Tahoma" w:cs="Tahoma"/>
          <w:sz w:val="24"/>
        </w:rPr>
        <w:t>, accessible, innovante et de qualité,</w:t>
      </w:r>
    </w:p>
    <w:p w14:paraId="43425D1E" w14:textId="44F07647" w:rsidR="008A7D55" w:rsidRPr="008A7D55" w:rsidRDefault="008A7D55" w:rsidP="008A7D55">
      <w:pPr>
        <w:pStyle w:val="Paragraphedeliste"/>
        <w:numPr>
          <w:ilvl w:val="0"/>
          <w:numId w:val="5"/>
        </w:numPr>
        <w:rPr>
          <w:rFonts w:ascii="Tahoma" w:hAnsi="Tahoma" w:cs="Tahoma"/>
          <w:sz w:val="24"/>
        </w:rPr>
      </w:pPr>
      <w:r w:rsidRPr="008A7D55">
        <w:rPr>
          <w:rFonts w:ascii="Tahoma" w:hAnsi="Tahoma" w:cs="Tahoma"/>
          <w:sz w:val="24"/>
        </w:rPr>
        <w:t xml:space="preserve">Favoriser une </w:t>
      </w:r>
      <w:r w:rsidRPr="008A7D55">
        <w:rPr>
          <w:rFonts w:ascii="Tahoma" w:hAnsi="Tahoma" w:cs="Tahoma"/>
          <w:b/>
          <w:bCs/>
          <w:sz w:val="24"/>
        </w:rPr>
        <w:t>animation de proximité</w:t>
      </w:r>
      <w:r w:rsidRPr="008A7D55">
        <w:rPr>
          <w:rFonts w:ascii="Tahoma" w:hAnsi="Tahoma" w:cs="Tahoma"/>
          <w:sz w:val="24"/>
        </w:rPr>
        <w:t xml:space="preserve"> dans les quartiers,</w:t>
      </w:r>
    </w:p>
    <w:p w14:paraId="63FB270E" w14:textId="5FB8E838" w:rsidR="008A7D55" w:rsidRPr="008A7D55" w:rsidRDefault="008A7D55" w:rsidP="008A7D55">
      <w:pPr>
        <w:pStyle w:val="Paragraphedeliste"/>
        <w:numPr>
          <w:ilvl w:val="0"/>
          <w:numId w:val="5"/>
        </w:numPr>
        <w:rPr>
          <w:rFonts w:ascii="Tahoma" w:hAnsi="Tahoma" w:cs="Tahoma"/>
          <w:sz w:val="24"/>
        </w:rPr>
      </w:pPr>
      <w:r w:rsidRPr="008A7D55">
        <w:rPr>
          <w:rFonts w:ascii="Tahoma" w:hAnsi="Tahoma" w:cs="Tahoma"/>
          <w:sz w:val="24"/>
        </w:rPr>
        <w:t xml:space="preserve">Valoriser la </w:t>
      </w:r>
      <w:proofErr w:type="spellStart"/>
      <w:r w:rsidRPr="008A7D55">
        <w:rPr>
          <w:rFonts w:ascii="Tahoma" w:hAnsi="Tahoma" w:cs="Tahoma"/>
          <w:b/>
          <w:bCs/>
          <w:sz w:val="24"/>
        </w:rPr>
        <w:t>street-food</w:t>
      </w:r>
      <w:proofErr w:type="spellEnd"/>
      <w:r w:rsidRPr="008A7D55">
        <w:rPr>
          <w:rFonts w:ascii="Tahoma" w:hAnsi="Tahoma" w:cs="Tahoma"/>
          <w:b/>
          <w:bCs/>
          <w:sz w:val="24"/>
        </w:rPr>
        <w:t xml:space="preserve"> responsable</w:t>
      </w:r>
      <w:r w:rsidRPr="008A7D55">
        <w:rPr>
          <w:rFonts w:ascii="Tahoma" w:hAnsi="Tahoma" w:cs="Tahoma"/>
          <w:sz w:val="24"/>
        </w:rPr>
        <w:t xml:space="preserve"> (produits locaux, circuits courts, écoresponsabilité).</w:t>
      </w:r>
    </w:p>
    <w:p w14:paraId="2CDB9168" w14:textId="356CCF50" w:rsidR="00727E89" w:rsidRPr="008A7D55" w:rsidRDefault="00727E89" w:rsidP="008A7D55">
      <w:pPr>
        <w:spacing w:after="0" w:line="259" w:lineRule="auto"/>
        <w:ind w:left="0" w:firstLine="0"/>
        <w:rPr>
          <w:rFonts w:ascii="Tahoma" w:hAnsi="Tahoma" w:cs="Tahoma"/>
          <w:sz w:val="24"/>
        </w:rPr>
      </w:pPr>
    </w:p>
    <w:p w14:paraId="7E6601A5" w14:textId="48D7F866" w:rsidR="00727E89" w:rsidRPr="008A7D55" w:rsidRDefault="00EA5BC6" w:rsidP="008A7D55">
      <w:pPr>
        <w:rPr>
          <w:rFonts w:ascii="Tahoma" w:hAnsi="Tahoma" w:cs="Tahoma"/>
          <w:sz w:val="24"/>
        </w:rPr>
      </w:pPr>
      <w:r w:rsidRPr="008A7D55">
        <w:rPr>
          <w:rFonts w:ascii="Tahoma" w:hAnsi="Tahoma" w:cs="Tahoma"/>
          <w:sz w:val="24"/>
        </w:rPr>
        <w:t xml:space="preserve">Les projets proposés doivent, </w:t>
      </w:r>
      <w:r w:rsidR="001761A4">
        <w:rPr>
          <w:rFonts w:ascii="Tahoma" w:hAnsi="Tahoma" w:cs="Tahoma"/>
          <w:sz w:val="24"/>
        </w:rPr>
        <w:t>ainsi</w:t>
      </w:r>
      <w:r w:rsidRPr="008A7D55">
        <w:rPr>
          <w:rFonts w:ascii="Tahoma" w:hAnsi="Tahoma" w:cs="Tahoma"/>
          <w:sz w:val="24"/>
        </w:rPr>
        <w:t xml:space="preserve">, s’inscrire en cohérence avec les valeurs portées par l’équipe municipale en matière de bien-manger, de recyclage des déchets et de respect de l’environnement. Ils doivent ainsi promouvoir une alimentation de qualité, saine et durable, avec l’utilisation de produits issus de l’agriculture responsable, locale ou bio, tout en proposant des conditionnements conformes aux règlementations en vigueur, recyclables, sans danger pour la santé et respectueux de la biodiversité. </w:t>
      </w:r>
    </w:p>
    <w:p w14:paraId="2A59FFFE"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9BE8039"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7C49F973" w14:textId="77777777" w:rsidR="00727E89" w:rsidRPr="008A7D55" w:rsidRDefault="00EA5BC6" w:rsidP="008A7D55">
      <w:pPr>
        <w:spacing w:after="49" w:line="259" w:lineRule="auto"/>
        <w:ind w:left="0" w:firstLine="0"/>
        <w:rPr>
          <w:rFonts w:ascii="Tahoma" w:hAnsi="Tahoma" w:cs="Tahoma"/>
          <w:sz w:val="24"/>
        </w:rPr>
      </w:pPr>
      <w:r w:rsidRPr="008A7D55">
        <w:rPr>
          <w:rFonts w:ascii="Tahoma" w:hAnsi="Tahoma" w:cs="Tahoma"/>
          <w:sz w:val="24"/>
        </w:rPr>
        <w:t xml:space="preserve"> </w:t>
      </w:r>
    </w:p>
    <w:p w14:paraId="3CF39C73" w14:textId="77777777" w:rsidR="00727E89" w:rsidRPr="008A7D55" w:rsidRDefault="00EA5BC6" w:rsidP="008A7D55">
      <w:pPr>
        <w:pStyle w:val="Titre1"/>
        <w:tabs>
          <w:tab w:val="center" w:pos="2172"/>
        </w:tabs>
        <w:ind w:left="-428" w:firstLine="0"/>
        <w:jc w:val="both"/>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548C76B7" wp14:editId="2BB32B24">
                <wp:extent cx="534924" cy="76200"/>
                <wp:effectExtent l="0" t="0" r="0" b="0"/>
                <wp:docPr id="6372" name="Group 6372"/>
                <wp:cNvGraphicFramePr/>
                <a:graphic xmlns:a="http://schemas.openxmlformats.org/drawingml/2006/main">
                  <a:graphicData uri="http://schemas.microsoft.com/office/word/2010/wordprocessingGroup">
                    <wpg:wgp>
                      <wpg:cNvGrpSpPr/>
                      <wpg:grpSpPr>
                        <a:xfrm>
                          <a:off x="0" y="0"/>
                          <a:ext cx="534924" cy="76200"/>
                          <a:chOff x="0" y="0"/>
                          <a:chExt cx="534924" cy="76200"/>
                        </a:xfrm>
                      </wpg:grpSpPr>
                      <wps:wsp>
                        <wps:cNvPr id="680" name="Shape 680"/>
                        <wps:cNvSpPr/>
                        <wps:spPr>
                          <a:xfrm>
                            <a:off x="458724" y="0"/>
                            <a:ext cx="76200" cy="76200"/>
                          </a:xfrm>
                          <a:custGeom>
                            <a:avLst/>
                            <a:gdLst/>
                            <a:ahLst/>
                            <a:cxnLst/>
                            <a:rect l="0" t="0" r="0" b="0"/>
                            <a:pathLst>
                              <a:path w="76200" h="76200">
                                <a:moveTo>
                                  <a:pt x="38100" y="0"/>
                                </a:moveTo>
                                <a:cubicBezTo>
                                  <a:pt x="57912" y="0"/>
                                  <a:pt x="76200" y="16764"/>
                                  <a:pt x="76200" y="38100"/>
                                </a:cubicBezTo>
                                <a:cubicBezTo>
                                  <a:pt x="76200" y="59436"/>
                                  <a:pt x="57912"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81" name="Shape 681"/>
                        <wps:cNvSpPr/>
                        <wps:spPr>
                          <a:xfrm>
                            <a:off x="306324" y="0"/>
                            <a:ext cx="76200" cy="76200"/>
                          </a:xfrm>
                          <a:custGeom>
                            <a:avLst/>
                            <a:gdLst/>
                            <a:ahLst/>
                            <a:cxnLst/>
                            <a:rect l="0" t="0" r="0" b="0"/>
                            <a:pathLst>
                              <a:path w="76200" h="76200">
                                <a:moveTo>
                                  <a:pt x="38100" y="0"/>
                                </a:moveTo>
                                <a:cubicBezTo>
                                  <a:pt x="57912" y="0"/>
                                  <a:pt x="76200" y="16764"/>
                                  <a:pt x="76200" y="38100"/>
                                </a:cubicBezTo>
                                <a:cubicBezTo>
                                  <a:pt x="76200" y="59436"/>
                                  <a:pt x="57912"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82" name="Shape 682"/>
                        <wps:cNvSpPr/>
                        <wps:spPr>
                          <a:xfrm>
                            <a:off x="153924" y="0"/>
                            <a:ext cx="76200" cy="76200"/>
                          </a:xfrm>
                          <a:custGeom>
                            <a:avLst/>
                            <a:gdLst/>
                            <a:ahLst/>
                            <a:cxnLst/>
                            <a:rect l="0" t="0" r="0" b="0"/>
                            <a:pathLst>
                              <a:path w="76200" h="76200">
                                <a:moveTo>
                                  <a:pt x="38100" y="0"/>
                                </a:moveTo>
                                <a:cubicBezTo>
                                  <a:pt x="57912" y="0"/>
                                  <a:pt x="76200" y="16764"/>
                                  <a:pt x="76200" y="38100"/>
                                </a:cubicBezTo>
                                <a:cubicBezTo>
                                  <a:pt x="76200" y="59436"/>
                                  <a:pt x="57912"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83" name="Shape 683"/>
                        <wps:cNvSpPr/>
                        <wps:spPr>
                          <a:xfrm>
                            <a:off x="0" y="0"/>
                            <a:ext cx="77724" cy="76200"/>
                          </a:xfrm>
                          <a:custGeom>
                            <a:avLst/>
                            <a:gdLst/>
                            <a:ahLst/>
                            <a:cxnLst/>
                            <a:rect l="0" t="0" r="0" b="0"/>
                            <a:pathLst>
                              <a:path w="77724" h="76200">
                                <a:moveTo>
                                  <a:pt x="38100" y="0"/>
                                </a:moveTo>
                                <a:lnTo>
                                  <a:pt x="39624" y="0"/>
                                </a:lnTo>
                                <a:cubicBezTo>
                                  <a:pt x="59436" y="0"/>
                                  <a:pt x="77724" y="16764"/>
                                  <a:pt x="77724" y="38100"/>
                                </a:cubicBezTo>
                                <a:cubicBezTo>
                                  <a:pt x="77724" y="59436"/>
                                  <a:pt x="59436" y="76200"/>
                                  <a:pt x="39624" y="76200"/>
                                </a:cubicBezTo>
                                <a:lnTo>
                                  <a:pt x="38100" y="76200"/>
                                </a:ln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6372" style="width:42.12pt;height:6pt;mso-position-horizontal-relative:char;mso-position-vertical-relative:line" coordsize="5349,762">
                <v:shape id="Shape 680" style="position:absolute;width:762;height:762;left:4587;top:0;" coordsize="76200,76200" path="m38100,0c57912,0,76200,16764,76200,38100c76200,59436,57912,76200,38100,76200c16764,76200,0,59436,0,38100c0,16764,16764,0,38100,0x">
                  <v:stroke weight="0pt" endcap="flat" joinstyle="miter" miterlimit="10" on="false" color="#000000" opacity="0"/>
                  <v:fill on="true" color="#009fa9"/>
                </v:shape>
                <v:shape id="Shape 681" style="position:absolute;width:762;height:762;left:3063;top:0;" coordsize="76200,76200" path="m38100,0c57912,0,76200,16764,76200,38100c76200,59436,57912,76200,38100,76200c16764,76200,0,59436,0,38100c0,16764,16764,0,38100,0x">
                  <v:stroke weight="0pt" endcap="flat" joinstyle="miter" miterlimit="10" on="false" color="#000000" opacity="0"/>
                  <v:fill on="true" color="#009fa9"/>
                </v:shape>
                <v:shape id="Shape 682" style="position:absolute;width:762;height:762;left:1539;top:0;" coordsize="76200,76200" path="m38100,0c57912,0,76200,16764,76200,38100c76200,59436,57912,76200,38100,76200c16764,76200,0,59436,0,38100c0,16764,16764,0,38100,0x">
                  <v:stroke weight="0pt" endcap="flat" joinstyle="miter" miterlimit="10" on="false" color="#000000" opacity="0"/>
                  <v:fill on="true" color="#009fa9"/>
                </v:shape>
                <v:shape id="Shape 683" style="position:absolute;width:777;height:762;left:0;top:0;" coordsize="77724,76200" path="m38100,0l39624,0c59436,0,77724,16764,77724,38100c77724,59436,59436,76200,39624,76200l38100,76200c18288,76200,0,59436,0,38100c0,16764,18288,0,38100,0x">
                  <v:stroke weight="0pt" endcap="flat" joinstyle="miter" miterlimit="10" on="false" color="#000000" opacity="0"/>
                  <v:fill on="true" color="#009fa9"/>
                </v:shape>
              </v:group>
            </w:pict>
          </mc:Fallback>
        </mc:AlternateContent>
      </w:r>
      <w:r w:rsidRPr="008A7D55">
        <w:rPr>
          <w:rFonts w:ascii="Tahoma" w:hAnsi="Tahoma" w:cs="Tahoma"/>
          <w:sz w:val="24"/>
        </w:rPr>
        <w:tab/>
        <w:t xml:space="preserve">3. Les infos pratiques </w:t>
      </w:r>
    </w:p>
    <w:p w14:paraId="68C5C25D"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5BE5AC8" w14:textId="77777777" w:rsidR="00727E89" w:rsidRPr="008A7D55" w:rsidRDefault="00EA5BC6" w:rsidP="008A7D55">
      <w:pPr>
        <w:spacing w:after="43" w:line="259" w:lineRule="auto"/>
        <w:ind w:left="0" w:firstLine="0"/>
        <w:rPr>
          <w:rFonts w:ascii="Tahoma" w:hAnsi="Tahoma" w:cs="Tahoma"/>
          <w:sz w:val="24"/>
        </w:rPr>
      </w:pPr>
      <w:r w:rsidRPr="008A7D55">
        <w:rPr>
          <w:rFonts w:ascii="Tahoma" w:hAnsi="Tahoma" w:cs="Tahoma"/>
          <w:sz w:val="24"/>
        </w:rPr>
        <w:t xml:space="preserve"> </w:t>
      </w:r>
    </w:p>
    <w:p w14:paraId="72AD5AD5" w14:textId="77777777" w:rsidR="00727E89" w:rsidRPr="008A7D55" w:rsidRDefault="00EA5BC6" w:rsidP="008A7D55">
      <w:pPr>
        <w:tabs>
          <w:tab w:val="center" w:pos="2078"/>
        </w:tabs>
        <w:spacing w:after="31" w:line="259" w:lineRule="auto"/>
        <w:ind w:left="-22" w:firstLine="0"/>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138AC3B2" wp14:editId="4D823F4E">
                <wp:extent cx="286512" cy="56388"/>
                <wp:effectExtent l="0" t="0" r="0" b="0"/>
                <wp:docPr id="6376" name="Group 6376"/>
                <wp:cNvGraphicFramePr/>
                <a:graphic xmlns:a="http://schemas.openxmlformats.org/drawingml/2006/main">
                  <a:graphicData uri="http://schemas.microsoft.com/office/word/2010/wordprocessingGroup">
                    <wpg:wgp>
                      <wpg:cNvGrpSpPr/>
                      <wpg:grpSpPr>
                        <a:xfrm>
                          <a:off x="0" y="0"/>
                          <a:ext cx="286512" cy="56388"/>
                          <a:chOff x="0" y="0"/>
                          <a:chExt cx="286512" cy="56388"/>
                        </a:xfrm>
                      </wpg:grpSpPr>
                      <wps:wsp>
                        <wps:cNvPr id="688" name="Shape 688"/>
                        <wps:cNvSpPr/>
                        <wps:spPr>
                          <a:xfrm>
                            <a:off x="22860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689" name="Shape 689"/>
                        <wps:cNvSpPr/>
                        <wps:spPr>
                          <a:xfrm>
                            <a:off x="11430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690" name="Shape 690"/>
                        <wps:cNvSpPr/>
                        <wps:spPr>
                          <a:xfrm>
                            <a:off x="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g:wgp>
                  </a:graphicData>
                </a:graphic>
              </wp:inline>
            </w:drawing>
          </mc:Choice>
          <mc:Fallback xmlns:a="http://schemas.openxmlformats.org/drawingml/2006/main">
            <w:pict>
              <v:group id="Group 6376" style="width:22.56pt;height:4.44pt;mso-position-horizontal-relative:char;mso-position-vertical-relative:line" coordsize="2865,563">
                <v:shape id="Shape 688" style="position:absolute;width:579;height:563;left:2286;top:0;" coordsize="57912,56388" path="m28956,0c44196,0,57912,12192,57912,27432c57912,44196,44196,56388,28956,56388c13716,56388,0,44196,0,27432c0,12192,13716,0,28956,0x">
                  <v:stroke weight="0pt" endcap="flat" joinstyle="miter" miterlimit="10" on="false" color="#000000" opacity="0"/>
                  <v:fill on="true" color="#393737"/>
                </v:shape>
                <v:shape id="Shape 689" style="position:absolute;width:579;height:563;left:1143;top:0;" coordsize="57912,56388" path="m28956,0c44196,0,57912,12192,57912,27432c57912,44196,44196,56388,28956,56388c13716,56388,0,44196,0,27432c0,12192,13716,0,28956,0x">
                  <v:stroke weight="0pt" endcap="flat" joinstyle="miter" miterlimit="10" on="false" color="#000000" opacity="0"/>
                  <v:fill on="true" color="#393737"/>
                </v:shape>
                <v:shape id="Shape 690" style="position:absolute;width:579;height:563;left:0;top:0;" coordsize="57912,56388" path="m28956,0c44196,0,57912,12192,57912,27432c57912,44196,44196,56388,28956,56388c13716,56388,0,44196,0,27432c0,12192,13716,0,28956,0x">
                  <v:stroke weight="0pt" endcap="flat" joinstyle="miter" miterlimit="10" on="false" color="#000000" opacity="0"/>
                  <v:fill on="true" color="#393737"/>
                </v:shape>
              </v:group>
            </w:pict>
          </mc:Fallback>
        </mc:AlternateContent>
      </w:r>
      <w:r w:rsidRPr="008A7D55">
        <w:rPr>
          <w:rFonts w:ascii="Tahoma" w:hAnsi="Tahoma" w:cs="Tahoma"/>
          <w:color w:val="3B3838"/>
          <w:sz w:val="24"/>
        </w:rPr>
        <w:tab/>
        <w:t xml:space="preserve">Emplacements et horaires  </w:t>
      </w:r>
    </w:p>
    <w:p w14:paraId="7F8295B6"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4FB65C87" w14:textId="77777777" w:rsidR="00727E89" w:rsidRPr="008A7D55" w:rsidRDefault="00EA5BC6" w:rsidP="008A7D55">
      <w:pPr>
        <w:rPr>
          <w:rFonts w:ascii="Tahoma" w:hAnsi="Tahoma" w:cs="Tahoma"/>
          <w:sz w:val="24"/>
        </w:rPr>
      </w:pPr>
      <w:r w:rsidRPr="008A7D55">
        <w:rPr>
          <w:rFonts w:ascii="Tahoma" w:hAnsi="Tahoma" w:cs="Tahoma"/>
          <w:sz w:val="24"/>
        </w:rPr>
        <w:t xml:space="preserve">La ville de Fresnes propose 5 emplacements variés pour tout type de Food-Truck, définis aux annexes 1 et 2. </w:t>
      </w:r>
    </w:p>
    <w:p w14:paraId="22089929" w14:textId="35DB3630" w:rsidR="00727E89" w:rsidRPr="008A7D55" w:rsidRDefault="00EA5BC6" w:rsidP="008A7D55">
      <w:pPr>
        <w:rPr>
          <w:rFonts w:ascii="Tahoma" w:hAnsi="Tahoma" w:cs="Tahoma"/>
          <w:sz w:val="24"/>
        </w:rPr>
      </w:pPr>
      <w:r w:rsidRPr="008A7D55">
        <w:rPr>
          <w:rFonts w:ascii="Tahoma" w:hAnsi="Tahoma" w:cs="Tahoma"/>
          <w:sz w:val="24"/>
        </w:rPr>
        <w:t>Le Food-Truck occupera un (ou plusieurs) emplacement(s), réparti(s) sur les créneaux horaires du midi ou du soir, définis à l’arrêté d’occupation du domaine public</w:t>
      </w:r>
      <w:r w:rsidR="00E14BDF">
        <w:rPr>
          <w:rFonts w:ascii="Tahoma" w:hAnsi="Tahoma" w:cs="Tahoma"/>
          <w:sz w:val="24"/>
        </w:rPr>
        <w:t xml:space="preserve"> sur la période du 1 juillet au 30 juin 2026</w:t>
      </w:r>
      <w:r w:rsidRPr="008A7D55">
        <w:rPr>
          <w:rFonts w:ascii="Tahoma" w:hAnsi="Tahoma" w:cs="Tahoma"/>
          <w:sz w:val="24"/>
        </w:rPr>
        <w:t xml:space="preserve"> : </w:t>
      </w:r>
    </w:p>
    <w:p w14:paraId="3EE885DF" w14:textId="77777777" w:rsidR="00727E89" w:rsidRPr="008A7D55" w:rsidRDefault="00EA5BC6" w:rsidP="008A7D55">
      <w:pPr>
        <w:spacing w:after="43" w:line="259" w:lineRule="auto"/>
        <w:ind w:left="0" w:firstLine="0"/>
        <w:rPr>
          <w:rFonts w:ascii="Tahoma" w:hAnsi="Tahoma" w:cs="Tahoma"/>
          <w:sz w:val="24"/>
        </w:rPr>
      </w:pPr>
      <w:r w:rsidRPr="008A7D55">
        <w:rPr>
          <w:rFonts w:ascii="Tahoma" w:hAnsi="Tahoma" w:cs="Tahoma"/>
          <w:sz w:val="24"/>
        </w:rPr>
        <w:t xml:space="preserve"> </w:t>
      </w:r>
    </w:p>
    <w:p w14:paraId="15DAF71F" w14:textId="0C47111E" w:rsidR="001761A4" w:rsidRPr="001761A4" w:rsidRDefault="00EA5BC6" w:rsidP="008A7D55">
      <w:pPr>
        <w:numPr>
          <w:ilvl w:val="0"/>
          <w:numId w:val="1"/>
        </w:numPr>
        <w:ind w:hanging="360"/>
        <w:rPr>
          <w:rFonts w:ascii="Tahoma" w:hAnsi="Tahoma" w:cs="Tahoma"/>
          <w:sz w:val="24"/>
        </w:rPr>
      </w:pPr>
      <w:proofErr w:type="gramStart"/>
      <w:r w:rsidRPr="008A7D55">
        <w:rPr>
          <w:rFonts w:ascii="Tahoma" w:hAnsi="Tahoma" w:cs="Tahoma"/>
          <w:sz w:val="24"/>
        </w:rPr>
        <w:t>de</w:t>
      </w:r>
      <w:proofErr w:type="gramEnd"/>
      <w:r w:rsidRPr="008A7D55">
        <w:rPr>
          <w:rFonts w:ascii="Tahoma" w:hAnsi="Tahoma" w:cs="Tahoma"/>
          <w:sz w:val="24"/>
        </w:rPr>
        <w:t xml:space="preserve"> 10h30 à 15h00 pour le créneau du midi, </w:t>
      </w:r>
      <w:r w:rsidRPr="008A7D55">
        <w:rPr>
          <w:rFonts w:ascii="Tahoma" w:hAnsi="Tahoma" w:cs="Tahoma"/>
          <w:color w:val="3B3838"/>
          <w:sz w:val="24"/>
        </w:rPr>
        <w:tab/>
      </w:r>
    </w:p>
    <w:p w14:paraId="79649CE4" w14:textId="610EF507" w:rsidR="00727E89" w:rsidRPr="008A7D55" w:rsidRDefault="00EA5BC6" w:rsidP="008A7D55">
      <w:pPr>
        <w:numPr>
          <w:ilvl w:val="0"/>
          <w:numId w:val="1"/>
        </w:numPr>
        <w:ind w:hanging="360"/>
        <w:rPr>
          <w:rFonts w:ascii="Tahoma" w:hAnsi="Tahoma" w:cs="Tahoma"/>
          <w:sz w:val="24"/>
        </w:rPr>
      </w:pPr>
      <w:proofErr w:type="gramStart"/>
      <w:r w:rsidRPr="008A7D55">
        <w:rPr>
          <w:rFonts w:ascii="Tahoma" w:hAnsi="Tahoma" w:cs="Tahoma"/>
          <w:sz w:val="24"/>
        </w:rPr>
        <w:t>de</w:t>
      </w:r>
      <w:proofErr w:type="gramEnd"/>
      <w:r w:rsidRPr="008A7D55">
        <w:rPr>
          <w:rFonts w:ascii="Tahoma" w:hAnsi="Tahoma" w:cs="Tahoma"/>
          <w:sz w:val="24"/>
        </w:rPr>
        <w:t xml:space="preserve"> 16h00 à 22h00 pour celui du soir. </w:t>
      </w:r>
    </w:p>
    <w:p w14:paraId="23E3D1B6" w14:textId="77777777" w:rsidR="00727E89" w:rsidRPr="008A7D55" w:rsidRDefault="00EA5BC6" w:rsidP="008A7D55">
      <w:pPr>
        <w:spacing w:after="24" w:line="259" w:lineRule="auto"/>
        <w:ind w:left="0" w:firstLine="0"/>
        <w:rPr>
          <w:rFonts w:ascii="Tahoma" w:hAnsi="Tahoma" w:cs="Tahoma"/>
          <w:sz w:val="24"/>
        </w:rPr>
      </w:pPr>
      <w:r w:rsidRPr="008A7D55">
        <w:rPr>
          <w:rFonts w:ascii="Tahoma" w:eastAsia="Calibri" w:hAnsi="Tahoma" w:cs="Tahoma"/>
          <w:noProof/>
          <w:sz w:val="24"/>
        </w:rPr>
        <mc:AlternateContent>
          <mc:Choice Requires="wpg">
            <w:drawing>
              <wp:anchor distT="0" distB="0" distL="114300" distR="114300" simplePos="0" relativeHeight="251661312" behindDoc="0" locked="0" layoutInCell="1" allowOverlap="1" wp14:anchorId="18C383A8" wp14:editId="1F9E8239">
                <wp:simplePos x="0" y="0"/>
                <wp:positionH relativeFrom="page">
                  <wp:posOffset>0</wp:posOffset>
                </wp:positionH>
                <wp:positionV relativeFrom="page">
                  <wp:posOffset>10128504</wp:posOffset>
                </wp:positionV>
                <wp:extent cx="7560564" cy="457199"/>
                <wp:effectExtent l="0" t="0" r="0" b="0"/>
                <wp:wrapTopAndBottom/>
                <wp:docPr id="6378" name="Group 6378"/>
                <wp:cNvGraphicFramePr/>
                <a:graphic xmlns:a="http://schemas.openxmlformats.org/drawingml/2006/main">
                  <a:graphicData uri="http://schemas.microsoft.com/office/word/2010/wordprocessingGroup">
                    <wpg:wgp>
                      <wpg:cNvGrpSpPr/>
                      <wpg:grpSpPr>
                        <a:xfrm>
                          <a:off x="0" y="0"/>
                          <a:ext cx="7560564" cy="457199"/>
                          <a:chOff x="0" y="0"/>
                          <a:chExt cx="7560564" cy="457199"/>
                        </a:xfrm>
                      </wpg:grpSpPr>
                      <wps:wsp>
                        <wps:cNvPr id="694" name="Shape 694"/>
                        <wps:cNvSpPr/>
                        <wps:spPr>
                          <a:xfrm>
                            <a:off x="0" y="434341"/>
                            <a:ext cx="7560564" cy="0"/>
                          </a:xfrm>
                          <a:custGeom>
                            <a:avLst/>
                            <a:gdLst/>
                            <a:ahLst/>
                            <a:cxnLst/>
                            <a:rect l="0" t="0" r="0" b="0"/>
                            <a:pathLst>
                              <a:path w="7560564">
                                <a:moveTo>
                                  <a:pt x="7560564" y="0"/>
                                </a:moveTo>
                                <a:lnTo>
                                  <a:pt x="0"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7817" name="Shape 7817"/>
                        <wps:cNvSpPr/>
                        <wps:spPr>
                          <a:xfrm>
                            <a:off x="6510528" y="0"/>
                            <a:ext cx="477011" cy="371856"/>
                          </a:xfrm>
                          <a:custGeom>
                            <a:avLst/>
                            <a:gdLst/>
                            <a:ahLst/>
                            <a:cxnLst/>
                            <a:rect l="0" t="0" r="0" b="0"/>
                            <a:pathLst>
                              <a:path w="477011" h="371856">
                                <a:moveTo>
                                  <a:pt x="0" y="0"/>
                                </a:moveTo>
                                <a:lnTo>
                                  <a:pt x="477011" y="0"/>
                                </a:lnTo>
                                <a:lnTo>
                                  <a:pt x="477011" y="371856"/>
                                </a:lnTo>
                                <a:lnTo>
                                  <a:pt x="0" y="371856"/>
                                </a:lnTo>
                                <a:lnTo>
                                  <a:pt x="0" y="0"/>
                                </a:lnTo>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96" name="Shape 696"/>
                        <wps:cNvSpPr/>
                        <wps:spPr>
                          <a:xfrm>
                            <a:off x="7010400" y="45720"/>
                            <a:ext cx="265176" cy="323087"/>
                          </a:xfrm>
                          <a:custGeom>
                            <a:avLst/>
                            <a:gdLst/>
                            <a:ahLst/>
                            <a:cxnLst/>
                            <a:rect l="0" t="0" r="0" b="0"/>
                            <a:pathLst>
                              <a:path w="265176" h="323087">
                                <a:moveTo>
                                  <a:pt x="0" y="0"/>
                                </a:moveTo>
                                <a:lnTo>
                                  <a:pt x="150876" y="0"/>
                                </a:lnTo>
                                <a:lnTo>
                                  <a:pt x="265176" y="199644"/>
                                </a:lnTo>
                                <a:lnTo>
                                  <a:pt x="265176" y="323087"/>
                                </a:lnTo>
                                <a:lnTo>
                                  <a:pt x="0" y="323087"/>
                                </a:lnTo>
                                <a:lnTo>
                                  <a:pt x="0" y="0"/>
                                </a:ln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97" name="Shape 697"/>
                        <wps:cNvSpPr/>
                        <wps:spPr>
                          <a:xfrm>
                            <a:off x="7048500" y="92963"/>
                            <a:ext cx="179832" cy="144780"/>
                          </a:xfrm>
                          <a:custGeom>
                            <a:avLst/>
                            <a:gdLst/>
                            <a:ahLst/>
                            <a:cxnLst/>
                            <a:rect l="0" t="0" r="0" b="0"/>
                            <a:pathLst>
                              <a:path w="179832" h="144780">
                                <a:moveTo>
                                  <a:pt x="0" y="0"/>
                                </a:moveTo>
                                <a:lnTo>
                                  <a:pt x="92964" y="0"/>
                                </a:lnTo>
                                <a:lnTo>
                                  <a:pt x="179832" y="144780"/>
                                </a:lnTo>
                                <a:lnTo>
                                  <a:pt x="0" y="1447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8" name="Shape 7818"/>
                        <wps:cNvSpPr/>
                        <wps:spPr>
                          <a:xfrm>
                            <a:off x="6571488" y="57911"/>
                            <a:ext cx="350520" cy="179832"/>
                          </a:xfrm>
                          <a:custGeom>
                            <a:avLst/>
                            <a:gdLst/>
                            <a:ahLst/>
                            <a:cxnLst/>
                            <a:rect l="0" t="0" r="0" b="0"/>
                            <a:pathLst>
                              <a:path w="350520" h="179832">
                                <a:moveTo>
                                  <a:pt x="0" y="0"/>
                                </a:moveTo>
                                <a:lnTo>
                                  <a:pt x="350520" y="0"/>
                                </a:lnTo>
                                <a:lnTo>
                                  <a:pt x="350520"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9" name="Shape 699"/>
                        <wps:cNvSpPr/>
                        <wps:spPr>
                          <a:xfrm>
                            <a:off x="6559297" y="330707"/>
                            <a:ext cx="124968" cy="126492"/>
                          </a:xfrm>
                          <a:custGeom>
                            <a:avLst/>
                            <a:gdLst/>
                            <a:ahLst/>
                            <a:cxnLst/>
                            <a:rect l="0" t="0" r="0" b="0"/>
                            <a:pathLst>
                              <a:path w="124968" h="126492">
                                <a:moveTo>
                                  <a:pt x="62484" y="0"/>
                                </a:moveTo>
                                <a:cubicBezTo>
                                  <a:pt x="97536" y="0"/>
                                  <a:pt x="124968" y="28956"/>
                                  <a:pt x="124968" y="64008"/>
                                </a:cubicBezTo>
                                <a:cubicBezTo>
                                  <a:pt x="124968" y="97536"/>
                                  <a:pt x="97536" y="126492"/>
                                  <a:pt x="62484" y="126492"/>
                                </a:cubicBezTo>
                                <a:cubicBezTo>
                                  <a:pt x="27432" y="126492"/>
                                  <a:pt x="0" y="97536"/>
                                  <a:pt x="0" y="64008"/>
                                </a:cubicBezTo>
                                <a:cubicBezTo>
                                  <a:pt x="0" y="28956"/>
                                  <a:pt x="27432" y="0"/>
                                  <a:pt x="62484"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00" name="Shape 700"/>
                        <wps:cNvSpPr/>
                        <wps:spPr>
                          <a:xfrm>
                            <a:off x="6559297" y="330707"/>
                            <a:ext cx="124968" cy="126492"/>
                          </a:xfrm>
                          <a:custGeom>
                            <a:avLst/>
                            <a:gdLst/>
                            <a:ahLst/>
                            <a:cxnLst/>
                            <a:rect l="0" t="0" r="0" b="0"/>
                            <a:pathLst>
                              <a:path w="124968" h="126492">
                                <a:moveTo>
                                  <a:pt x="62484" y="0"/>
                                </a:moveTo>
                                <a:cubicBezTo>
                                  <a:pt x="27432" y="0"/>
                                  <a:pt x="0" y="28956"/>
                                  <a:pt x="0" y="64008"/>
                                </a:cubicBezTo>
                                <a:cubicBezTo>
                                  <a:pt x="0" y="97536"/>
                                  <a:pt x="27432" y="126492"/>
                                  <a:pt x="62484" y="126492"/>
                                </a:cubicBezTo>
                                <a:cubicBezTo>
                                  <a:pt x="97536" y="126492"/>
                                  <a:pt x="124968" y="97536"/>
                                  <a:pt x="124968" y="64008"/>
                                </a:cubicBezTo>
                                <a:cubicBezTo>
                                  <a:pt x="124968" y="28956"/>
                                  <a:pt x="97536" y="0"/>
                                  <a:pt x="62484"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701" name="Shape 701"/>
                        <wps:cNvSpPr/>
                        <wps:spPr>
                          <a:xfrm>
                            <a:off x="7078981" y="330707"/>
                            <a:ext cx="126492" cy="126492"/>
                          </a:xfrm>
                          <a:custGeom>
                            <a:avLst/>
                            <a:gdLst/>
                            <a:ahLst/>
                            <a:cxnLst/>
                            <a:rect l="0" t="0" r="0" b="0"/>
                            <a:pathLst>
                              <a:path w="126492" h="126492">
                                <a:moveTo>
                                  <a:pt x="64008" y="0"/>
                                </a:moveTo>
                                <a:cubicBezTo>
                                  <a:pt x="97536" y="0"/>
                                  <a:pt x="126492" y="28956"/>
                                  <a:pt x="126492" y="64008"/>
                                </a:cubicBezTo>
                                <a:cubicBezTo>
                                  <a:pt x="126492" y="97536"/>
                                  <a:pt x="97536" y="126492"/>
                                  <a:pt x="64008" y="126492"/>
                                </a:cubicBezTo>
                                <a:cubicBezTo>
                                  <a:pt x="28956" y="126492"/>
                                  <a:pt x="0" y="97536"/>
                                  <a:pt x="0" y="64008"/>
                                </a:cubicBezTo>
                                <a:cubicBezTo>
                                  <a:pt x="0" y="28956"/>
                                  <a:pt x="28956" y="0"/>
                                  <a:pt x="64008"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02" name="Shape 702"/>
                        <wps:cNvSpPr/>
                        <wps:spPr>
                          <a:xfrm>
                            <a:off x="7078981" y="330707"/>
                            <a:ext cx="126492" cy="126492"/>
                          </a:xfrm>
                          <a:custGeom>
                            <a:avLst/>
                            <a:gdLst/>
                            <a:ahLst/>
                            <a:cxnLst/>
                            <a:rect l="0" t="0" r="0" b="0"/>
                            <a:pathLst>
                              <a:path w="126492" h="126492">
                                <a:moveTo>
                                  <a:pt x="64008" y="0"/>
                                </a:moveTo>
                                <a:cubicBezTo>
                                  <a:pt x="28956" y="0"/>
                                  <a:pt x="0" y="28956"/>
                                  <a:pt x="0" y="64008"/>
                                </a:cubicBezTo>
                                <a:cubicBezTo>
                                  <a:pt x="0" y="97536"/>
                                  <a:pt x="28956" y="126492"/>
                                  <a:pt x="64008" y="126492"/>
                                </a:cubicBezTo>
                                <a:cubicBezTo>
                                  <a:pt x="97536" y="126492"/>
                                  <a:pt x="126492" y="97536"/>
                                  <a:pt x="126492" y="64008"/>
                                </a:cubicBezTo>
                                <a:cubicBezTo>
                                  <a:pt x="126492" y="28956"/>
                                  <a:pt x="97536" y="0"/>
                                  <a:pt x="64008"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703" name="Rectangle 703"/>
                        <wps:cNvSpPr/>
                        <wps:spPr>
                          <a:xfrm>
                            <a:off x="6697981" y="115171"/>
                            <a:ext cx="93542" cy="158137"/>
                          </a:xfrm>
                          <a:prstGeom prst="rect">
                            <a:avLst/>
                          </a:prstGeom>
                          <a:ln>
                            <a:noFill/>
                          </a:ln>
                        </wps:spPr>
                        <wps:txbx>
                          <w:txbxContent>
                            <w:p w14:paraId="6843EE27" w14:textId="77777777" w:rsidR="00727E89" w:rsidRDefault="00EA5BC6">
                              <w:pPr>
                                <w:spacing w:after="160" w:line="259" w:lineRule="auto"/>
                                <w:ind w:left="0" w:firstLine="0"/>
                                <w:jc w:val="left"/>
                              </w:pPr>
                              <w:r>
                                <w:rPr>
                                  <w:color w:val="009FA9"/>
                                  <w:w w:val="111"/>
                                  <w:sz w:val="20"/>
                                </w:rPr>
                                <w:t>2</w:t>
                              </w:r>
                            </w:p>
                          </w:txbxContent>
                        </wps:txbx>
                        <wps:bodyPr horzOverflow="overflow" vert="horz" lIns="0" tIns="0" rIns="0" bIns="0" rtlCol="0">
                          <a:noAutofit/>
                        </wps:bodyPr>
                      </wps:wsp>
                      <wps:wsp>
                        <wps:cNvPr id="704" name="Rectangle 704"/>
                        <wps:cNvSpPr/>
                        <wps:spPr>
                          <a:xfrm>
                            <a:off x="6768084" y="115171"/>
                            <a:ext cx="46603" cy="158137"/>
                          </a:xfrm>
                          <a:prstGeom prst="rect">
                            <a:avLst/>
                          </a:prstGeom>
                          <a:ln>
                            <a:noFill/>
                          </a:ln>
                        </wps:spPr>
                        <wps:txbx>
                          <w:txbxContent>
                            <w:p w14:paraId="52C7876A" w14:textId="77777777" w:rsidR="00727E89" w:rsidRDefault="00EA5BC6">
                              <w:pPr>
                                <w:spacing w:after="160" w:line="259" w:lineRule="auto"/>
                                <w:ind w:left="0" w:firstLine="0"/>
                                <w:jc w:val="left"/>
                              </w:pPr>
                              <w:r>
                                <w:rPr>
                                  <w:color w:val="009FA9"/>
                                  <w:sz w:val="20"/>
                                </w:rPr>
                                <w:t xml:space="preserve"> </w:t>
                              </w:r>
                            </w:p>
                          </w:txbxContent>
                        </wps:txbx>
                        <wps:bodyPr horzOverflow="overflow" vert="horz" lIns="0" tIns="0" rIns="0" bIns="0" rtlCol="0">
                          <a:noAutofit/>
                        </wps:bodyPr>
                      </wps:wsp>
                    </wpg:wgp>
                  </a:graphicData>
                </a:graphic>
              </wp:anchor>
            </w:drawing>
          </mc:Choice>
          <mc:Fallback>
            <w:pict>
              <v:group w14:anchorId="18C383A8" id="Group 6378" o:spid="_x0000_s1044" style="position:absolute;left:0;text-align:left;margin-left:0;margin-top:797.5pt;width:595.3pt;height:36pt;z-index:251661312;mso-position-horizontal-relative:page;mso-position-vertical-relative:page" coordsize="75605,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xQZgYAAKwqAAAOAAAAZHJzL2Uyb0RvYy54bWzsWm1v2zYQ/j5g/0HQ98V6fzHiFF27FAOG&#10;tmi7H6DIki1AEgVJiZ3++t0dRYm07PglmzPESQCL4uvdkc/DI3XX79ZFrj0kdZOxcqabV4auJWXM&#10;5lm5mOl//7j9LdC1po3KeZSzMpnpj0mjv7v59ZfrVTVNLLZk+TypNeikbKaraqYv27aaTiZNvEyK&#10;qLliVVJCYcrqImrhtV5M5nW0gt6LfGIZhjdZsXpe1SxOmgZyP/JC/Yb6T9Mkbr+kaZO0Wj7TQbaW&#10;fmv6vcPfyc11NF3UUbXM4k6M6AQpiigrYdC+q49RG2n3dTbqqsjimjUsba9iVkxYmmZxQjqANqax&#10;oc2nmt1XpMtiulpUvZnAtBt2Ornb+PPDp7r6Xn2twRKragG2oDfUZZ3WBT5BSm1NJnvsTZasWy2G&#10;TN/1DNdzdC2GMsf1zTDkNo2XYPhRs3j5x9MNJ2LYiSLMqoLl0QwWaJ5nge/LqErIsM0ULPC11rL5&#10;TPdC0KOMClimVEHDDDIL1eqN1EwbsNdOCzk2/JvcClvNRKuuVzSaxvdN+ylhZOvo4a+m5YtyLlLR&#10;UqTidSmSNSztJxd1FbXYDsXEpLYaJgvzCvaQ/GBU2uI09RMp5hgEHOrkpVwXgCTV4mVQHYe5ue4S&#10;NDSkZeXykqTwALiwYCKAe5pHLeEGVno5B72hRV7CAyecW5lS7WOeoKx5+S1JYbJAYJPaNfXi7kNe&#10;aw8RAtwIb9/T+qNuoCq2SbM871sZ21oZ8Ef5UV4to64vnEDophuA0l1P2GlC3LLZbdxJwwkGYAp6&#10;CpqBvvpGJBYr2759CeRIA0raYvKOzR8JmmQQQACC9AxQ8APTV7FAOWASHB4gsx8MnmsargX0L5YK&#10;6N9h3/F9wzQ5Z9i+GbheZ2zBOPKi+U8RISRZzvROEJyaYd1XhA11vQ+lKipEX0JfWoMcNjsrKtqL&#10;WuIpD35wRUEuvBOQ4UBUjhBZZC3szHlWANQsHxFyFDyfBTSC+Qi7+xB/OfD0Qk9FJ2YcA07An+Eg&#10;C8NihV3b6hwhAVALwOvDELip25ZtBP5LAVRIggDlgpwOUNMFRUCrvQAVg0JF8Gc8h7yAnXCWaiu2&#10;EjAWTwXOslFFBfGUKw6o40wS56xJOBDfgI37Ky6H5tXsu164se1ixnHAdgK3A3ZohZ6NrYed1/TD&#10;wLY4sE3H8QOxvs6+8wpJANidIKcDGxUF130vrsWYiGtZeQE88ZQBeHBFYUnRyaUg9Zb+uv3hcrZg&#10;8IfBt5VPi5RzDFY9OC47AfeQXT8Ej1jBqu2C/4xuGS5Xjlsoh23o7FgVkiBWuSCnY1X0tResUkVF&#10;e4Ev8VTAKptJVBBPuaIK1tfuJV8oRD24i1IQihnHAdSFrQV2ZFistm34Bu3F0m5qOaEH+CWEWp4T&#10;Wh0Nnh2hZicJIpQLsg2hnuUE6j45nGXj+7ss/j35Kd/zhL5rS/4ynCXpOCwGA6tYQcgP71vKPDhg&#10;BJ1B1N7Vt1GnfFjiQl42yNEpJ5UNOg1lgGd1CPWNd2r5DnpCSK791Akt+MFoJAfPPk4v3mZkp2F0&#10;oiIx8KCNYChV9EtxKpSbvAtyKtBzV3wKfu1yxKXbZTPWDljtAOHpeB5RwzDwmE0GUA9lB1HUU7wn&#10;kfBIGKnsOLKSGo4YaxDmCMY63LMyLRO2T/5VoC7ndK7/Vz4KKM7P9ovFZ91VXhI7wZ29yk50ZDmY&#10;ncCBCsIAOtnpT5EP9b/wp7gke/wp8nDke4cT/Sk+2HZ/qi87Fsp9wxE/DFAeCKn3QHqdhrKDyIoT&#10;xov5U+SI9lMx1ubNn+q/jF4SY8GWojIWHdHeGAtuzvll0tOMNYBa2fTP4E/1eB5oaAzqoewginqK&#10;97qukEFGfCmVnUzCB/tTPf+KGZJPgG/+1Cv62OMbtmCnbxDNE5WLPNEw86g7KvhCJHwq04TPthu3&#10;yKHtOuKDjxuY9uaX3KrmwUcaJmY6hhXxUJguEAlXXFcFr5QwOCealuwWgmo4gWwJ12nXd2uKqOrD&#10;p3gci7Zk9c8vEC2Y5gzCkSACiVI6BhDC2Fiqa/mfJUR3AcO0IlGLxJ1I1G3+gVFEH5fm/X3L0gzj&#10;pihOho/WvZwxaMbo48fk+eyNcFjYjO8FRndLt20+Hc/DZUNXjmefT1cszZeeT4oOhJBI+h7ShW9i&#10;zKX8TvM/BJne/AMAAP//AwBQSwMEFAAGAAgAAAAhAGvj9+rhAAAACwEAAA8AAABkcnMvZG93bnJl&#10;di54bWxMj0FLw0AQhe+C/2EZwZvdjZJo02xKKeqpCG0F6W2aTJPQ7G7IbpP03zs96e3NvOHN97Ll&#10;ZFoxUO8bZzVEMwWCbOHKxlYavvcfT28gfEBbYussabiSh2V+f5dhWrrRbmnYhUpwiPUpaqhD6FIp&#10;fVGTQT9zHVn2Tq43GHjsK1n2OHK4aeWzUok02Fj+UGNH65qK8+5iNHyOOK5eovdhcz6tr4d9/PWz&#10;iUjrx4dptQARaAp/x3DDZ3TImenoLrb0otXARQJv43nM6uZHc5WAOLJKklcFMs/k/w75LwAAAP//&#10;AwBQSwECLQAUAAYACAAAACEAtoM4kv4AAADhAQAAEwAAAAAAAAAAAAAAAAAAAAAAW0NvbnRlbnRf&#10;VHlwZXNdLnhtbFBLAQItABQABgAIAAAAIQA4/SH/1gAAAJQBAAALAAAAAAAAAAAAAAAAAC8BAABf&#10;cmVscy8ucmVsc1BLAQItABQABgAIAAAAIQAL7CxQZgYAAKwqAAAOAAAAAAAAAAAAAAAAAC4CAABk&#10;cnMvZTJvRG9jLnhtbFBLAQItABQABgAIAAAAIQBr4/fq4QAAAAsBAAAPAAAAAAAAAAAAAAAAAMAI&#10;AABkcnMvZG93bnJldi54bWxQSwUGAAAAAAQABADzAAAAzgkAAAAA&#10;">
                <v:shape id="Shape 694" o:spid="_x0000_s1045" style="position:absolute;top:4343;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6yHwwAAANwAAAAPAAAAZHJzL2Rvd25yZXYueG1sRI/NasMw&#10;EITvhbyD2EBvjZzSisSxHEJJIOSU3/tibSwTa+VaauK+fVUo9DjMzDdMsRxcK+7Uh8azhukkA0Fc&#10;edNwreF82rzMQISIbLD1TBq+KcCyHD0VmBv/4APdj7EWCcIhRw02xi6XMlSWHIaJ74iTd/W9w5hk&#10;X0vT4yPBXStfs0xJhw2nBYsdfViqbscvp+GyWat2u97vDvt3Pyhld2euPrV+Hg+rBYhIQ/wP/7W3&#10;RoOav8HvmXQEZPkDAAD//wMAUEsBAi0AFAAGAAgAAAAhANvh9svuAAAAhQEAABMAAAAAAAAAAAAA&#10;AAAAAAAAAFtDb250ZW50X1R5cGVzXS54bWxQSwECLQAUAAYACAAAACEAWvQsW78AAAAVAQAACwAA&#10;AAAAAAAAAAAAAAAfAQAAX3JlbHMvLnJlbHNQSwECLQAUAAYACAAAACEAfGOsh8MAAADcAAAADwAA&#10;AAAAAAAAAAAAAAAHAgAAZHJzL2Rvd25yZXYueG1sUEsFBgAAAAADAAMAtwAAAPcCAAAAAA==&#10;" path="m7560564,l,e" filled="f" strokecolor="#009fa9" strokeweight="6pt">
                  <v:path arrowok="t" textboxrect="0,0,7560564,0"/>
                </v:shape>
                <v:shape id="Shape 7817" o:spid="_x0000_s1046" style="position:absolute;left:65105;width:4770;height:3718;visibility:visible;mso-wrap-style:square;v-text-anchor:top" coordsize="477011,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A2xAAAAN0AAAAPAAAAZHJzL2Rvd25yZXYueG1sRI/BasMw&#10;EETvhf6D2EIvJZGdQ+04UUIbCPRW7OQDFmtjK7FWxlIc+++rQqHHYWbeMNv9ZDsx0uCNYwXpMgFB&#10;XDttuFFwPh0XOQgfkDV2jknBTB72u+enLRbaPbiksQqNiBD2BSpoQ+gLKX3dkkW/dD1x9C5usBii&#10;HBqpB3xEuO3kKknepUXDcaHFng4t1bfqbhV8rudRm0Np0mN+daXxVfb9Niv1+jJ9bEAEmsJ/+K/9&#10;pRVkeZrB75v4BOTuBwAA//8DAFBLAQItABQABgAIAAAAIQDb4fbL7gAAAIUBAAATAAAAAAAAAAAA&#10;AAAAAAAAAABbQ29udGVudF9UeXBlc10ueG1sUEsBAi0AFAAGAAgAAAAhAFr0LFu/AAAAFQEAAAsA&#10;AAAAAAAAAAAAAAAAHwEAAF9yZWxzLy5yZWxzUEsBAi0AFAAGAAgAAAAhAGWMgDbEAAAA3QAAAA8A&#10;AAAAAAAAAAAAAAAABwIAAGRycy9kb3ducmV2LnhtbFBLBQYAAAAAAwADALcAAAD4AgAAAAA=&#10;" path="m,l477011,r,371856l,371856,,e" fillcolor="#009fa9" stroked="f" strokeweight="0">
                  <v:stroke miterlimit="83231f" joinstyle="miter"/>
                  <v:path arrowok="t" textboxrect="0,0,477011,371856"/>
                </v:shape>
                <v:shape id="Shape 696" o:spid="_x0000_s1047" style="position:absolute;left:70104;top:457;width:2651;height:3231;visibility:visible;mso-wrap-style:square;v-text-anchor:top" coordsize="265176,3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IyxAAAANwAAAAPAAAAZHJzL2Rvd25yZXYueG1sRI/BbsIw&#10;EETvlfgHa5F6Kw49uG3AIGiFaHpr4AOWeHEi4nUam5D+fV2pUo+jmXmjWa5H14qB+tB41jCfZSCI&#10;K28athqOh93DM4gQkQ22nknDNwVYryZ3S8yNv/EnDWW0IkE45KihjrHLpQxVTQ7DzHfEyTv73mFM&#10;srfS9HhLcNfKxyxT0mHDaaHGjl5rqi7l1Wl4+7JYDB/qtB+Lp9IeVbHfFp3W99NxswARaYz/4b/2&#10;u9GgXhT8nklHQK5+AAAA//8DAFBLAQItABQABgAIAAAAIQDb4fbL7gAAAIUBAAATAAAAAAAAAAAA&#10;AAAAAAAAAABbQ29udGVudF9UeXBlc10ueG1sUEsBAi0AFAAGAAgAAAAhAFr0LFu/AAAAFQEAAAsA&#10;AAAAAAAAAAAAAAAAHwEAAF9yZWxzLy5yZWxzUEsBAi0AFAAGAAgAAAAhAIZ2sjLEAAAA3AAAAA8A&#10;AAAAAAAAAAAAAAAABwIAAGRycy9kb3ducmV2LnhtbFBLBQYAAAAAAwADALcAAAD4AgAAAAA=&#10;" path="m,l150876,,265176,199644r,123443l,323087,,xe" fillcolor="#009fa9" stroked="f" strokeweight="0">
                  <v:stroke miterlimit="83231f" joinstyle="miter"/>
                  <v:path arrowok="t" textboxrect="0,0,265176,323087"/>
                </v:shape>
                <v:shape id="Shape 697" o:spid="_x0000_s1048" style="position:absolute;left:70485;top:929;width:1798;height:1448;visibility:visible;mso-wrap-style:square;v-text-anchor:top" coordsize="179832,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xAAAANwAAAAPAAAAZHJzL2Rvd25yZXYueG1sRI9Pi8Iw&#10;FMTvC36H8IS9iKZ68E81igiC162L6O3ZPNtq81KbtHa//UZY2OMwM79hVpvOlKKl2hWWFYxHEQji&#10;1OqCMwXfx/1wDsJ5ZI2lZVLwQw42697HCmNtX/xFbeIzESDsYlSQe1/FUro0J4NuZCvi4N1sbdAH&#10;WWdS1/gKcFPKSRRNpcGCw0KOFe1ySh9JYxQkg+e9sfp0uJTn87WJ7gM/axulPvvddgnCU+f/w3/t&#10;g1YwXczgfSYcAbn+BQAA//8DAFBLAQItABQABgAIAAAAIQDb4fbL7gAAAIUBAAATAAAAAAAAAAAA&#10;AAAAAAAAAABbQ29udGVudF9UeXBlc10ueG1sUEsBAi0AFAAGAAgAAAAhAFr0LFu/AAAAFQEAAAsA&#10;AAAAAAAAAAAAAAAAHwEAAF9yZWxzLy5yZWxzUEsBAi0AFAAGAAgAAAAhAL5q2T/EAAAA3AAAAA8A&#10;AAAAAAAAAAAAAAAABwIAAGRycy9kb3ducmV2LnhtbFBLBQYAAAAAAwADALcAAAD4AgAAAAA=&#10;" path="m,l92964,r86868,144780l,144780,,xe" stroked="f" strokeweight="0">
                  <v:stroke miterlimit="83231f" joinstyle="miter"/>
                  <v:path arrowok="t" textboxrect="0,0,179832,144780"/>
                </v:shape>
                <v:shape id="Shape 7818" o:spid="_x0000_s1049" style="position:absolute;left:65714;top:579;width:3506;height:1798;visibility:visible;mso-wrap-style:square;v-text-anchor:top" coordsize="3505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jKxgAAAN0AAAAPAAAAZHJzL2Rvd25yZXYueG1sRI/BTsMw&#10;DIbvSHuHyJO4sXQcWOmWTdMkJi6ToAOxo5WYpqJxuiZs5e3xAYmj9fv//Hm1GUOnLjSkNrKB+awA&#10;RWyja7kx8HZ8uitBpYzssItMBn4owWY9uVlh5eKVX+lS50YJhFOFBnzOfaV1sp4CplnsiSX7jEPA&#10;LOPQaDfgVeCh0/dF8aADtiwXPPa082S/6u8gGu9s6/Jjf9hb/7g4HXbNuW5fjLmdjtslqExj/l/+&#10;az87A4tyLrryjSBAr38BAAD//wMAUEsBAi0AFAAGAAgAAAAhANvh9svuAAAAhQEAABMAAAAAAAAA&#10;AAAAAAAAAAAAAFtDb250ZW50X1R5cGVzXS54bWxQSwECLQAUAAYACAAAACEAWvQsW78AAAAVAQAA&#10;CwAAAAAAAAAAAAAAAAAfAQAAX3JlbHMvLnJlbHNQSwECLQAUAAYACAAAACEAlTEIysYAAADdAAAA&#10;DwAAAAAAAAAAAAAAAAAHAgAAZHJzL2Rvd25yZXYueG1sUEsFBgAAAAADAAMAtwAAAPoCAAAAAA==&#10;" path="m,l350520,r,179832l,179832,,e" stroked="f" strokeweight="0">
                  <v:stroke miterlimit="83231f" joinstyle="miter"/>
                  <v:path arrowok="t" textboxrect="0,0,350520,179832"/>
                </v:shape>
                <v:shape id="Shape 699" o:spid="_x0000_s1050" style="position:absolute;left:65592;top:3307;width:1250;height:1264;visibility:visible;mso-wrap-style:square;v-text-anchor:top" coordsize="124968,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pUxAAAANwAAAAPAAAAZHJzL2Rvd25yZXYueG1sRI9fa8Iw&#10;FMXfhX2HcAe+aeoeyuyMMjc2fBqolb1emtumrLnpkqjVT28GAx8P58+Ps1gNthMn8qF1rGA2zUAQ&#10;V0633Cgo9x+TZxAhImvsHJOCCwVYLR9GCyy0O/OWTrvYiDTCoUAFJsa+kDJUhiyGqeuJk1c7bzEm&#10;6RupPZ7TuO3kU5bl0mLLiWCwpzdD1c/uaBNXlu9X601Zr7+Gw/H3O9T5Z6XU+HF4fQERaYj38H97&#10;oxXk8zn8nUlHQC5vAAAA//8DAFBLAQItABQABgAIAAAAIQDb4fbL7gAAAIUBAAATAAAAAAAAAAAA&#10;AAAAAAAAAABbQ29udGVudF9UeXBlc10ueG1sUEsBAi0AFAAGAAgAAAAhAFr0LFu/AAAAFQEAAAsA&#10;AAAAAAAAAAAAAAAAHwEAAF9yZWxzLy5yZWxzUEsBAi0AFAAGAAgAAAAhALaxKlTEAAAA3AAAAA8A&#10;AAAAAAAAAAAAAAAABwIAAGRycy9kb3ducmV2LnhtbFBLBQYAAAAAAwADALcAAAD4AgAAAAA=&#10;" path="m62484,v35052,,62484,28956,62484,64008c124968,97536,97536,126492,62484,126492,27432,126492,,97536,,64008,,28956,27432,,62484,xe" fillcolor="#009fa9" stroked="f" strokeweight="0">
                  <v:stroke miterlimit="83231f" joinstyle="miter"/>
                  <v:path arrowok="t" textboxrect="0,0,124968,126492"/>
                </v:shape>
                <v:shape id="Shape 700" o:spid="_x0000_s1051" style="position:absolute;left:65592;top:3307;width:1250;height:1264;visibility:visible;mso-wrap-style:square;v-text-anchor:top" coordsize="124968,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5fIwwAAANwAAAAPAAAAZHJzL2Rvd25yZXYueG1sRE/Pa8Iw&#10;FL4P9j+EN9hlaOIQJ9W0DKGwQw+zOuzx0TzbYvPSNZl2/705DHb8+H5vs8n24kqj7xxrWMwVCOLa&#10;mY4bDcdDPluD8AHZYO+YNPyShyx9fNhiYtyN93QtQyNiCPsENbQhDImUvm7Jop+7gThyZzdaDBGO&#10;jTQj3mK47eWrUitpsePY0OJAu5bqS/ljNSxflraQhbefOZbfxer0VVUq1/r5aXrfgAg0hX/xn/vD&#10;aHhTcX48E4+ATO8AAAD//wMAUEsBAi0AFAAGAAgAAAAhANvh9svuAAAAhQEAABMAAAAAAAAAAAAA&#10;AAAAAAAAAFtDb250ZW50X1R5cGVzXS54bWxQSwECLQAUAAYACAAAACEAWvQsW78AAAAVAQAACwAA&#10;AAAAAAAAAAAAAAAfAQAAX3JlbHMvLnJlbHNQSwECLQAUAAYACAAAACEAVuuXyMMAAADcAAAADwAA&#10;AAAAAAAAAAAAAAAHAgAAZHJzL2Rvd25yZXYueG1sUEsFBgAAAAADAAMAtwAAAPcCAAAAAA==&#10;" path="m62484,c27432,,,28956,,64008v,33528,27432,62484,62484,62484c97536,126492,124968,97536,124968,64008,124968,28956,97536,,62484,e" filled="f" strokecolor="white" strokeweight=".96pt">
                  <v:stroke endcap="round"/>
                  <v:path arrowok="t" textboxrect="0,0,124968,126492"/>
                </v:shape>
                <v:shape id="Shape 701" o:spid="_x0000_s1052" style="position:absolute;left:70789;top:3307;width:1265;height:1264;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EuxQAAANwAAAAPAAAAZHJzL2Rvd25yZXYueG1sRI/RasJA&#10;FETfhf7Dcgu+6cY+VEldpa0IVRQx7QdcsrdJMHs3Zte4+vWuIPg4zMwZZjoPphYdta6yrGA0TEAQ&#10;51ZXXCj4+10OJiCcR9ZYWyYFF3Iwn730pphqe+Y9dZkvRISwS1FB6X2TSunykgy6oW2Io/dvW4M+&#10;yraQusVzhJtaviXJuzRYcVwosaHvkvJDdjIKKnfcLvhyXGddWC02h/H+67oLSvVfw+cHCE/BP8OP&#10;9o9WME5GcD8Tj4Cc3QAAAP//AwBQSwECLQAUAAYACAAAACEA2+H2y+4AAACFAQAAEwAAAAAAAAAA&#10;AAAAAAAAAAAAW0NvbnRlbnRfVHlwZXNdLnhtbFBLAQItABQABgAIAAAAIQBa9CxbvwAAABUBAAAL&#10;AAAAAAAAAAAAAAAAAB8BAABfcmVscy8ucmVsc1BLAQItABQABgAIAAAAIQAvNREuxQAAANwAAAAP&#10;AAAAAAAAAAAAAAAAAAcCAABkcnMvZG93bnJldi54bWxQSwUGAAAAAAMAAwC3AAAA+QIAAAAA&#10;" path="m64008,v33528,,62484,28956,62484,64008c126492,97536,97536,126492,64008,126492,28956,126492,,97536,,64008,,28956,28956,,64008,xe" fillcolor="#009fa9" stroked="f" strokeweight="0">
                  <v:stroke miterlimit="83231f" joinstyle="miter"/>
                  <v:path arrowok="t" textboxrect="0,0,126492,126492"/>
                </v:shape>
                <v:shape id="Shape 702" o:spid="_x0000_s1053" style="position:absolute;left:70789;top:3307;width:1265;height:1264;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IsxQAAANwAAAAPAAAAZHJzL2Rvd25yZXYueG1sRI9Ba8JA&#10;FITvQv/D8gq9iG6aQyrRVVpB6KEejBZ6fGRfsqHZtyG7iem/dwWhx2FmvmE2u8m2YqTeN44VvC4T&#10;EMSl0w3XCi7nw2IFwgdkja1jUvBHHnbbp9kGc+2ufKKxCLWIEPY5KjAhdLmUvjRk0S9dRxy9yvUW&#10;Q5R9LXWP1wi3rUyTJJMWG44LBjvaGyp/i8EqOJ4Hk2YDHr6y6uOn+j7uzTgvlHp5nt7XIAJN4T/8&#10;aH9qBW9JCvcz8QjI7Q0AAP//AwBQSwECLQAUAAYACAAAACEA2+H2y+4AAACFAQAAEwAAAAAAAAAA&#10;AAAAAAAAAAAAW0NvbnRlbnRfVHlwZXNdLnhtbFBLAQItABQABgAIAAAAIQBa9CxbvwAAABUBAAAL&#10;AAAAAAAAAAAAAAAAAB8BAABfcmVscy8ucmVsc1BLAQItABQABgAIAAAAIQBjCpIsxQAAANwAAAAP&#10;AAAAAAAAAAAAAAAAAAcCAABkcnMvZG93bnJldi54bWxQSwUGAAAAAAMAAwC3AAAA+QIAAAAA&#10;" path="m64008,c28956,,,28956,,64008v,33528,28956,62484,64008,62484c97536,126492,126492,97536,126492,64008,126492,28956,97536,,64008,e" filled="f" strokecolor="white" strokeweight=".96pt">
                  <v:stroke endcap="round"/>
                  <v:path arrowok="t" textboxrect="0,0,126492,126492"/>
                </v:shape>
                <v:rect id="Rectangle 703" o:spid="_x0000_s1054" style="position:absolute;left:66979;top:1151;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6843EE27" w14:textId="77777777" w:rsidR="00727E89" w:rsidRDefault="00EA5BC6">
                        <w:pPr>
                          <w:spacing w:after="160" w:line="259" w:lineRule="auto"/>
                          <w:ind w:left="0" w:firstLine="0"/>
                          <w:jc w:val="left"/>
                        </w:pPr>
                        <w:r>
                          <w:rPr>
                            <w:color w:val="009FA9"/>
                            <w:w w:val="111"/>
                            <w:sz w:val="20"/>
                          </w:rPr>
                          <w:t>2</w:t>
                        </w:r>
                      </w:p>
                    </w:txbxContent>
                  </v:textbox>
                </v:rect>
                <v:rect id="Rectangle 704" o:spid="_x0000_s1055" style="position:absolute;left:67680;top:1151;width:46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52C7876A" w14:textId="77777777" w:rsidR="00727E89" w:rsidRDefault="00EA5BC6">
                        <w:pPr>
                          <w:spacing w:after="160" w:line="259" w:lineRule="auto"/>
                          <w:ind w:left="0" w:firstLine="0"/>
                          <w:jc w:val="left"/>
                        </w:pPr>
                        <w:r>
                          <w:rPr>
                            <w:color w:val="009FA9"/>
                            <w:sz w:val="20"/>
                          </w:rPr>
                          <w:t xml:space="preserve"> </w:t>
                        </w:r>
                      </w:p>
                    </w:txbxContent>
                  </v:textbox>
                </v:rect>
                <w10:wrap type="topAndBottom" anchorx="page" anchory="page"/>
              </v:group>
            </w:pict>
          </mc:Fallback>
        </mc:AlternateContent>
      </w:r>
      <w:r w:rsidRPr="008A7D55">
        <w:rPr>
          <w:rFonts w:ascii="Tahoma" w:hAnsi="Tahoma" w:cs="Tahoma"/>
          <w:sz w:val="24"/>
        </w:rPr>
        <w:t xml:space="preserve"> </w:t>
      </w:r>
    </w:p>
    <w:p w14:paraId="75F108C2" w14:textId="77777777" w:rsidR="00727E89" w:rsidRPr="008A7D55" w:rsidRDefault="00EA5BC6" w:rsidP="008A7D55">
      <w:pPr>
        <w:rPr>
          <w:rFonts w:ascii="Tahoma" w:hAnsi="Tahoma" w:cs="Tahoma"/>
          <w:sz w:val="24"/>
        </w:rPr>
      </w:pPr>
      <w:r w:rsidRPr="008A7D55">
        <w:rPr>
          <w:rFonts w:ascii="Tahoma" w:hAnsi="Tahoma" w:cs="Tahoma"/>
          <w:sz w:val="24"/>
        </w:rPr>
        <w:t xml:space="preserve">S’agissant de l’emplacement prévu au stade de La Paix, le créneau horaire défini devra s’inscrire dans les horaires d’ouverture au public de l’équipement. </w:t>
      </w:r>
    </w:p>
    <w:p w14:paraId="3AE9EBEB" w14:textId="77777777" w:rsidR="00727E89"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1A1FF8E" w14:textId="77777777" w:rsidR="00686CC3" w:rsidRPr="008A7D55" w:rsidRDefault="00686CC3" w:rsidP="008A7D55">
      <w:pPr>
        <w:spacing w:after="24" w:line="259" w:lineRule="auto"/>
        <w:ind w:left="0" w:firstLine="0"/>
        <w:rPr>
          <w:rFonts w:ascii="Tahoma" w:hAnsi="Tahoma" w:cs="Tahoma"/>
          <w:sz w:val="24"/>
        </w:rPr>
      </w:pPr>
    </w:p>
    <w:p w14:paraId="3B0C7083" w14:textId="77777777" w:rsidR="00727E89" w:rsidRPr="008A7D55" w:rsidRDefault="00EA5BC6" w:rsidP="008A7D55">
      <w:pPr>
        <w:spacing w:after="43" w:line="259" w:lineRule="auto"/>
        <w:ind w:left="0" w:firstLine="0"/>
        <w:rPr>
          <w:rFonts w:ascii="Tahoma" w:hAnsi="Tahoma" w:cs="Tahoma"/>
          <w:sz w:val="24"/>
        </w:rPr>
      </w:pPr>
      <w:r w:rsidRPr="008A7D55">
        <w:rPr>
          <w:rFonts w:ascii="Tahoma" w:hAnsi="Tahoma" w:cs="Tahoma"/>
          <w:sz w:val="24"/>
        </w:rPr>
        <w:t xml:space="preserve"> </w:t>
      </w:r>
    </w:p>
    <w:p w14:paraId="674518C5" w14:textId="77777777" w:rsidR="00727E89" w:rsidRPr="008A7D55" w:rsidRDefault="00EA5BC6" w:rsidP="008A7D55">
      <w:pPr>
        <w:tabs>
          <w:tab w:val="center" w:pos="2725"/>
        </w:tabs>
        <w:spacing w:after="31" w:line="259" w:lineRule="auto"/>
        <w:ind w:left="-22" w:firstLine="0"/>
        <w:rPr>
          <w:rFonts w:ascii="Tahoma" w:hAnsi="Tahoma" w:cs="Tahoma"/>
          <w:sz w:val="24"/>
        </w:rPr>
      </w:pPr>
      <w:r w:rsidRPr="008A7D55">
        <w:rPr>
          <w:rFonts w:ascii="Tahoma" w:eastAsia="Calibri" w:hAnsi="Tahoma" w:cs="Tahoma"/>
          <w:noProof/>
          <w:sz w:val="24"/>
        </w:rPr>
        <w:lastRenderedPageBreak/>
        <mc:AlternateContent>
          <mc:Choice Requires="wpg">
            <w:drawing>
              <wp:inline distT="0" distB="0" distL="0" distR="0" wp14:anchorId="1EF69568" wp14:editId="74CE824E">
                <wp:extent cx="286512" cy="56388"/>
                <wp:effectExtent l="0" t="0" r="0" b="0"/>
                <wp:docPr id="6377" name="Group 6377"/>
                <wp:cNvGraphicFramePr/>
                <a:graphic xmlns:a="http://schemas.openxmlformats.org/drawingml/2006/main">
                  <a:graphicData uri="http://schemas.microsoft.com/office/word/2010/wordprocessingGroup">
                    <wpg:wgp>
                      <wpg:cNvGrpSpPr/>
                      <wpg:grpSpPr>
                        <a:xfrm>
                          <a:off x="0" y="0"/>
                          <a:ext cx="286512" cy="56388"/>
                          <a:chOff x="0" y="0"/>
                          <a:chExt cx="286512" cy="56388"/>
                        </a:xfrm>
                      </wpg:grpSpPr>
                      <wps:wsp>
                        <wps:cNvPr id="691" name="Shape 691"/>
                        <wps:cNvSpPr/>
                        <wps:spPr>
                          <a:xfrm>
                            <a:off x="22860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692" name="Shape 692"/>
                        <wps:cNvSpPr/>
                        <wps:spPr>
                          <a:xfrm>
                            <a:off x="11430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693" name="Shape 693"/>
                        <wps:cNvSpPr/>
                        <wps:spPr>
                          <a:xfrm>
                            <a:off x="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g:wgp>
                  </a:graphicData>
                </a:graphic>
              </wp:inline>
            </w:drawing>
          </mc:Choice>
          <mc:Fallback xmlns:a="http://schemas.openxmlformats.org/drawingml/2006/main">
            <w:pict>
              <v:group id="Group 6377" style="width:22.56pt;height:4.44pt;mso-position-horizontal-relative:char;mso-position-vertical-relative:line" coordsize="2865,563">
                <v:shape id="Shape 691" style="position:absolute;width:579;height:563;left:2286;top:0;" coordsize="57912,56388" path="m28956,0c44196,0,57912,12192,57912,27432c57912,44196,44196,56388,28956,56388c13716,56388,0,44196,0,27432c0,12192,13716,0,28956,0x">
                  <v:stroke weight="0pt" endcap="flat" joinstyle="miter" miterlimit="10" on="false" color="#000000" opacity="0"/>
                  <v:fill on="true" color="#393737"/>
                </v:shape>
                <v:shape id="Shape 692" style="position:absolute;width:579;height:563;left:1143;top:0;" coordsize="57912,56388" path="m28956,0c44196,0,57912,12192,57912,27432c57912,44196,44196,56388,28956,56388c13716,56388,0,44196,0,27432c0,12192,13716,0,28956,0x">
                  <v:stroke weight="0pt" endcap="flat" joinstyle="miter" miterlimit="10" on="false" color="#000000" opacity="0"/>
                  <v:fill on="true" color="#393737"/>
                </v:shape>
                <v:shape id="Shape 693" style="position:absolute;width:579;height:563;left:0;top:0;" coordsize="57912,56388" path="m28956,0c44196,0,57912,12192,57912,27432c57912,44196,44196,56388,28956,56388c13716,56388,0,44196,0,27432c0,12192,13716,0,28956,0x">
                  <v:stroke weight="0pt" endcap="flat" joinstyle="miter" miterlimit="10" on="false" color="#000000" opacity="0"/>
                  <v:fill on="true" color="#393737"/>
                </v:shape>
              </v:group>
            </w:pict>
          </mc:Fallback>
        </mc:AlternateContent>
      </w:r>
      <w:r w:rsidRPr="008A7D55">
        <w:rPr>
          <w:rFonts w:ascii="Tahoma" w:hAnsi="Tahoma" w:cs="Tahoma"/>
          <w:color w:val="3B3838"/>
          <w:sz w:val="24"/>
        </w:rPr>
        <w:tab/>
        <w:t xml:space="preserve">Tarifs d’occupation du domaine public </w:t>
      </w:r>
    </w:p>
    <w:p w14:paraId="60D42CD5"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46C8DD77" w14:textId="77777777" w:rsidR="00727E89" w:rsidRPr="008A7D55" w:rsidRDefault="00EA5BC6" w:rsidP="008A7D55">
      <w:pPr>
        <w:rPr>
          <w:rFonts w:ascii="Tahoma" w:hAnsi="Tahoma" w:cs="Tahoma"/>
          <w:sz w:val="24"/>
        </w:rPr>
      </w:pPr>
      <w:r w:rsidRPr="008A7D55">
        <w:rPr>
          <w:rFonts w:ascii="Tahoma" w:hAnsi="Tahoma" w:cs="Tahoma"/>
          <w:sz w:val="24"/>
        </w:rPr>
        <w:t xml:space="preserve">Il existe un tarif forfaitaire à l'année en fonction du nombre d'installation par semaine. La délibération n°2022-83 du 20 octobre 2022 a fixé le tarif forfaitaire suivant :  </w:t>
      </w:r>
    </w:p>
    <w:p w14:paraId="22E50243" w14:textId="77777777" w:rsidR="00727E89" w:rsidRPr="008A7D55" w:rsidRDefault="00EA5BC6" w:rsidP="008A7D55">
      <w:pPr>
        <w:spacing w:after="43" w:line="259" w:lineRule="auto"/>
        <w:ind w:left="0" w:firstLine="0"/>
        <w:rPr>
          <w:rFonts w:ascii="Tahoma" w:hAnsi="Tahoma" w:cs="Tahoma"/>
          <w:sz w:val="24"/>
        </w:rPr>
      </w:pPr>
      <w:r w:rsidRPr="008A7D55">
        <w:rPr>
          <w:rFonts w:ascii="Tahoma" w:hAnsi="Tahoma" w:cs="Tahoma"/>
          <w:sz w:val="24"/>
        </w:rPr>
        <w:t xml:space="preserve"> </w:t>
      </w:r>
    </w:p>
    <w:p w14:paraId="46948A9F" w14:textId="77777777" w:rsidR="00727E89" w:rsidRPr="008A7D55" w:rsidRDefault="00EA5BC6" w:rsidP="008A7D55">
      <w:pPr>
        <w:numPr>
          <w:ilvl w:val="0"/>
          <w:numId w:val="1"/>
        </w:numPr>
        <w:spacing w:after="39"/>
        <w:ind w:hanging="360"/>
        <w:rPr>
          <w:rFonts w:ascii="Tahoma" w:hAnsi="Tahoma" w:cs="Tahoma"/>
          <w:sz w:val="24"/>
        </w:rPr>
      </w:pPr>
      <w:r w:rsidRPr="008A7D55">
        <w:rPr>
          <w:rFonts w:ascii="Tahoma" w:hAnsi="Tahoma" w:cs="Tahoma"/>
          <w:sz w:val="24"/>
        </w:rPr>
        <w:t xml:space="preserve">1 installation / semaine = 917 euros </w:t>
      </w:r>
    </w:p>
    <w:p w14:paraId="4B96DE23" w14:textId="77777777" w:rsidR="00727E89" w:rsidRPr="008A7D55" w:rsidRDefault="00EA5BC6" w:rsidP="008A7D55">
      <w:pPr>
        <w:numPr>
          <w:ilvl w:val="0"/>
          <w:numId w:val="1"/>
        </w:numPr>
        <w:spacing w:after="39"/>
        <w:ind w:hanging="360"/>
        <w:rPr>
          <w:rFonts w:ascii="Tahoma" w:hAnsi="Tahoma" w:cs="Tahoma"/>
          <w:sz w:val="24"/>
        </w:rPr>
      </w:pPr>
      <w:r w:rsidRPr="008A7D55">
        <w:rPr>
          <w:rFonts w:ascii="Tahoma" w:hAnsi="Tahoma" w:cs="Tahoma"/>
          <w:sz w:val="24"/>
        </w:rPr>
        <w:t xml:space="preserve">2 installations / semaine = 1844 euros </w:t>
      </w:r>
    </w:p>
    <w:p w14:paraId="75D4BF86" w14:textId="77777777" w:rsidR="00727E89" w:rsidRPr="008A7D55" w:rsidRDefault="00EA5BC6" w:rsidP="008A7D55">
      <w:pPr>
        <w:numPr>
          <w:ilvl w:val="0"/>
          <w:numId w:val="1"/>
        </w:numPr>
        <w:spacing w:after="39"/>
        <w:ind w:hanging="360"/>
        <w:rPr>
          <w:rFonts w:ascii="Tahoma" w:hAnsi="Tahoma" w:cs="Tahoma"/>
          <w:sz w:val="24"/>
        </w:rPr>
      </w:pPr>
      <w:r w:rsidRPr="008A7D55">
        <w:rPr>
          <w:rFonts w:ascii="Tahoma" w:hAnsi="Tahoma" w:cs="Tahoma"/>
          <w:sz w:val="24"/>
        </w:rPr>
        <w:t xml:space="preserve">3 installations / semaine = 2628 euros </w:t>
      </w:r>
    </w:p>
    <w:p w14:paraId="7DC47D93" w14:textId="77777777" w:rsidR="00727E89" w:rsidRPr="008A7D55" w:rsidRDefault="00EA5BC6" w:rsidP="008A7D55">
      <w:pPr>
        <w:numPr>
          <w:ilvl w:val="0"/>
          <w:numId w:val="1"/>
        </w:numPr>
        <w:ind w:hanging="360"/>
        <w:rPr>
          <w:rFonts w:ascii="Tahoma" w:hAnsi="Tahoma" w:cs="Tahoma"/>
          <w:sz w:val="24"/>
        </w:rPr>
      </w:pPr>
      <w:r w:rsidRPr="008A7D55">
        <w:rPr>
          <w:rFonts w:ascii="Tahoma" w:hAnsi="Tahoma" w:cs="Tahoma"/>
          <w:sz w:val="24"/>
        </w:rPr>
        <w:t xml:space="preserve">4 installations / semaine = 3285,50 euros  </w:t>
      </w:r>
    </w:p>
    <w:p w14:paraId="76126104"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3A20D6F5"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8E33C43" w14:textId="77777777" w:rsidR="00727E89" w:rsidRPr="008A7D55" w:rsidRDefault="00EA5BC6" w:rsidP="008A7D55">
      <w:pPr>
        <w:spacing w:after="48" w:line="259" w:lineRule="auto"/>
        <w:ind w:left="0" w:firstLine="0"/>
        <w:rPr>
          <w:rFonts w:ascii="Tahoma" w:hAnsi="Tahoma" w:cs="Tahoma"/>
          <w:sz w:val="24"/>
        </w:rPr>
      </w:pPr>
      <w:r w:rsidRPr="008A7D55">
        <w:rPr>
          <w:rFonts w:ascii="Tahoma" w:hAnsi="Tahoma" w:cs="Tahoma"/>
          <w:sz w:val="24"/>
        </w:rPr>
        <w:t xml:space="preserve"> </w:t>
      </w:r>
    </w:p>
    <w:p w14:paraId="608BA636" w14:textId="1AAC525E" w:rsidR="00727E89" w:rsidRPr="008A7D55" w:rsidRDefault="00EA5BC6" w:rsidP="008A7D55">
      <w:pPr>
        <w:pStyle w:val="Titre1"/>
        <w:tabs>
          <w:tab w:val="center" w:pos="2880"/>
        </w:tabs>
        <w:ind w:left="-428" w:firstLine="0"/>
        <w:jc w:val="both"/>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3169EE23" wp14:editId="47E17BAC">
                <wp:extent cx="534924" cy="76200"/>
                <wp:effectExtent l="0" t="0" r="0" b="0"/>
                <wp:docPr id="6373" name="Group 6373"/>
                <wp:cNvGraphicFramePr/>
                <a:graphic xmlns:a="http://schemas.openxmlformats.org/drawingml/2006/main">
                  <a:graphicData uri="http://schemas.microsoft.com/office/word/2010/wordprocessingGroup">
                    <wpg:wgp>
                      <wpg:cNvGrpSpPr/>
                      <wpg:grpSpPr>
                        <a:xfrm>
                          <a:off x="0" y="0"/>
                          <a:ext cx="534924" cy="76200"/>
                          <a:chOff x="0" y="0"/>
                          <a:chExt cx="534924" cy="76200"/>
                        </a:xfrm>
                      </wpg:grpSpPr>
                      <wps:wsp>
                        <wps:cNvPr id="684" name="Shape 684"/>
                        <wps:cNvSpPr/>
                        <wps:spPr>
                          <a:xfrm>
                            <a:off x="458724" y="0"/>
                            <a:ext cx="76200" cy="76200"/>
                          </a:xfrm>
                          <a:custGeom>
                            <a:avLst/>
                            <a:gdLst/>
                            <a:ahLst/>
                            <a:cxnLst/>
                            <a:rect l="0" t="0" r="0" b="0"/>
                            <a:pathLst>
                              <a:path w="76200" h="76200">
                                <a:moveTo>
                                  <a:pt x="38100" y="0"/>
                                </a:moveTo>
                                <a:cubicBezTo>
                                  <a:pt x="57912" y="0"/>
                                  <a:pt x="76200" y="16764"/>
                                  <a:pt x="76200" y="38100"/>
                                </a:cubicBezTo>
                                <a:cubicBezTo>
                                  <a:pt x="76200" y="59436"/>
                                  <a:pt x="57912"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85" name="Shape 685"/>
                        <wps:cNvSpPr/>
                        <wps:spPr>
                          <a:xfrm>
                            <a:off x="306324" y="0"/>
                            <a:ext cx="76200" cy="76200"/>
                          </a:xfrm>
                          <a:custGeom>
                            <a:avLst/>
                            <a:gdLst/>
                            <a:ahLst/>
                            <a:cxnLst/>
                            <a:rect l="0" t="0" r="0" b="0"/>
                            <a:pathLst>
                              <a:path w="76200" h="76200">
                                <a:moveTo>
                                  <a:pt x="38100" y="0"/>
                                </a:moveTo>
                                <a:cubicBezTo>
                                  <a:pt x="57912" y="0"/>
                                  <a:pt x="76200" y="16764"/>
                                  <a:pt x="76200" y="38100"/>
                                </a:cubicBezTo>
                                <a:cubicBezTo>
                                  <a:pt x="76200" y="59436"/>
                                  <a:pt x="57912"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86" name="Shape 686"/>
                        <wps:cNvSpPr/>
                        <wps:spPr>
                          <a:xfrm>
                            <a:off x="153924" y="0"/>
                            <a:ext cx="76200" cy="76200"/>
                          </a:xfrm>
                          <a:custGeom>
                            <a:avLst/>
                            <a:gdLst/>
                            <a:ahLst/>
                            <a:cxnLst/>
                            <a:rect l="0" t="0" r="0" b="0"/>
                            <a:pathLst>
                              <a:path w="76200" h="76200">
                                <a:moveTo>
                                  <a:pt x="38100" y="0"/>
                                </a:moveTo>
                                <a:cubicBezTo>
                                  <a:pt x="57912" y="0"/>
                                  <a:pt x="76200" y="16764"/>
                                  <a:pt x="76200" y="38100"/>
                                </a:cubicBezTo>
                                <a:cubicBezTo>
                                  <a:pt x="76200" y="59436"/>
                                  <a:pt x="57912"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687" name="Shape 687"/>
                        <wps:cNvSpPr/>
                        <wps:spPr>
                          <a:xfrm>
                            <a:off x="0" y="0"/>
                            <a:ext cx="77724" cy="76200"/>
                          </a:xfrm>
                          <a:custGeom>
                            <a:avLst/>
                            <a:gdLst/>
                            <a:ahLst/>
                            <a:cxnLst/>
                            <a:rect l="0" t="0" r="0" b="0"/>
                            <a:pathLst>
                              <a:path w="77724" h="76200">
                                <a:moveTo>
                                  <a:pt x="38100" y="0"/>
                                </a:moveTo>
                                <a:lnTo>
                                  <a:pt x="39624" y="0"/>
                                </a:lnTo>
                                <a:cubicBezTo>
                                  <a:pt x="59436" y="0"/>
                                  <a:pt x="77724" y="16764"/>
                                  <a:pt x="77724" y="38100"/>
                                </a:cubicBezTo>
                                <a:cubicBezTo>
                                  <a:pt x="77724" y="59436"/>
                                  <a:pt x="59436" y="76200"/>
                                  <a:pt x="39624" y="76200"/>
                                </a:cubicBezTo>
                                <a:lnTo>
                                  <a:pt x="38100" y="76200"/>
                                </a:ln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6373" style="width:42.12pt;height:6pt;mso-position-horizontal-relative:char;mso-position-vertical-relative:line" coordsize="5349,762">
                <v:shape id="Shape 684" style="position:absolute;width:762;height:762;left:4587;top:0;" coordsize="76200,76200" path="m38100,0c57912,0,76200,16764,76200,38100c76200,59436,57912,76200,38100,76200c16764,76200,0,59436,0,38100c0,16764,16764,0,38100,0x">
                  <v:stroke weight="0pt" endcap="flat" joinstyle="miter" miterlimit="10" on="false" color="#000000" opacity="0"/>
                  <v:fill on="true" color="#009fa9"/>
                </v:shape>
                <v:shape id="Shape 685" style="position:absolute;width:762;height:762;left:3063;top:0;" coordsize="76200,76200" path="m38100,0c57912,0,76200,16764,76200,38100c76200,59436,57912,76200,38100,76200c16764,76200,0,59436,0,38100c0,16764,16764,0,38100,0x">
                  <v:stroke weight="0pt" endcap="flat" joinstyle="miter" miterlimit="10" on="false" color="#000000" opacity="0"/>
                  <v:fill on="true" color="#009fa9"/>
                </v:shape>
                <v:shape id="Shape 686" style="position:absolute;width:762;height:762;left:1539;top:0;" coordsize="76200,76200" path="m38100,0c57912,0,76200,16764,76200,38100c76200,59436,57912,76200,38100,76200c16764,76200,0,59436,0,38100c0,16764,16764,0,38100,0x">
                  <v:stroke weight="0pt" endcap="flat" joinstyle="miter" miterlimit="10" on="false" color="#000000" opacity="0"/>
                  <v:fill on="true" color="#009fa9"/>
                </v:shape>
                <v:shape id="Shape 687" style="position:absolute;width:777;height:762;left:0;top:0;" coordsize="77724,76200" path="m38100,0l39624,0c59436,0,77724,16764,77724,38100c77724,59436,59436,76200,39624,76200l38100,76200c18288,76200,0,59436,0,38100c0,16764,18288,0,38100,0x">
                  <v:stroke weight="0pt" endcap="flat" joinstyle="miter" miterlimit="10" on="false" color="#000000" opacity="0"/>
                  <v:fill on="true" color="#009fa9"/>
                </v:shape>
              </v:group>
            </w:pict>
          </mc:Fallback>
        </mc:AlternateContent>
      </w:r>
      <w:r w:rsidRPr="008A7D55">
        <w:rPr>
          <w:rFonts w:ascii="Tahoma" w:hAnsi="Tahoma" w:cs="Tahoma"/>
          <w:sz w:val="24"/>
        </w:rPr>
        <w:tab/>
        <w:t xml:space="preserve">4. </w:t>
      </w:r>
      <w:r w:rsidR="00E73D2B">
        <w:rPr>
          <w:rFonts w:ascii="Tahoma" w:hAnsi="Tahoma" w:cs="Tahoma"/>
          <w:sz w:val="24"/>
        </w:rPr>
        <w:t xml:space="preserve">Les conditions </w:t>
      </w:r>
      <w:r w:rsidRPr="008A7D55">
        <w:rPr>
          <w:rFonts w:ascii="Tahoma" w:hAnsi="Tahoma" w:cs="Tahoma"/>
          <w:sz w:val="24"/>
        </w:rPr>
        <w:t xml:space="preserve">à respecter </w:t>
      </w:r>
    </w:p>
    <w:p w14:paraId="68745795"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250D388"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1CFF189" w14:textId="77777777" w:rsidR="00727E89" w:rsidRPr="008A7D55" w:rsidRDefault="00EA5BC6" w:rsidP="008A7D55">
      <w:pPr>
        <w:rPr>
          <w:rFonts w:ascii="Tahoma" w:hAnsi="Tahoma" w:cs="Tahoma"/>
          <w:sz w:val="24"/>
        </w:rPr>
      </w:pPr>
      <w:r w:rsidRPr="008A7D55">
        <w:rPr>
          <w:rFonts w:ascii="Tahoma" w:hAnsi="Tahoma" w:cs="Tahoma"/>
          <w:sz w:val="24"/>
        </w:rPr>
        <w:t xml:space="preserve">Il est formellement interdit de tracer au sol l’emplacement et de poser des affiches publicitaires. </w:t>
      </w:r>
    </w:p>
    <w:p w14:paraId="2171C22E"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2433150A" w14:textId="77777777" w:rsidR="00727E89" w:rsidRPr="008A7D55" w:rsidRDefault="00EA5BC6" w:rsidP="008A7D55">
      <w:pPr>
        <w:spacing w:after="0" w:line="259" w:lineRule="auto"/>
        <w:ind w:left="0" w:firstLine="0"/>
        <w:rPr>
          <w:rFonts w:ascii="Tahoma" w:hAnsi="Tahoma" w:cs="Tahoma"/>
          <w:sz w:val="24"/>
        </w:rPr>
      </w:pPr>
      <w:r w:rsidRPr="008A7D55">
        <w:rPr>
          <w:rFonts w:ascii="Tahoma" w:hAnsi="Tahoma" w:cs="Tahoma"/>
          <w:sz w:val="24"/>
        </w:rPr>
        <w:t xml:space="preserve"> </w:t>
      </w:r>
    </w:p>
    <w:p w14:paraId="56BADF32"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A1174B4" w14:textId="77777777" w:rsidR="00727E89" w:rsidRPr="008A7D55" w:rsidRDefault="00EA5BC6" w:rsidP="008A7D55">
      <w:pPr>
        <w:rPr>
          <w:rFonts w:ascii="Tahoma" w:hAnsi="Tahoma" w:cs="Tahoma"/>
          <w:sz w:val="24"/>
        </w:rPr>
      </w:pPr>
      <w:r w:rsidRPr="008A7D55">
        <w:rPr>
          <w:rFonts w:ascii="Tahoma" w:hAnsi="Tahoma" w:cs="Tahoma"/>
          <w:sz w:val="24"/>
        </w:rPr>
        <w:t xml:space="preserve">Le Food-Truck ne doit, en aucun cas, engendrer de nuisances tant pour le voisinage que pour l’accès des personnes au domaine public, qui doit demeurer libre et sans entrave. Il doit, de surcroît, s’engager à libérer l’emplacement à l’issue du créneau horaire auquel il est soumis, et laisser celui-ci propre et sans détritus.  </w:t>
      </w:r>
    </w:p>
    <w:p w14:paraId="6AB6FAAD"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8BB9E29" w14:textId="4A981B18" w:rsidR="00727E89" w:rsidRPr="008A7D55" w:rsidRDefault="00EA5BC6" w:rsidP="008A7D55">
      <w:pPr>
        <w:rPr>
          <w:rFonts w:ascii="Tahoma" w:hAnsi="Tahoma" w:cs="Tahoma"/>
          <w:sz w:val="24"/>
        </w:rPr>
      </w:pPr>
      <w:r w:rsidRPr="008A7D55">
        <w:rPr>
          <w:rFonts w:ascii="Tahoma" w:hAnsi="Tahoma" w:cs="Tahoma"/>
          <w:sz w:val="24"/>
        </w:rPr>
        <w:t>Le véhicule utilisé doit être roulant et en bon état pour venir sur site et en repartir de manière autonome.</w:t>
      </w:r>
      <w:r w:rsidR="001761A4">
        <w:rPr>
          <w:rFonts w:ascii="Tahoma" w:hAnsi="Tahoma" w:cs="Tahoma"/>
          <w:sz w:val="24"/>
        </w:rPr>
        <w:t xml:space="preserve"> </w:t>
      </w:r>
      <w:r w:rsidRPr="008A7D55">
        <w:rPr>
          <w:rFonts w:ascii="Tahoma" w:hAnsi="Tahoma" w:cs="Tahoma"/>
          <w:sz w:val="24"/>
        </w:rPr>
        <w:t>Il ne devra, en outre,</w:t>
      </w:r>
      <w:r w:rsidR="001761A4">
        <w:rPr>
          <w:rFonts w:ascii="Tahoma" w:hAnsi="Tahoma" w:cs="Tahoma"/>
          <w:sz w:val="24"/>
        </w:rPr>
        <w:t xml:space="preserve"> </w:t>
      </w:r>
      <w:r w:rsidRPr="008A7D55">
        <w:rPr>
          <w:rFonts w:ascii="Tahoma" w:hAnsi="Tahoma" w:cs="Tahoma"/>
          <w:sz w:val="24"/>
        </w:rPr>
        <w:t xml:space="preserve">disposer d’aucune peinture ou décoration extérieure qui pourrait heurter le public ou l’intégrité des personnes. </w:t>
      </w:r>
    </w:p>
    <w:p w14:paraId="20AF402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7E3D9114" w14:textId="77777777" w:rsidR="00727E89" w:rsidRPr="008A7D55" w:rsidRDefault="00EA5BC6" w:rsidP="008A7D55">
      <w:pPr>
        <w:rPr>
          <w:rFonts w:ascii="Tahoma" w:hAnsi="Tahoma" w:cs="Tahoma"/>
          <w:sz w:val="24"/>
        </w:rPr>
      </w:pPr>
      <w:r w:rsidRPr="008A7D55">
        <w:rPr>
          <w:rFonts w:ascii="Tahoma" w:hAnsi="Tahoma" w:cs="Tahoma"/>
          <w:sz w:val="24"/>
        </w:rPr>
        <w:t xml:space="preserve">Les emplacements proposés ne sont pas alimentés en électricité et en eau. Le </w:t>
      </w:r>
      <w:proofErr w:type="spellStart"/>
      <w:r w:rsidRPr="008A7D55">
        <w:rPr>
          <w:rFonts w:ascii="Tahoma" w:hAnsi="Tahoma" w:cs="Tahoma"/>
          <w:sz w:val="24"/>
        </w:rPr>
        <w:t>FoodTruck</w:t>
      </w:r>
      <w:proofErr w:type="spellEnd"/>
      <w:r w:rsidRPr="008A7D55">
        <w:rPr>
          <w:rFonts w:ascii="Tahoma" w:hAnsi="Tahoma" w:cs="Tahoma"/>
          <w:sz w:val="24"/>
        </w:rPr>
        <w:t xml:space="preserve"> ne pourra pas installer de compteur électrique privé sur le domaine public ; il doit impérativement être autonome pour ses consommations d’énergie et disposer de matériel propre à éviter toute nuisance de voisinage. Ainsi, en cas d’utilisation d’un groupe électrogène, il convient de s’assurer que le matériel répond aux normes en vigueur pour un maximum de 65DB. Une copie de la fiche technique, et éventuellement de la facture du groupe électrogène, doit alors être jointe au dossier de candidature. Le Food-Truck devra également disposer d’un système de recyclage de l’eau.  </w:t>
      </w:r>
    </w:p>
    <w:p w14:paraId="1AF395D8"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DC83066" w14:textId="77777777" w:rsidR="00727E89" w:rsidRPr="008A7D55" w:rsidRDefault="00EA5BC6" w:rsidP="008A7D55">
      <w:pPr>
        <w:rPr>
          <w:rFonts w:ascii="Tahoma" w:hAnsi="Tahoma" w:cs="Tahoma"/>
          <w:sz w:val="24"/>
        </w:rPr>
      </w:pPr>
      <w:r w:rsidRPr="008A7D55">
        <w:rPr>
          <w:rFonts w:ascii="Tahoma" w:eastAsia="Calibri" w:hAnsi="Tahoma" w:cs="Tahoma"/>
          <w:noProof/>
          <w:sz w:val="24"/>
        </w:rPr>
        <w:lastRenderedPageBreak/>
        <mc:AlternateContent>
          <mc:Choice Requires="wpg">
            <w:drawing>
              <wp:anchor distT="0" distB="0" distL="114300" distR="114300" simplePos="0" relativeHeight="251662336" behindDoc="0" locked="0" layoutInCell="1" allowOverlap="1" wp14:anchorId="30524FD9" wp14:editId="60CE13EB">
                <wp:simplePos x="0" y="0"/>
                <wp:positionH relativeFrom="page">
                  <wp:posOffset>0</wp:posOffset>
                </wp:positionH>
                <wp:positionV relativeFrom="page">
                  <wp:posOffset>9941052</wp:posOffset>
                </wp:positionV>
                <wp:extent cx="7560564" cy="457201"/>
                <wp:effectExtent l="0" t="0" r="0" b="0"/>
                <wp:wrapTopAndBottom/>
                <wp:docPr id="7234" name="Group 7234"/>
                <wp:cNvGraphicFramePr/>
                <a:graphic xmlns:a="http://schemas.openxmlformats.org/drawingml/2006/main">
                  <a:graphicData uri="http://schemas.microsoft.com/office/word/2010/wordprocessingGroup">
                    <wpg:wgp>
                      <wpg:cNvGrpSpPr/>
                      <wpg:grpSpPr>
                        <a:xfrm>
                          <a:off x="0" y="0"/>
                          <a:ext cx="7560564" cy="457201"/>
                          <a:chOff x="0" y="0"/>
                          <a:chExt cx="7560564" cy="457201"/>
                        </a:xfrm>
                      </wpg:grpSpPr>
                      <wps:wsp>
                        <wps:cNvPr id="779" name="Shape 779"/>
                        <wps:cNvSpPr/>
                        <wps:spPr>
                          <a:xfrm>
                            <a:off x="0" y="434341"/>
                            <a:ext cx="7560564" cy="0"/>
                          </a:xfrm>
                          <a:custGeom>
                            <a:avLst/>
                            <a:gdLst/>
                            <a:ahLst/>
                            <a:cxnLst/>
                            <a:rect l="0" t="0" r="0" b="0"/>
                            <a:pathLst>
                              <a:path w="7560564">
                                <a:moveTo>
                                  <a:pt x="7560564" y="0"/>
                                </a:moveTo>
                                <a:lnTo>
                                  <a:pt x="0"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7821" name="Shape 7821"/>
                        <wps:cNvSpPr/>
                        <wps:spPr>
                          <a:xfrm>
                            <a:off x="6510528" y="0"/>
                            <a:ext cx="477011" cy="371856"/>
                          </a:xfrm>
                          <a:custGeom>
                            <a:avLst/>
                            <a:gdLst/>
                            <a:ahLst/>
                            <a:cxnLst/>
                            <a:rect l="0" t="0" r="0" b="0"/>
                            <a:pathLst>
                              <a:path w="477011" h="371856">
                                <a:moveTo>
                                  <a:pt x="0" y="0"/>
                                </a:moveTo>
                                <a:lnTo>
                                  <a:pt x="477011" y="0"/>
                                </a:lnTo>
                                <a:lnTo>
                                  <a:pt x="477011" y="371856"/>
                                </a:lnTo>
                                <a:lnTo>
                                  <a:pt x="0" y="371856"/>
                                </a:lnTo>
                                <a:lnTo>
                                  <a:pt x="0" y="0"/>
                                </a:lnTo>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81" name="Shape 781"/>
                        <wps:cNvSpPr/>
                        <wps:spPr>
                          <a:xfrm>
                            <a:off x="7010400" y="45720"/>
                            <a:ext cx="265176" cy="323089"/>
                          </a:xfrm>
                          <a:custGeom>
                            <a:avLst/>
                            <a:gdLst/>
                            <a:ahLst/>
                            <a:cxnLst/>
                            <a:rect l="0" t="0" r="0" b="0"/>
                            <a:pathLst>
                              <a:path w="265176" h="323089">
                                <a:moveTo>
                                  <a:pt x="0" y="0"/>
                                </a:moveTo>
                                <a:lnTo>
                                  <a:pt x="150876" y="0"/>
                                </a:lnTo>
                                <a:lnTo>
                                  <a:pt x="265176" y="199644"/>
                                </a:lnTo>
                                <a:lnTo>
                                  <a:pt x="265176" y="323089"/>
                                </a:lnTo>
                                <a:lnTo>
                                  <a:pt x="0" y="323089"/>
                                </a:lnTo>
                                <a:lnTo>
                                  <a:pt x="0" y="0"/>
                                </a:ln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82" name="Shape 782"/>
                        <wps:cNvSpPr/>
                        <wps:spPr>
                          <a:xfrm>
                            <a:off x="7048500" y="92963"/>
                            <a:ext cx="179832" cy="144780"/>
                          </a:xfrm>
                          <a:custGeom>
                            <a:avLst/>
                            <a:gdLst/>
                            <a:ahLst/>
                            <a:cxnLst/>
                            <a:rect l="0" t="0" r="0" b="0"/>
                            <a:pathLst>
                              <a:path w="179832" h="144780">
                                <a:moveTo>
                                  <a:pt x="0" y="0"/>
                                </a:moveTo>
                                <a:lnTo>
                                  <a:pt x="92964" y="0"/>
                                </a:lnTo>
                                <a:lnTo>
                                  <a:pt x="179832" y="144780"/>
                                </a:lnTo>
                                <a:lnTo>
                                  <a:pt x="0" y="14478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2" name="Shape 7822"/>
                        <wps:cNvSpPr/>
                        <wps:spPr>
                          <a:xfrm>
                            <a:off x="6571488" y="57912"/>
                            <a:ext cx="350520" cy="179832"/>
                          </a:xfrm>
                          <a:custGeom>
                            <a:avLst/>
                            <a:gdLst/>
                            <a:ahLst/>
                            <a:cxnLst/>
                            <a:rect l="0" t="0" r="0" b="0"/>
                            <a:pathLst>
                              <a:path w="350520" h="179832">
                                <a:moveTo>
                                  <a:pt x="0" y="0"/>
                                </a:moveTo>
                                <a:lnTo>
                                  <a:pt x="350520" y="0"/>
                                </a:lnTo>
                                <a:lnTo>
                                  <a:pt x="350520"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 name="Shape 784"/>
                        <wps:cNvSpPr/>
                        <wps:spPr>
                          <a:xfrm>
                            <a:off x="6559297" y="330709"/>
                            <a:ext cx="124968" cy="126492"/>
                          </a:xfrm>
                          <a:custGeom>
                            <a:avLst/>
                            <a:gdLst/>
                            <a:ahLst/>
                            <a:cxnLst/>
                            <a:rect l="0" t="0" r="0" b="0"/>
                            <a:pathLst>
                              <a:path w="124968" h="126492">
                                <a:moveTo>
                                  <a:pt x="62484" y="0"/>
                                </a:moveTo>
                                <a:cubicBezTo>
                                  <a:pt x="97536" y="0"/>
                                  <a:pt x="124968" y="28956"/>
                                  <a:pt x="124968" y="64008"/>
                                </a:cubicBezTo>
                                <a:cubicBezTo>
                                  <a:pt x="124968" y="97536"/>
                                  <a:pt x="97536" y="126492"/>
                                  <a:pt x="62484" y="126492"/>
                                </a:cubicBezTo>
                                <a:cubicBezTo>
                                  <a:pt x="27432" y="126492"/>
                                  <a:pt x="0" y="97536"/>
                                  <a:pt x="0" y="64008"/>
                                </a:cubicBezTo>
                                <a:cubicBezTo>
                                  <a:pt x="0" y="28956"/>
                                  <a:pt x="27432" y="0"/>
                                  <a:pt x="62484"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85" name="Shape 785"/>
                        <wps:cNvSpPr/>
                        <wps:spPr>
                          <a:xfrm>
                            <a:off x="6559297" y="330709"/>
                            <a:ext cx="124968" cy="126492"/>
                          </a:xfrm>
                          <a:custGeom>
                            <a:avLst/>
                            <a:gdLst/>
                            <a:ahLst/>
                            <a:cxnLst/>
                            <a:rect l="0" t="0" r="0" b="0"/>
                            <a:pathLst>
                              <a:path w="124968" h="126492">
                                <a:moveTo>
                                  <a:pt x="62484" y="0"/>
                                </a:moveTo>
                                <a:cubicBezTo>
                                  <a:pt x="27432" y="0"/>
                                  <a:pt x="0" y="28956"/>
                                  <a:pt x="0" y="64008"/>
                                </a:cubicBezTo>
                                <a:cubicBezTo>
                                  <a:pt x="0" y="97536"/>
                                  <a:pt x="27432" y="126492"/>
                                  <a:pt x="62484" y="126492"/>
                                </a:cubicBezTo>
                                <a:cubicBezTo>
                                  <a:pt x="97536" y="126492"/>
                                  <a:pt x="124968" y="97536"/>
                                  <a:pt x="124968" y="64008"/>
                                </a:cubicBezTo>
                                <a:cubicBezTo>
                                  <a:pt x="124968" y="28956"/>
                                  <a:pt x="97536" y="0"/>
                                  <a:pt x="62484"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786" name="Shape 786"/>
                        <wps:cNvSpPr/>
                        <wps:spPr>
                          <a:xfrm>
                            <a:off x="7078981" y="330709"/>
                            <a:ext cx="126492" cy="126492"/>
                          </a:xfrm>
                          <a:custGeom>
                            <a:avLst/>
                            <a:gdLst/>
                            <a:ahLst/>
                            <a:cxnLst/>
                            <a:rect l="0" t="0" r="0" b="0"/>
                            <a:pathLst>
                              <a:path w="126492" h="126492">
                                <a:moveTo>
                                  <a:pt x="64008" y="0"/>
                                </a:moveTo>
                                <a:cubicBezTo>
                                  <a:pt x="97536" y="0"/>
                                  <a:pt x="126492" y="28956"/>
                                  <a:pt x="126492" y="64008"/>
                                </a:cubicBezTo>
                                <a:cubicBezTo>
                                  <a:pt x="126492" y="97536"/>
                                  <a:pt x="97536" y="126492"/>
                                  <a:pt x="64008" y="126492"/>
                                </a:cubicBezTo>
                                <a:cubicBezTo>
                                  <a:pt x="28956" y="126492"/>
                                  <a:pt x="0" y="97536"/>
                                  <a:pt x="0" y="64008"/>
                                </a:cubicBezTo>
                                <a:cubicBezTo>
                                  <a:pt x="0" y="28956"/>
                                  <a:pt x="28956" y="0"/>
                                  <a:pt x="64008"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87" name="Shape 787"/>
                        <wps:cNvSpPr/>
                        <wps:spPr>
                          <a:xfrm>
                            <a:off x="7078981" y="330709"/>
                            <a:ext cx="126492" cy="126492"/>
                          </a:xfrm>
                          <a:custGeom>
                            <a:avLst/>
                            <a:gdLst/>
                            <a:ahLst/>
                            <a:cxnLst/>
                            <a:rect l="0" t="0" r="0" b="0"/>
                            <a:pathLst>
                              <a:path w="126492" h="126492">
                                <a:moveTo>
                                  <a:pt x="64008" y="0"/>
                                </a:moveTo>
                                <a:cubicBezTo>
                                  <a:pt x="28956" y="0"/>
                                  <a:pt x="0" y="28956"/>
                                  <a:pt x="0" y="64008"/>
                                </a:cubicBezTo>
                                <a:cubicBezTo>
                                  <a:pt x="0" y="97536"/>
                                  <a:pt x="28956" y="126492"/>
                                  <a:pt x="64008" y="126492"/>
                                </a:cubicBezTo>
                                <a:cubicBezTo>
                                  <a:pt x="97536" y="126492"/>
                                  <a:pt x="126492" y="97536"/>
                                  <a:pt x="126492" y="64008"/>
                                </a:cubicBezTo>
                                <a:cubicBezTo>
                                  <a:pt x="126492" y="28956"/>
                                  <a:pt x="97536" y="0"/>
                                  <a:pt x="64008"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788" name="Rectangle 788"/>
                        <wps:cNvSpPr/>
                        <wps:spPr>
                          <a:xfrm>
                            <a:off x="6697981" y="115171"/>
                            <a:ext cx="93542" cy="158137"/>
                          </a:xfrm>
                          <a:prstGeom prst="rect">
                            <a:avLst/>
                          </a:prstGeom>
                          <a:ln>
                            <a:noFill/>
                          </a:ln>
                        </wps:spPr>
                        <wps:txbx>
                          <w:txbxContent>
                            <w:p w14:paraId="42A62663" w14:textId="77777777" w:rsidR="00727E89" w:rsidRDefault="00EA5BC6">
                              <w:pPr>
                                <w:spacing w:after="160" w:line="259" w:lineRule="auto"/>
                                <w:ind w:left="0" w:firstLine="0"/>
                                <w:jc w:val="left"/>
                              </w:pPr>
                              <w:r>
                                <w:rPr>
                                  <w:color w:val="009FA9"/>
                                  <w:w w:val="111"/>
                                  <w:sz w:val="20"/>
                                </w:rPr>
                                <w:t>3</w:t>
                              </w:r>
                            </w:p>
                          </w:txbxContent>
                        </wps:txbx>
                        <wps:bodyPr horzOverflow="overflow" vert="horz" lIns="0" tIns="0" rIns="0" bIns="0" rtlCol="0">
                          <a:noAutofit/>
                        </wps:bodyPr>
                      </wps:wsp>
                      <wps:wsp>
                        <wps:cNvPr id="789" name="Rectangle 789"/>
                        <wps:cNvSpPr/>
                        <wps:spPr>
                          <a:xfrm>
                            <a:off x="6768084" y="115171"/>
                            <a:ext cx="46603" cy="158137"/>
                          </a:xfrm>
                          <a:prstGeom prst="rect">
                            <a:avLst/>
                          </a:prstGeom>
                          <a:ln>
                            <a:noFill/>
                          </a:ln>
                        </wps:spPr>
                        <wps:txbx>
                          <w:txbxContent>
                            <w:p w14:paraId="684BBE4A" w14:textId="77777777" w:rsidR="00727E89" w:rsidRDefault="00EA5BC6">
                              <w:pPr>
                                <w:spacing w:after="160" w:line="259" w:lineRule="auto"/>
                                <w:ind w:left="0" w:firstLine="0"/>
                                <w:jc w:val="left"/>
                              </w:pPr>
                              <w:r>
                                <w:rPr>
                                  <w:color w:val="009FA9"/>
                                  <w:sz w:val="20"/>
                                </w:rPr>
                                <w:t xml:space="preserve"> </w:t>
                              </w:r>
                            </w:p>
                          </w:txbxContent>
                        </wps:txbx>
                        <wps:bodyPr horzOverflow="overflow" vert="horz" lIns="0" tIns="0" rIns="0" bIns="0" rtlCol="0">
                          <a:noAutofit/>
                        </wps:bodyPr>
                      </wps:wsp>
                    </wpg:wgp>
                  </a:graphicData>
                </a:graphic>
              </wp:anchor>
            </w:drawing>
          </mc:Choice>
          <mc:Fallback>
            <w:pict>
              <v:group w14:anchorId="30524FD9" id="Group 7234" o:spid="_x0000_s1056" style="position:absolute;left:0;text-align:left;margin-left:0;margin-top:782.75pt;width:595.3pt;height:36pt;z-index:251662336;mso-position-horizontal-relative:page;mso-position-vertical-relative:page" coordsize="756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XVAYAAKwqAAAOAAAAZHJzL2Uyb0RvYy54bWzsWm1vozgQ/n7S/QfE92t4f4marvZ2r9VJ&#10;p93V7t4PcAgkSICRoU26v/7GY4wh0Iakd9lT01YKBtvjmbGfx4OZ63e7PNMeYlaltFjo5pWha3ER&#10;0VVarBf6399vfwt0rapJsSIZLeKF/hhX+rubX3+53pbz2KIbmq1ipoGQoppvy4W+qetyPptV0SbO&#10;SXVFy7iAyoSynNRwy9azFSNbkJ5nM8swvNmWslXJaBRXFTz9KCr1G5SfJHFUf06SKq61bKGDbjX+&#10;Mvxd8t/ZzTWZrxkpN2nUqEFO0CInaQGDtqI+kppo9ywdiMrTiNGKJvVVRPMZTZI0itEGsMY09qy5&#10;Y/S+RFvW8+26bN0Ert3z08lio08Pd6z8Vn5h4IltuQZf4B23ZZewnF9BS22HLntsXRbvai2Ch77r&#10;Ga7n6FoEdY7rgxXCp9EGHD/oFm3+eL7jTA476ymzLWF5VMoD1cs88G1DyhgdW83BA1+Ylq7AFj/U&#10;tYLksEyxgcYfoFuwVeukal6Bv570kGPDf+OFUTfhqmsNJfPovqrvYoq+Jg9/VbVYlCtZIhtZinaF&#10;LDJY2s8u6pLUvB9Xkxe1rZos/iynD/F3irU1n6Z2IuUcg4KqTVZ02wKQOq1EHTTnw9xcNwUcGspd&#10;47ICtfAAuLBgCMA9yUiNuIGVXqzAbuiRFXDhEy68jKX6MYu5rlnxNU5gskBhE/tVbL38kDHtgXCA&#10;G+Hte5wyFANNeZ8kzbK2lzHWy4A/fE6yckMaWXzmQUwzAJYbSVxojNyyLzZqtBEEAzAFOyXNgKy2&#10;E6pFi7rtXwA54oAda3lxSVePCE10CCCAg/QcUAgscw8L/Am4hA8PkDkMBs81DdcC+pdLBexvsO/4&#10;vmGCfM4Ztm8Grtc4WzJOd9H8p4iQmmxaRfjUqHVfIjb6613V9lEhZUl7cQ0K2DzZsGe9bCWv3cEn&#10;N5TkIoSADhNROUBkntawM2dpDlCzfI6Qo+D5IqAhzAfYPYT4S4LnAJ3HgRPwZzichWGx4q7NJ1cB&#10;1ALw+l4DUMs2AkmqZweo1IQDVChyOkBN1wi4VQcBKgeFhmYYeo7TLv0xOHdaNypKoIy1Fj6f3FCh&#10;TgiLMlrFQv4bsPn+ypdD9Zr23cG2yxff5F3XN5zAbYAdWqFn94Ft+mFgWwLYpuP4gVxfZwe21ASA&#10;3ShyOrC5ofAKchDXckyO667xcsOV1+7GO7mh9KQUcilIvcW/hiEvaQu2AEe9t8UAnhyDVc/1TScQ&#10;EbLrhyb2Vpuw7UL8zMMyvlwFbgXxnx2rUhOOVaHI6ViVsg6CtdOwZ73El7z2wNp1k2wgr92GfbC+&#10;9ij5YiEKm0IfoRjJTd5MPdeFrcXHncW2Dd/AMFgh1LSc0AP8IkItzwkRwbCazo5QqQlHqFBkDKGe&#10;5QT9fVK9y0b3yzT6Pf4hwkyBldB37U68DO+S+DosBwMIW0EoXt5H6jx4wQiafaEvvX83ECqGBa6T&#10;QpUejXGdOmWTqoMZ6A/RvxMDWr7DIyFOru3UyQFFkD7QQzw+zi7RZ+AnNTpSkRxYWSMZqq/6pQQV&#10;vZO8Swoq3H3Gco8MKS6bsZ6A1RMgPB3PA2pQAw/ZRIFa1U2iqOd4r0PCA2U6dceRVafjgLGUMkcw&#10;1vTIyrRM2D7FVwFWrPC9/l/5KNALfsYPFl90VnlJ7ATBQD+ewoP7yfGUb/hBGMDRJWy64/EUxlD/&#10;i3hKaHIgnsIIp3vucGI8JQYbj6faumOh3HYc8IOCsiKkNgJpbVJ1k8hKEMZPi6cwEG2nYmjNWzzV&#10;fhm9JMaCl7c+Y/lHxVOXzlgK1L1N/wzxVItnRUNDUKu6SRT1HO81ojiDDPiyU3cyCU+Op1r+HWOs&#10;t3jqVX3sgbMjwU5fIZuHFOss1nw4ED7qENkL4dBTxFSmCZ9t9zKPQtt15AcfNzBt5D9YRvKIqmQi&#10;+UjjhYXO04pEKkyTiMRXXNOEH8jw5BwyL+gtJNWI0+iRdJ16t9xhRlUbHoo8Fm1D2Y/PkC2YZBTS&#10;kSADCUs6TyCEsXmtrmV/FpDdBQxTywKThaUssDr7QDGjT2jz/r6mScrzpjBPRozW3JwzaabNH+vO&#10;53E5ZJ7vBUZzSjc2n47nGXZz5Hj2+Ww3z589n5gdCCmRmJbVpG/ynMvuPc6/SjK9+QcAAP//AwBQ&#10;SwMEFAAGAAgAAAAhABCvDy7hAAAACwEAAA8AAABkcnMvZG93bnJldi54bWxMj0FLw0AQhe+C/2EZ&#10;wZvdxLLRxmxKKeqpCG0F6W2aTJPQ7G7IbpP03zs96W1m3uPN97LlZFoxUO8bZzXEswgE2cKVja00&#10;fO8/nl5B+IC2xNZZ0nAlD8v8/i7DtHSj3dKwC5XgEOtT1FCH0KVS+qImg37mOrKsnVxvMPDaV7Ls&#10;ceRw08rnKEqkwcbyhxo7WtdUnHcXo+FzxHE1j9+Hzfm0vh726utnE5PWjw/T6g1EoCn8meGGz+iQ&#10;M9PRXWzpRauBiwS+qkQpEDc9XkQJiCNPyfxFgcwz+b9D/gsAAP//AwBQSwECLQAUAAYACAAAACEA&#10;toM4kv4AAADhAQAAEwAAAAAAAAAAAAAAAAAAAAAAW0NvbnRlbnRfVHlwZXNdLnhtbFBLAQItABQA&#10;BgAIAAAAIQA4/SH/1gAAAJQBAAALAAAAAAAAAAAAAAAAAC8BAABfcmVscy8ucmVsc1BLAQItABQA&#10;BgAIAAAAIQD5Il/XVAYAAKwqAAAOAAAAAAAAAAAAAAAAAC4CAABkcnMvZTJvRG9jLnhtbFBLAQIt&#10;ABQABgAIAAAAIQAQrw8u4QAAAAsBAAAPAAAAAAAAAAAAAAAAAK4IAABkcnMvZG93bnJldi54bWxQ&#10;SwUGAAAAAAQABADzAAAAvAkAAAAA&#10;">
                <v:shape id="Shape 779" o:spid="_x0000_s1057" style="position:absolute;top:4343;width:75605;height:0;visibility:visible;mso-wrap-style:square;v-text-anchor:top" coordsize="75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p+xAAAANwAAAAPAAAAZHJzL2Rvd25yZXYueG1sRI9Ba8JA&#10;FITvgv9heYI3s2mhsY2uIiUB8aQ2vT+yz2xo9m3MbjX++26h0OMwM98w6+1oO3GjwbeOFTwlKQji&#10;2umWGwXVR7l4BeEDssbOMSl4kIftZjpZY67dnU90O4dGRAj7HBWYEPpcSl8bsugT1xNH7+IGiyHK&#10;oZF6wHuE204+p2kmLbYcFwz29G6o/jp/WwWfZZF1++J4OB1f3Jhl5lBxfVVqPht3KxCBxvAf/mvv&#10;tYLl8g1+z8QjIDc/AAAA//8DAFBLAQItABQABgAIAAAAIQDb4fbL7gAAAIUBAAATAAAAAAAAAAAA&#10;AAAAAAAAAABbQ29udGVudF9UeXBlc10ueG1sUEsBAi0AFAAGAAgAAAAhAFr0LFu/AAAAFQEAAAsA&#10;AAAAAAAAAAAAAAAAHwEAAF9yZWxzLy5yZWxzUEsBAi0AFAAGAAgAAAAhAFSP6n7EAAAA3AAAAA8A&#10;AAAAAAAAAAAAAAAABwIAAGRycy9kb3ducmV2LnhtbFBLBQYAAAAAAwADALcAAAD4AgAAAAA=&#10;" path="m7560564,l,e" filled="f" strokecolor="#009fa9" strokeweight="6pt">
                  <v:path arrowok="t" textboxrect="0,0,7560564,0"/>
                </v:shape>
                <v:shape id="Shape 7821" o:spid="_x0000_s1058" style="position:absolute;left:65105;width:4770;height:3718;visibility:visible;mso-wrap-style:square;v-text-anchor:top" coordsize="477011,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dkxAAAAN0AAAAPAAAAZHJzL2Rvd25yZXYueG1sRI9Ba8JA&#10;FITvBf/D8gpeSt3EQ43RVawgeCuJ/oBH9jVZm30bstuY/HtXKPQ4zMw3zHY/2lYM1HvjWEG6SEAQ&#10;V04brhVcL6f3DIQPyBpbx6RgIg/73exli7l2dy5oKEMtIoR9jgqaELpcSl81ZNEvXEccvW/XWwxR&#10;9rXUPd4j3LZymSQf0qLhuNBgR8eGqp/y1yr4XE+DNsfCpKfs5grjy9XX26TU/HU8bEAEGsN/+K99&#10;1gpW2TKF55v4BOTuAQAA//8DAFBLAQItABQABgAIAAAAIQDb4fbL7gAAAIUBAAATAAAAAAAAAAAA&#10;AAAAAAAAAABbQ29udGVudF9UeXBlc10ueG1sUEsBAi0AFAAGAAgAAAAhAFr0LFu/AAAAFQEAAAsA&#10;AAAAAAAAAAAAAAAAHwEAAF9yZWxzLy5yZWxzUEsBAi0AFAAGAAgAAAAhAEtFd2TEAAAA3QAAAA8A&#10;AAAAAAAAAAAAAAAABwIAAGRycy9kb3ducmV2LnhtbFBLBQYAAAAAAwADALcAAAD4AgAAAAA=&#10;" path="m,l477011,r,371856l,371856,,e" fillcolor="#009fa9" stroked="f" strokeweight="0">
                  <v:stroke miterlimit="83231f" joinstyle="miter"/>
                  <v:path arrowok="t" textboxrect="0,0,477011,371856"/>
                </v:shape>
                <v:shape id="Shape 781" o:spid="_x0000_s1059" style="position:absolute;left:70104;top:457;width:2651;height:3231;visibility:visible;mso-wrap-style:square;v-text-anchor:top" coordsize="265176,32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lAxAAAANwAAAAPAAAAZHJzL2Rvd25yZXYueG1sRI9Ra8JA&#10;EITfhf6HYwt904s+xJB6ShFahFKltj9gyW0vaXN7IbfG+O89QejjMDPfMKvN6Fs1UB+bwAbmswwU&#10;cRVsw87A99frtAAVBdliG5gMXCjCZv0wWWFpw5k/aTiKUwnCsUQDtUhXah2rmjzGWeiIk/cTeo+S&#10;ZO+07fGc4L7ViyzLtceG00KNHW1rqv6OJ2/And7z/eWQF0PnfhdvEmXc7j6MeXocX55BCY3yH763&#10;d9bAspjD7Uw6Anp9BQAA//8DAFBLAQItABQABgAIAAAAIQDb4fbL7gAAAIUBAAATAAAAAAAAAAAA&#10;AAAAAAAAAABbQ29udGVudF9UeXBlc10ueG1sUEsBAi0AFAAGAAgAAAAhAFr0LFu/AAAAFQEAAAsA&#10;AAAAAAAAAAAAAAAAHwEAAF9yZWxzLy5yZWxzUEsBAi0AFAAGAAgAAAAhAMpl6UDEAAAA3AAAAA8A&#10;AAAAAAAAAAAAAAAABwIAAGRycy9kb3ducmV2LnhtbFBLBQYAAAAAAwADALcAAAD4AgAAAAA=&#10;" path="m,l150876,,265176,199644r,123445l,323089,,xe" fillcolor="#009fa9" stroked="f" strokeweight="0">
                  <v:stroke miterlimit="83231f" joinstyle="miter"/>
                  <v:path arrowok="t" textboxrect="0,0,265176,323089"/>
                </v:shape>
                <v:shape id="Shape 782" o:spid="_x0000_s1060" style="position:absolute;left:70485;top:929;width:1798;height:1448;visibility:visible;mso-wrap-style:square;v-text-anchor:top" coordsize="179832,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PnxQAAANwAAAAPAAAAZHJzL2Rvd25yZXYueG1sRI9Pa8JA&#10;FMTvBb/D8oReRDf10ISYVUQoeG1ait6e2WcSzb6N2c2ffvtuodDjMDO/YbLdZBoxUOdqywpeVhEI&#10;4sLqmksFnx9vywSE88gaG8uk4Jsc7LazpwxTbUd+pyH3pQgQdikqqLxvUyldUZFBt7ItcfCutjPo&#10;g+xKqTscA9w0ch1Fr9JgzWGhwpYOFRX3vDcK8sXj1lv9dTw3p9Olj24LHw+9Us/zab8B4Wny/+G/&#10;9lEriJM1/J4JR0BufwAAAP//AwBQSwECLQAUAAYACAAAACEA2+H2y+4AAACFAQAAEwAAAAAAAAAA&#10;AAAAAAAAAAAAW0NvbnRlbnRfVHlwZXNdLnhtbFBLAQItABQABgAIAAAAIQBa9CxbvwAAABUBAAAL&#10;AAAAAAAAAAAAAAAAAB8BAABfcmVscy8ucmVsc1BLAQItABQABgAIAAAAIQBdJePnxQAAANwAAAAP&#10;AAAAAAAAAAAAAAAAAAcCAABkcnMvZG93bnJldi54bWxQSwUGAAAAAAMAAwC3AAAA+QIAAAAA&#10;" path="m,l92964,r86868,144780l,144780,,xe" stroked="f" strokeweight="0">
                  <v:stroke miterlimit="83231f" joinstyle="miter"/>
                  <v:path arrowok="t" textboxrect="0,0,179832,144780"/>
                </v:shape>
                <v:shape id="Shape 7822" o:spid="_x0000_s1061" style="position:absolute;left:65714;top:579;width:3506;height:1798;visibility:visible;mso-wrap-style:square;v-text-anchor:top" coordsize="3505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WdxgAAAN0AAAAPAAAAZHJzL2Rvd25yZXYueG1sRI9BawIx&#10;EIXvBf9DGMFbzbqHut0apQiVXgRdLe1xSKabpZvJukl1/fdGKPT4ePO+N2+xGlwrztSHxrOC2TQD&#10;Qay9abhWcDy8PRYgQkQ22HomBVcKsFqOHhZYGn/hPZ2rWIsE4VCiAhtjV0oZtCWHYeo74uR9+95h&#10;TLKvpenxkuCulXmWPUmHDacGix2tLemf6telNz5YV8XnZrvR9nn+tV3Xp6rZKTUZD68vICIN8f/4&#10;L/1uFMyLPIf7moQAubwBAAD//wMAUEsBAi0AFAAGAAgAAAAhANvh9svuAAAAhQEAABMAAAAAAAAA&#10;AAAAAAAAAAAAAFtDb250ZW50X1R5cGVzXS54bWxQSwECLQAUAAYACAAAACEAWvQsW78AAAAVAQAA&#10;CwAAAAAAAAAAAAAAAAAfAQAAX3JlbHMvLnJlbHNQSwECLQAUAAYACAAAACEAOrX1ncYAAADdAAAA&#10;DwAAAAAAAAAAAAAAAAAHAgAAZHJzL2Rvd25yZXYueG1sUEsFBgAAAAADAAMAtwAAAPoCAAAAAA==&#10;" path="m,l350520,r,179832l,179832,,e" stroked="f" strokeweight="0">
                  <v:stroke miterlimit="83231f" joinstyle="miter"/>
                  <v:path arrowok="t" textboxrect="0,0,350520,179832"/>
                </v:shape>
                <v:shape id="Shape 784" o:spid="_x0000_s1062" style="position:absolute;left:65592;top:3307;width:1250;height:1265;visibility:visible;mso-wrap-style:square;v-text-anchor:top" coordsize="124968,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yKxAAAANwAAAAPAAAAZHJzL2Rvd25yZXYueG1sRI9fa8Iw&#10;FMXfB36HcIW9zXRjOKlGmRsTnwRdx14vzW1TbG5qErX66Y0w2OPh/PlxZovetuJEPjSOFTyPMhDE&#10;pdMN1wqK76+nCYgQkTW2jknBhQIs5oOHGebanXlLp12sRRrhkKMCE2OXSxlKQxbDyHXEyauctxiT&#10;9LXUHs9p3LbyJcvG0mLDiWCwow9D5X53tIkri8+r9aaolpv+53j4DdV4VSr1OOzfpyAi9fE//Nde&#10;awVvk1e4n0lHQM5vAAAA//8DAFBLAQItABQABgAIAAAAIQDb4fbL7gAAAIUBAAATAAAAAAAAAAAA&#10;AAAAAAAAAABbQ29udGVudF9UeXBlc10ueG1sUEsBAi0AFAAGAAgAAAAhAFr0LFu/AAAAFQEAAAsA&#10;AAAAAAAAAAAAAAAAHwEAAF9yZWxzLy5yZWxzUEsBAi0AFAAGAAgAAAAhAKuIHIrEAAAA3AAAAA8A&#10;AAAAAAAAAAAAAAAABwIAAGRycy9kb3ducmV2LnhtbFBLBQYAAAAAAwADALcAAAD4AgAAAAA=&#10;" path="m62484,v35052,,62484,28956,62484,64008c124968,97536,97536,126492,62484,126492,27432,126492,,97536,,64008,,28956,27432,,62484,xe" fillcolor="#009fa9" stroked="f" strokeweight="0">
                  <v:stroke miterlimit="83231f" joinstyle="miter"/>
                  <v:path arrowok="t" textboxrect="0,0,124968,126492"/>
                </v:shape>
                <v:shape id="Shape 785" o:spid="_x0000_s1063" style="position:absolute;left:65592;top:3307;width:1250;height:1265;visibility:visible;mso-wrap-style:square;v-text-anchor:top" coordsize="124968,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cKxgAAANwAAAAPAAAAZHJzL2Rvd25yZXYueG1sRI9Ba8JA&#10;FITvQv/D8oRexGxarErMKqUQ6CEHGxU9PrLPJJh9m2a3mv57t1DwOMzMN0y6GUwrrtS7xrKClygG&#10;QVxa3XClYL/LpksQziNrbC2Tgl9ysFk/jVJMtL3xF10LX4kAYZeggtr7LpHSlTUZdJHtiIN3tr1B&#10;H2RfSd3jLcBNK1/jeC4NNhwWauzoo6byUvwYBbPJzOQyd2abYfGdz4+H0ynOlHoeD+8rEJ4G/wj/&#10;tz+1gsXyDf7OhCMg13cAAAD//wMAUEsBAi0AFAAGAAgAAAAhANvh9svuAAAAhQEAABMAAAAAAAAA&#10;AAAAAAAAAAAAAFtDb250ZW50X1R5cGVzXS54bWxQSwECLQAUAAYACAAAACEAWvQsW78AAAAVAQAA&#10;CwAAAAAAAAAAAAAAAAAfAQAAX3JlbHMvLnJlbHNQSwECLQAUAAYACAAAACEAK083CsYAAADcAAAA&#10;DwAAAAAAAAAAAAAAAAAHAgAAZHJzL2Rvd25yZXYueG1sUEsFBgAAAAADAAMAtwAAAPoCAAAAAA==&#10;" path="m62484,c27432,,,28956,,64008v,33528,27432,62484,62484,62484c97536,126492,124968,97536,124968,64008,124968,28956,97536,,62484,e" filled="f" strokecolor="white" strokeweight=".96pt">
                  <v:stroke endcap="round"/>
                  <v:path arrowok="t" textboxrect="0,0,124968,126492"/>
                </v:shape>
                <v:shape id="Shape 786" o:spid="_x0000_s1064" style="position:absolute;left:70789;top:330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oAxgAAANwAAAAPAAAAZHJzL2Rvd25yZXYueG1sRI/RasJA&#10;FETfC/7DcoW+1U37oJK6BlsptEUppv2AS/aahGTvxuw2rn69Kwg+DjNzhllkwbRioN7VlhU8TxIQ&#10;xIXVNZcK/n4/nuYgnEfW2FomBSdykC1HDwtMtT3yjobclyJC2KWooPK+S6V0RUUG3cR2xNHb296g&#10;j7Ivpe7xGOGmlS9JMpUGa44LFXb0XlHR5P9GQe0O2zWfDt/5EL7Wm2a2ezv/BKUex2H1CsJT8Pfw&#10;rf2pFczmU7ieiUdALi8AAAD//wMAUEsBAi0AFAAGAAgAAAAhANvh9svuAAAAhQEAABMAAAAAAAAA&#10;AAAAAAAAAAAAAFtDb250ZW50X1R5cGVzXS54bWxQSwECLQAUAAYACAAAACEAWvQsW78AAAAVAQAA&#10;CwAAAAAAAAAAAAAAAAAfAQAAX3JlbHMvLnJlbHNQSwECLQAUAAYACAAAACEAzQ+KAMYAAADcAAAA&#10;DwAAAAAAAAAAAAAAAAAHAgAAZHJzL2Rvd25yZXYueG1sUEsFBgAAAAADAAMAtwAAAPoCAAAAAA==&#10;" path="m64008,v33528,,62484,28956,62484,64008c126492,97536,97536,126492,64008,126492,28956,126492,,97536,,64008,,28956,28956,,64008,xe" fillcolor="#009fa9" stroked="f" strokeweight="0">
                  <v:stroke miterlimit="83231f" joinstyle="miter"/>
                  <v:path arrowok="t" textboxrect="0,0,126492,126492"/>
                </v:shape>
                <v:shape id="Shape 787" o:spid="_x0000_s1065" style="position:absolute;left:70789;top:330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LuxQAAANwAAAAPAAAAZHJzL2Rvd25yZXYueG1sRI9Ba8JA&#10;FITvQv/D8gq9SN3oIUp0lVYQPNRDo0KPj+xLNph9G7KbmP77riD0OMzMN8xmN9pGDNT52rGC+SwB&#10;QVw4XXOl4HI+vK9A+ICssXFMCn7Jw277Mtlgpt2dv2nIQyUihH2GCkwIbSalLwxZ9DPXEkevdJ3F&#10;EGVXSd3hPcJtIxdJkkqLNccFgy3tDRW3vLcKTufeLNIeD19p+flTXk97M0xzpd5ex481iEBj+A8/&#10;20etYLlawuNMPAJy+wcAAP//AwBQSwECLQAUAAYACAAAACEA2+H2y+4AAACFAQAAEwAAAAAAAAAA&#10;AAAAAAAAAAAAW0NvbnRlbnRfVHlwZXNdLnhtbFBLAQItABQABgAIAAAAIQBa9CxbvwAAABUBAAAL&#10;AAAAAAAAAAAAAAAAAB8BAABfcmVscy8ucmVsc1BLAQItABQABgAIAAAAIQAerjLuxQAAANwAAAAP&#10;AAAAAAAAAAAAAAAAAAcCAABkcnMvZG93bnJldi54bWxQSwUGAAAAAAMAAwC3AAAA+QIAAAAA&#10;" path="m64008,c28956,,,28956,,64008v,33528,28956,62484,64008,62484c97536,126492,126492,97536,126492,64008,126492,28956,97536,,64008,e" filled="f" strokecolor="white" strokeweight=".96pt">
                  <v:stroke endcap="round"/>
                  <v:path arrowok="t" textboxrect="0,0,126492,126492"/>
                </v:shape>
                <v:rect id="Rectangle 788" o:spid="_x0000_s1066" style="position:absolute;left:66979;top:1151;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42A62663" w14:textId="77777777" w:rsidR="00727E89" w:rsidRDefault="00EA5BC6">
                        <w:pPr>
                          <w:spacing w:after="160" w:line="259" w:lineRule="auto"/>
                          <w:ind w:left="0" w:firstLine="0"/>
                          <w:jc w:val="left"/>
                        </w:pPr>
                        <w:r>
                          <w:rPr>
                            <w:color w:val="009FA9"/>
                            <w:w w:val="111"/>
                            <w:sz w:val="20"/>
                          </w:rPr>
                          <w:t>3</w:t>
                        </w:r>
                      </w:p>
                    </w:txbxContent>
                  </v:textbox>
                </v:rect>
                <v:rect id="Rectangle 789" o:spid="_x0000_s1067" style="position:absolute;left:67680;top:1151;width:46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684BBE4A" w14:textId="77777777" w:rsidR="00727E89" w:rsidRDefault="00EA5BC6">
                        <w:pPr>
                          <w:spacing w:after="160" w:line="259" w:lineRule="auto"/>
                          <w:ind w:left="0" w:firstLine="0"/>
                          <w:jc w:val="left"/>
                        </w:pPr>
                        <w:r>
                          <w:rPr>
                            <w:color w:val="009FA9"/>
                            <w:sz w:val="20"/>
                          </w:rPr>
                          <w:t xml:space="preserve"> </w:t>
                        </w:r>
                      </w:p>
                    </w:txbxContent>
                  </v:textbox>
                </v:rect>
                <w10:wrap type="topAndBottom" anchorx="page" anchory="page"/>
              </v:group>
            </w:pict>
          </mc:Fallback>
        </mc:AlternateContent>
      </w:r>
      <w:r w:rsidRPr="008A7D55">
        <w:rPr>
          <w:rFonts w:ascii="Tahoma" w:hAnsi="Tahoma" w:cs="Tahoma"/>
          <w:sz w:val="24"/>
        </w:rPr>
        <w:t xml:space="preserve">Le Food-Truck devra être en mesure d’informer la Ville du lieu de stockage des aliments, une fois l’électricité coupée et le camion remisé. Il devra, bien entendu, respecter la chaîne du froid, et présenter son attestation d’assurance au début de son activité, puis à chaque renouvellement éventuel, ainsi que la fiche technique du réfrigérateur utilisé pour la conservation des aliments. </w:t>
      </w:r>
    </w:p>
    <w:p w14:paraId="53F583FB"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CD5269A" w14:textId="77777777" w:rsidR="00727E89" w:rsidRPr="008A7D55" w:rsidRDefault="00EA5BC6" w:rsidP="008A7D55">
      <w:pPr>
        <w:rPr>
          <w:rFonts w:ascii="Tahoma" w:hAnsi="Tahoma" w:cs="Tahoma"/>
          <w:sz w:val="24"/>
        </w:rPr>
      </w:pPr>
      <w:r w:rsidRPr="008A7D55">
        <w:rPr>
          <w:rFonts w:ascii="Tahoma" w:hAnsi="Tahoma" w:cs="Tahoma"/>
          <w:sz w:val="24"/>
        </w:rPr>
        <w:t xml:space="preserve">Le Food-Truck s’engage à respecter la réglementation concernant la vente d’alcool et le code de la route. </w:t>
      </w:r>
    </w:p>
    <w:p w14:paraId="6836A36E"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328A9BA"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A03F43A" w14:textId="77777777" w:rsidR="00727E89" w:rsidRPr="008A7D55" w:rsidRDefault="00EA5BC6" w:rsidP="008A7D55">
      <w:pPr>
        <w:spacing w:after="48" w:line="259" w:lineRule="auto"/>
        <w:ind w:left="0" w:firstLine="0"/>
        <w:rPr>
          <w:rFonts w:ascii="Tahoma" w:hAnsi="Tahoma" w:cs="Tahoma"/>
          <w:sz w:val="24"/>
        </w:rPr>
      </w:pPr>
      <w:r w:rsidRPr="008A7D55">
        <w:rPr>
          <w:rFonts w:ascii="Tahoma" w:hAnsi="Tahoma" w:cs="Tahoma"/>
          <w:sz w:val="24"/>
        </w:rPr>
        <w:t xml:space="preserve"> </w:t>
      </w:r>
    </w:p>
    <w:p w14:paraId="24BD1CA1" w14:textId="77777777" w:rsidR="00727E89" w:rsidRPr="008A7D55" w:rsidRDefault="00EA5BC6" w:rsidP="008A7D55">
      <w:pPr>
        <w:pStyle w:val="Titre1"/>
        <w:tabs>
          <w:tab w:val="center" w:pos="2663"/>
        </w:tabs>
        <w:ind w:left="-428" w:firstLine="0"/>
        <w:jc w:val="both"/>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5CDF0146" wp14:editId="7240D1A3">
                <wp:extent cx="533400" cy="76200"/>
                <wp:effectExtent l="0" t="0" r="0" b="0"/>
                <wp:docPr id="7226" name="Group 7226"/>
                <wp:cNvGraphicFramePr/>
                <a:graphic xmlns:a="http://schemas.openxmlformats.org/drawingml/2006/main">
                  <a:graphicData uri="http://schemas.microsoft.com/office/word/2010/wordprocessingGroup">
                    <wpg:wgp>
                      <wpg:cNvGrpSpPr/>
                      <wpg:grpSpPr>
                        <a:xfrm>
                          <a:off x="0" y="0"/>
                          <a:ext cx="533400" cy="76200"/>
                          <a:chOff x="0" y="0"/>
                          <a:chExt cx="533400" cy="76200"/>
                        </a:xfrm>
                      </wpg:grpSpPr>
                      <wps:wsp>
                        <wps:cNvPr id="775" name="Shape 775"/>
                        <wps:cNvSpPr/>
                        <wps:spPr>
                          <a:xfrm>
                            <a:off x="4572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76" name="Shape 776"/>
                        <wps:cNvSpPr/>
                        <wps:spPr>
                          <a:xfrm>
                            <a:off x="3048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77" name="Shape 777"/>
                        <wps:cNvSpPr/>
                        <wps:spPr>
                          <a:xfrm>
                            <a:off x="1524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778" name="Shape 778"/>
                        <wps:cNvSpPr/>
                        <wps:spPr>
                          <a:xfrm>
                            <a:off x="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7226" style="width:42pt;height:6pt;mso-position-horizontal-relative:char;mso-position-vertical-relative:line" coordsize="5334,762">
                <v:shape id="Shape 775" style="position:absolute;width:762;height:762;left:4572;top:0;" coordsize="76200,76200" path="m38100,0c59436,0,76200,16764,76200,38100c76200,59436,59436,76200,38100,76200c16764,76200,0,59436,0,38100c0,16764,16764,0,38100,0x">
                  <v:stroke weight="0pt" endcap="flat" joinstyle="miter" miterlimit="10" on="false" color="#000000" opacity="0"/>
                  <v:fill on="true" color="#009fa9"/>
                </v:shape>
                <v:shape id="Shape 776" style="position:absolute;width:762;height:762;left:3048;top:0;" coordsize="76200,76200" path="m38100,0c59436,0,76200,16764,76200,38100c76200,59436,59436,76200,38100,76200c16764,76200,0,59436,0,38100c0,16764,16764,0,38100,0x">
                  <v:stroke weight="0pt" endcap="flat" joinstyle="miter" miterlimit="10" on="false" color="#000000" opacity="0"/>
                  <v:fill on="true" color="#009fa9"/>
                </v:shape>
                <v:shape id="Shape 777" style="position:absolute;width:762;height:762;left:1524;top:0;" coordsize="76200,76200" path="m38100,0c59436,0,76200,16764,76200,38100c76200,59436,59436,76200,38100,76200c16764,76200,0,59436,0,38100c0,16764,16764,0,38100,0x">
                  <v:stroke weight="0pt" endcap="flat" joinstyle="miter" miterlimit="10" on="false" color="#000000" opacity="0"/>
                  <v:fill on="true" color="#009fa9"/>
                </v:shape>
                <v:shape id="Shape 778" style="position:absolute;width:762;height:762;left:0;top:0;" coordsize="76200,76200" path="m38100,0c59436,0,76200,16764,76200,38100c76200,59436,59436,76200,38100,76200c16764,76200,0,59436,0,38100c0,16764,16764,0,38100,0x">
                  <v:stroke weight="0pt" endcap="flat" joinstyle="miter" miterlimit="10" on="false" color="#000000" opacity="0"/>
                  <v:fill on="true" color="#009fa9"/>
                </v:shape>
              </v:group>
            </w:pict>
          </mc:Fallback>
        </mc:AlternateContent>
      </w:r>
      <w:r w:rsidRPr="008A7D55">
        <w:rPr>
          <w:rFonts w:ascii="Tahoma" w:hAnsi="Tahoma" w:cs="Tahoma"/>
          <w:sz w:val="24"/>
        </w:rPr>
        <w:tab/>
        <w:t xml:space="preserve">5. Le dépôt des candidatures </w:t>
      </w:r>
    </w:p>
    <w:p w14:paraId="060011E0" w14:textId="77777777" w:rsidR="00727E89" w:rsidRPr="008A7D55" w:rsidRDefault="00EA5BC6" w:rsidP="008A7D55">
      <w:pPr>
        <w:spacing w:after="0" w:line="259" w:lineRule="auto"/>
        <w:ind w:left="1068" w:firstLine="0"/>
        <w:rPr>
          <w:rFonts w:ascii="Tahoma" w:hAnsi="Tahoma" w:cs="Tahoma"/>
          <w:sz w:val="24"/>
        </w:rPr>
      </w:pPr>
      <w:r w:rsidRPr="008A7D55">
        <w:rPr>
          <w:rFonts w:ascii="Tahoma" w:hAnsi="Tahoma" w:cs="Tahoma"/>
          <w:color w:val="009FA9"/>
          <w:sz w:val="24"/>
        </w:rPr>
        <w:t xml:space="preserve"> </w:t>
      </w:r>
    </w:p>
    <w:p w14:paraId="4BBA797E"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4BD3BCAD" w14:textId="77777777" w:rsidR="00727E89" w:rsidRPr="008A7D55" w:rsidRDefault="00EA5BC6" w:rsidP="008A7D55">
      <w:pPr>
        <w:rPr>
          <w:rFonts w:ascii="Tahoma" w:hAnsi="Tahoma" w:cs="Tahoma"/>
          <w:sz w:val="24"/>
        </w:rPr>
      </w:pPr>
      <w:r w:rsidRPr="008A7D55">
        <w:rPr>
          <w:rFonts w:ascii="Tahoma" w:hAnsi="Tahoma" w:cs="Tahoma"/>
          <w:sz w:val="24"/>
        </w:rPr>
        <w:t xml:space="preserve">Tout candidat devra remettre au service développement économique, commerces et ESS, un dossier complet comprenant les pièces suivantes : </w:t>
      </w:r>
    </w:p>
    <w:p w14:paraId="14FA13E3"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8D9B98A" w14:textId="77777777" w:rsidR="00727E89" w:rsidRPr="008A7D55" w:rsidRDefault="00EA5BC6" w:rsidP="008A7D55">
      <w:pPr>
        <w:numPr>
          <w:ilvl w:val="0"/>
          <w:numId w:val="2"/>
        </w:numPr>
        <w:ind w:hanging="360"/>
        <w:rPr>
          <w:rFonts w:ascii="Tahoma" w:hAnsi="Tahoma" w:cs="Tahoma"/>
          <w:sz w:val="24"/>
        </w:rPr>
      </w:pPr>
      <w:r w:rsidRPr="008A7D55">
        <w:rPr>
          <w:rFonts w:ascii="Tahoma" w:hAnsi="Tahoma" w:cs="Tahoma"/>
          <w:sz w:val="24"/>
        </w:rPr>
        <w:t xml:space="preserve">Formulaire de demande d’emplacement de commerce ambulant dûment complété (annexe) </w:t>
      </w:r>
    </w:p>
    <w:p w14:paraId="33AFC750" w14:textId="77777777" w:rsidR="00727E89" w:rsidRPr="008A7D55" w:rsidRDefault="00EA5BC6" w:rsidP="008A7D55">
      <w:pPr>
        <w:numPr>
          <w:ilvl w:val="0"/>
          <w:numId w:val="2"/>
        </w:numPr>
        <w:spacing w:after="39"/>
        <w:ind w:hanging="360"/>
        <w:rPr>
          <w:rFonts w:ascii="Tahoma" w:hAnsi="Tahoma" w:cs="Tahoma"/>
          <w:sz w:val="24"/>
        </w:rPr>
      </w:pPr>
      <w:r w:rsidRPr="008A7D55">
        <w:rPr>
          <w:rFonts w:ascii="Tahoma" w:hAnsi="Tahoma" w:cs="Tahoma"/>
          <w:sz w:val="24"/>
        </w:rPr>
        <w:t xml:space="preserve">Engagements du commerçant ambulant approuvés, datés et signés (annexe) </w:t>
      </w:r>
    </w:p>
    <w:p w14:paraId="797E1C47" w14:textId="77777777" w:rsidR="00727E89" w:rsidRPr="008A7D55" w:rsidRDefault="00EA5BC6" w:rsidP="008A7D55">
      <w:pPr>
        <w:numPr>
          <w:ilvl w:val="0"/>
          <w:numId w:val="2"/>
        </w:numPr>
        <w:ind w:hanging="360"/>
        <w:rPr>
          <w:rFonts w:ascii="Tahoma" w:hAnsi="Tahoma" w:cs="Tahoma"/>
          <w:sz w:val="24"/>
        </w:rPr>
      </w:pPr>
      <w:r w:rsidRPr="008A7D55">
        <w:rPr>
          <w:rFonts w:ascii="Tahoma" w:hAnsi="Tahoma" w:cs="Tahoma"/>
          <w:sz w:val="24"/>
        </w:rPr>
        <w:t xml:space="preserve">Justification du statut de commerçant ambulant – Extrait KBIS </w:t>
      </w:r>
    </w:p>
    <w:p w14:paraId="760FD649" w14:textId="77777777" w:rsidR="00727E89" w:rsidRPr="008A7D55" w:rsidRDefault="00EA5BC6" w:rsidP="008A7D55">
      <w:pPr>
        <w:numPr>
          <w:ilvl w:val="0"/>
          <w:numId w:val="2"/>
        </w:numPr>
        <w:ind w:hanging="360"/>
        <w:rPr>
          <w:rFonts w:ascii="Tahoma" w:hAnsi="Tahoma" w:cs="Tahoma"/>
          <w:sz w:val="24"/>
        </w:rPr>
      </w:pPr>
      <w:r w:rsidRPr="008A7D55">
        <w:rPr>
          <w:rFonts w:ascii="Tahoma" w:hAnsi="Tahoma" w:cs="Tahoma"/>
          <w:sz w:val="24"/>
        </w:rPr>
        <w:t xml:space="preserve">Copie de la carte d’identité de la personne physique par laquelle ou par l’intermédiaire de laquelle l’emplacement est demandé </w:t>
      </w:r>
    </w:p>
    <w:p w14:paraId="3FAFCCC5" w14:textId="77777777" w:rsidR="00E73D2B" w:rsidRDefault="00EA5BC6" w:rsidP="008A7D55">
      <w:pPr>
        <w:numPr>
          <w:ilvl w:val="0"/>
          <w:numId w:val="2"/>
        </w:numPr>
        <w:ind w:hanging="360"/>
        <w:rPr>
          <w:rFonts w:ascii="Tahoma" w:hAnsi="Tahoma" w:cs="Tahoma"/>
          <w:sz w:val="24"/>
        </w:rPr>
      </w:pPr>
      <w:r w:rsidRPr="008A7D55">
        <w:rPr>
          <w:rFonts w:ascii="Tahoma" w:hAnsi="Tahoma" w:cs="Tahoma"/>
          <w:sz w:val="24"/>
        </w:rPr>
        <w:t>Copie de l’autorisation patronale délivrée à la personne physique qui sollicite l’emplacement pour son propre compte ou pour celui de la personne morale</w:t>
      </w:r>
    </w:p>
    <w:p w14:paraId="589CB085" w14:textId="61AC9CCC" w:rsidR="00727E89" w:rsidRPr="008A7D55" w:rsidRDefault="00E73D2B" w:rsidP="008A7D55">
      <w:pPr>
        <w:numPr>
          <w:ilvl w:val="0"/>
          <w:numId w:val="2"/>
        </w:numPr>
        <w:ind w:hanging="360"/>
        <w:rPr>
          <w:rFonts w:ascii="Tahoma" w:hAnsi="Tahoma" w:cs="Tahoma"/>
          <w:sz w:val="24"/>
        </w:rPr>
      </w:pPr>
      <w:r>
        <w:rPr>
          <w:rFonts w:ascii="Tahoma" w:hAnsi="Tahoma" w:cs="Tahoma"/>
          <w:sz w:val="24"/>
        </w:rPr>
        <w:t>Copie de la carte grise du Véhicule</w:t>
      </w:r>
      <w:r w:rsidR="00EA5BC6" w:rsidRPr="008A7D55">
        <w:rPr>
          <w:rFonts w:ascii="Tahoma" w:hAnsi="Tahoma" w:cs="Tahoma"/>
          <w:sz w:val="24"/>
        </w:rPr>
        <w:t xml:space="preserve"> </w:t>
      </w:r>
    </w:p>
    <w:p w14:paraId="657C1E5F" w14:textId="470D6178" w:rsidR="00727E89" w:rsidRPr="008A7D55" w:rsidRDefault="00727E89" w:rsidP="00E73D2B">
      <w:pPr>
        <w:spacing w:after="0" w:line="259" w:lineRule="auto"/>
        <w:rPr>
          <w:rFonts w:ascii="Tahoma" w:hAnsi="Tahoma" w:cs="Tahoma"/>
          <w:sz w:val="24"/>
        </w:rPr>
        <w:sectPr w:rsidR="00727E89" w:rsidRPr="008A7D55">
          <w:headerReference w:type="even" r:id="rId10"/>
          <w:headerReference w:type="default" r:id="rId11"/>
          <w:headerReference w:type="first" r:id="rId12"/>
          <w:pgSz w:w="11906" w:h="16838"/>
          <w:pgMar w:top="1498" w:right="1695" w:bottom="1619" w:left="1702" w:header="720" w:footer="720" w:gutter="0"/>
          <w:cols w:space="720"/>
        </w:sectPr>
      </w:pPr>
    </w:p>
    <w:p w14:paraId="68F52597" w14:textId="77777777" w:rsidR="00E73D2B" w:rsidRDefault="00E73D2B" w:rsidP="00E73D2B">
      <w:pPr>
        <w:pStyle w:val="Paragraphedeliste"/>
        <w:rPr>
          <w:rFonts w:ascii="Tahoma" w:hAnsi="Tahoma" w:cs="Tahoma"/>
          <w:sz w:val="24"/>
        </w:rPr>
      </w:pPr>
    </w:p>
    <w:p w14:paraId="06599A5A" w14:textId="77777777" w:rsidR="00E73D2B" w:rsidRDefault="00EA5BC6" w:rsidP="00E73D2B">
      <w:pPr>
        <w:numPr>
          <w:ilvl w:val="0"/>
          <w:numId w:val="2"/>
        </w:numPr>
        <w:ind w:hanging="360"/>
        <w:rPr>
          <w:rFonts w:ascii="Tahoma" w:hAnsi="Tahoma" w:cs="Tahoma"/>
          <w:sz w:val="24"/>
        </w:rPr>
      </w:pPr>
      <w:r w:rsidRPr="008A7D55">
        <w:rPr>
          <w:rFonts w:ascii="Tahoma" w:hAnsi="Tahoma" w:cs="Tahoma"/>
          <w:sz w:val="24"/>
        </w:rPr>
        <w:t xml:space="preserve">Copie de la déclaration d’activité auprès de la Direction régionale et interdépartementale de l'alimentation, de l'agriculture et de la forêt </w:t>
      </w:r>
    </w:p>
    <w:p w14:paraId="01AEAF67" w14:textId="688D8AB9" w:rsidR="00727E89" w:rsidRPr="00E73D2B" w:rsidRDefault="00EA5BC6" w:rsidP="00E73D2B">
      <w:pPr>
        <w:numPr>
          <w:ilvl w:val="0"/>
          <w:numId w:val="2"/>
        </w:numPr>
        <w:ind w:hanging="360"/>
        <w:rPr>
          <w:rFonts w:ascii="Tahoma" w:hAnsi="Tahoma" w:cs="Tahoma"/>
          <w:sz w:val="24"/>
        </w:rPr>
      </w:pPr>
      <w:r w:rsidRPr="00E73D2B">
        <w:rPr>
          <w:rFonts w:ascii="Tahoma" w:hAnsi="Tahoma" w:cs="Tahoma"/>
          <w:sz w:val="24"/>
        </w:rPr>
        <w:t xml:space="preserve">Descriptif et photos du Food Truck </w:t>
      </w:r>
    </w:p>
    <w:p w14:paraId="258BAEED" w14:textId="77777777" w:rsidR="00727E89" w:rsidRPr="008A7D55" w:rsidRDefault="00EA5BC6" w:rsidP="008A7D55">
      <w:pPr>
        <w:numPr>
          <w:ilvl w:val="0"/>
          <w:numId w:val="2"/>
        </w:numPr>
        <w:spacing w:after="39"/>
        <w:ind w:hanging="360"/>
        <w:rPr>
          <w:rFonts w:ascii="Tahoma" w:hAnsi="Tahoma" w:cs="Tahoma"/>
          <w:sz w:val="24"/>
        </w:rPr>
      </w:pPr>
      <w:r w:rsidRPr="008A7D55">
        <w:rPr>
          <w:rFonts w:ascii="Tahoma" w:hAnsi="Tahoma" w:cs="Tahoma"/>
          <w:sz w:val="24"/>
        </w:rPr>
        <w:t xml:space="preserve">Copie du contrat d’assurance </w:t>
      </w:r>
    </w:p>
    <w:p w14:paraId="7AC28FE4" w14:textId="77777777" w:rsidR="00727E89" w:rsidRPr="008A7D55" w:rsidRDefault="00EA5BC6" w:rsidP="008A7D55">
      <w:pPr>
        <w:numPr>
          <w:ilvl w:val="0"/>
          <w:numId w:val="2"/>
        </w:numPr>
        <w:spacing w:after="40"/>
        <w:ind w:hanging="360"/>
        <w:rPr>
          <w:rFonts w:ascii="Tahoma" w:hAnsi="Tahoma" w:cs="Tahoma"/>
          <w:sz w:val="24"/>
        </w:rPr>
      </w:pPr>
      <w:r w:rsidRPr="008A7D55">
        <w:rPr>
          <w:rFonts w:ascii="Tahoma" w:hAnsi="Tahoma" w:cs="Tahoma"/>
          <w:sz w:val="24"/>
        </w:rPr>
        <w:t xml:space="preserve">Si vente d’alcool, licence de débit de boisson nominative </w:t>
      </w:r>
    </w:p>
    <w:p w14:paraId="15170DD9" w14:textId="77777777" w:rsidR="00727E89" w:rsidRPr="008A7D55" w:rsidRDefault="00EA5BC6" w:rsidP="008A7D55">
      <w:pPr>
        <w:numPr>
          <w:ilvl w:val="0"/>
          <w:numId w:val="2"/>
        </w:numPr>
        <w:spacing w:after="39"/>
        <w:ind w:hanging="360"/>
        <w:rPr>
          <w:rFonts w:ascii="Tahoma" w:hAnsi="Tahoma" w:cs="Tahoma"/>
          <w:sz w:val="24"/>
        </w:rPr>
      </w:pPr>
      <w:r w:rsidRPr="008A7D55">
        <w:rPr>
          <w:rFonts w:ascii="Tahoma" w:hAnsi="Tahoma" w:cs="Tahoma"/>
          <w:sz w:val="24"/>
        </w:rPr>
        <w:t xml:space="preserve">RIB </w:t>
      </w:r>
    </w:p>
    <w:p w14:paraId="307B0697" w14:textId="77777777" w:rsidR="00727E89" w:rsidRPr="008A7D55" w:rsidRDefault="00EA5BC6" w:rsidP="008A7D55">
      <w:pPr>
        <w:numPr>
          <w:ilvl w:val="0"/>
          <w:numId w:val="2"/>
        </w:numPr>
        <w:ind w:hanging="360"/>
        <w:rPr>
          <w:rFonts w:ascii="Tahoma" w:hAnsi="Tahoma" w:cs="Tahoma"/>
          <w:sz w:val="24"/>
        </w:rPr>
      </w:pPr>
      <w:r w:rsidRPr="008A7D55">
        <w:rPr>
          <w:rFonts w:ascii="Tahoma" w:hAnsi="Tahoma" w:cs="Tahoma"/>
          <w:sz w:val="24"/>
        </w:rPr>
        <w:t xml:space="preserve">Copie de la fiche technique et/ou de la facture du groupe électrogène. </w:t>
      </w:r>
    </w:p>
    <w:p w14:paraId="7AB890A4"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591CFDA"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5DFA3CE"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Attention, seuls les </w:t>
      </w:r>
      <w:r w:rsidRPr="008A7D55">
        <w:rPr>
          <w:rFonts w:ascii="Tahoma" w:hAnsi="Tahoma" w:cs="Tahoma"/>
          <w:sz w:val="24"/>
          <w:u w:val="single" w:color="000000"/>
        </w:rPr>
        <w:t>dossiers complets</w:t>
      </w:r>
      <w:r w:rsidRPr="008A7D55">
        <w:rPr>
          <w:rFonts w:ascii="Tahoma" w:hAnsi="Tahoma" w:cs="Tahoma"/>
          <w:sz w:val="24"/>
        </w:rPr>
        <w:t xml:space="preserve"> seront pris en compte et examinés.  </w:t>
      </w:r>
    </w:p>
    <w:p w14:paraId="3F9BE5D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ACE0276"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2C414508" w14:textId="77777777" w:rsidR="00727E89" w:rsidRPr="008A7D55" w:rsidRDefault="00EA5BC6" w:rsidP="008A7D55">
      <w:pPr>
        <w:rPr>
          <w:rFonts w:ascii="Tahoma" w:hAnsi="Tahoma" w:cs="Tahoma"/>
          <w:sz w:val="24"/>
        </w:rPr>
      </w:pPr>
      <w:r w:rsidRPr="008A7D55">
        <w:rPr>
          <w:rFonts w:ascii="Tahoma" w:hAnsi="Tahoma" w:cs="Tahoma"/>
          <w:sz w:val="24"/>
        </w:rPr>
        <w:t xml:space="preserve">Pour envoyer la candidature, rien de plus simple : </w:t>
      </w:r>
    </w:p>
    <w:p w14:paraId="5F02076A" w14:textId="77777777" w:rsidR="00727E89" w:rsidRPr="008A7D55" w:rsidRDefault="00EA5BC6" w:rsidP="008A7D55">
      <w:pPr>
        <w:spacing w:after="43" w:line="259" w:lineRule="auto"/>
        <w:ind w:left="0" w:firstLine="0"/>
        <w:rPr>
          <w:rFonts w:ascii="Tahoma" w:hAnsi="Tahoma" w:cs="Tahoma"/>
          <w:sz w:val="24"/>
        </w:rPr>
      </w:pPr>
      <w:r w:rsidRPr="008A7D55">
        <w:rPr>
          <w:rFonts w:ascii="Tahoma" w:hAnsi="Tahoma" w:cs="Tahoma"/>
          <w:sz w:val="24"/>
        </w:rPr>
        <w:t xml:space="preserve"> </w:t>
      </w:r>
    </w:p>
    <w:p w14:paraId="6BE36098" w14:textId="11811E19" w:rsidR="00727E89" w:rsidRPr="008A7D55" w:rsidRDefault="00EA5BC6" w:rsidP="008A7D55">
      <w:pPr>
        <w:tabs>
          <w:tab w:val="center" w:pos="2635"/>
        </w:tabs>
        <w:spacing w:after="31" w:line="259" w:lineRule="auto"/>
        <w:ind w:left="-22" w:firstLine="0"/>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3BB75A0B" wp14:editId="04062D58">
                <wp:extent cx="286512" cy="56388"/>
                <wp:effectExtent l="0" t="0" r="0" b="0"/>
                <wp:docPr id="6448" name="Group 6448"/>
                <wp:cNvGraphicFramePr/>
                <a:graphic xmlns:a="http://schemas.openxmlformats.org/drawingml/2006/main">
                  <a:graphicData uri="http://schemas.microsoft.com/office/word/2010/wordprocessingGroup">
                    <wpg:wgp>
                      <wpg:cNvGrpSpPr/>
                      <wpg:grpSpPr>
                        <a:xfrm>
                          <a:off x="0" y="0"/>
                          <a:ext cx="286512" cy="56388"/>
                          <a:chOff x="0" y="0"/>
                          <a:chExt cx="286512" cy="56388"/>
                        </a:xfrm>
                      </wpg:grpSpPr>
                      <wps:wsp>
                        <wps:cNvPr id="883" name="Shape 883"/>
                        <wps:cNvSpPr/>
                        <wps:spPr>
                          <a:xfrm>
                            <a:off x="22860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884" name="Shape 884"/>
                        <wps:cNvSpPr/>
                        <wps:spPr>
                          <a:xfrm>
                            <a:off x="11430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885" name="Shape 885"/>
                        <wps:cNvSpPr/>
                        <wps:spPr>
                          <a:xfrm>
                            <a:off x="0" y="0"/>
                            <a:ext cx="57912" cy="56388"/>
                          </a:xfrm>
                          <a:custGeom>
                            <a:avLst/>
                            <a:gdLst/>
                            <a:ahLst/>
                            <a:cxnLst/>
                            <a:rect l="0" t="0" r="0" b="0"/>
                            <a:pathLst>
                              <a:path w="57912" h="56388">
                                <a:moveTo>
                                  <a:pt x="28956" y="0"/>
                                </a:moveTo>
                                <a:cubicBezTo>
                                  <a:pt x="44196" y="0"/>
                                  <a:pt x="57912" y="12192"/>
                                  <a:pt x="57912" y="27432"/>
                                </a:cubicBezTo>
                                <a:cubicBezTo>
                                  <a:pt x="57912" y="44196"/>
                                  <a:pt x="44196" y="56388"/>
                                  <a:pt x="28956" y="56388"/>
                                </a:cubicBezTo>
                                <a:cubicBezTo>
                                  <a:pt x="13716" y="56388"/>
                                  <a:pt x="0" y="44196"/>
                                  <a:pt x="0" y="27432"/>
                                </a:cubicBezTo>
                                <a:cubicBezTo>
                                  <a:pt x="0" y="12192"/>
                                  <a:pt x="13716"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g:wgp>
                  </a:graphicData>
                </a:graphic>
              </wp:inline>
            </w:drawing>
          </mc:Choice>
          <mc:Fallback xmlns:a="http://schemas.openxmlformats.org/drawingml/2006/main">
            <w:pict>
              <v:group id="Group 6448" style="width:22.56pt;height:4.44pt;mso-position-horizontal-relative:char;mso-position-vertical-relative:line" coordsize="2865,563">
                <v:shape id="Shape 883" style="position:absolute;width:579;height:563;left:2286;top:0;" coordsize="57912,56388" path="m28956,0c44196,0,57912,12192,57912,27432c57912,44196,44196,56388,28956,56388c13716,56388,0,44196,0,27432c0,12192,13716,0,28956,0x">
                  <v:stroke weight="0pt" endcap="flat" joinstyle="miter" miterlimit="10" on="false" color="#000000" opacity="0"/>
                  <v:fill on="true" color="#393737"/>
                </v:shape>
                <v:shape id="Shape 884" style="position:absolute;width:579;height:563;left:1143;top:0;" coordsize="57912,56388" path="m28956,0c44196,0,57912,12192,57912,27432c57912,44196,44196,56388,28956,56388c13716,56388,0,44196,0,27432c0,12192,13716,0,28956,0x">
                  <v:stroke weight="0pt" endcap="flat" joinstyle="miter" miterlimit="10" on="false" color="#000000" opacity="0"/>
                  <v:fill on="true" color="#393737"/>
                </v:shape>
                <v:shape id="Shape 885" style="position:absolute;width:579;height:563;left:0;top:0;" coordsize="57912,56388" path="m28956,0c44196,0,57912,12192,57912,27432c57912,44196,44196,56388,28956,56388c13716,56388,0,44196,0,27432c0,12192,13716,0,28956,0x">
                  <v:stroke weight="0pt" endcap="flat" joinstyle="miter" miterlimit="10" on="false" color="#000000" opacity="0"/>
                  <v:fill on="true" color="#393737"/>
                </v:shape>
              </v:group>
            </w:pict>
          </mc:Fallback>
        </mc:AlternateContent>
      </w:r>
      <w:r w:rsidRPr="008A7D55">
        <w:rPr>
          <w:rFonts w:ascii="Tahoma" w:hAnsi="Tahoma" w:cs="Tahoma"/>
          <w:color w:val="3B3838"/>
          <w:sz w:val="24"/>
        </w:rPr>
        <w:tab/>
        <w:t>Soit sous format papier</w:t>
      </w:r>
      <w:r w:rsidR="00E14BDF">
        <w:rPr>
          <w:rFonts w:ascii="Tahoma" w:hAnsi="Tahoma" w:cs="Tahoma"/>
          <w:color w:val="3B3838"/>
          <w:sz w:val="24"/>
        </w:rPr>
        <w:t xml:space="preserve"> au plus tard le 9 juin 2025</w:t>
      </w:r>
      <w:r w:rsidRPr="008A7D55">
        <w:rPr>
          <w:rFonts w:ascii="Tahoma" w:hAnsi="Tahoma" w:cs="Tahoma"/>
          <w:color w:val="3B3838"/>
          <w:sz w:val="24"/>
        </w:rPr>
        <w:t xml:space="preserve">, à l’adresse : </w:t>
      </w:r>
    </w:p>
    <w:p w14:paraId="0CFDA76D"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7A0CABFA" w14:textId="77777777" w:rsidR="00727E89" w:rsidRPr="008A7D55" w:rsidRDefault="00EA5BC6" w:rsidP="008A7D55">
      <w:pPr>
        <w:spacing w:line="270" w:lineRule="auto"/>
        <w:ind w:left="1398" w:right="1390"/>
        <w:rPr>
          <w:rFonts w:ascii="Tahoma" w:hAnsi="Tahoma" w:cs="Tahoma"/>
          <w:sz w:val="24"/>
        </w:rPr>
      </w:pPr>
      <w:r w:rsidRPr="008A7D55">
        <w:rPr>
          <w:rFonts w:ascii="Tahoma" w:hAnsi="Tahoma" w:cs="Tahoma"/>
          <w:sz w:val="24"/>
        </w:rPr>
        <w:t xml:space="preserve">Ville de Fresnes </w:t>
      </w:r>
    </w:p>
    <w:p w14:paraId="532E9C8A" w14:textId="77777777" w:rsidR="00727E89" w:rsidRPr="008A7D55" w:rsidRDefault="00EA5BC6" w:rsidP="008A7D55">
      <w:pPr>
        <w:spacing w:line="270" w:lineRule="auto"/>
        <w:ind w:left="1398" w:right="1333"/>
        <w:rPr>
          <w:rFonts w:ascii="Tahoma" w:hAnsi="Tahoma" w:cs="Tahoma"/>
          <w:sz w:val="24"/>
        </w:rPr>
      </w:pPr>
      <w:r w:rsidRPr="008A7D55">
        <w:rPr>
          <w:rFonts w:ascii="Tahoma" w:hAnsi="Tahoma" w:cs="Tahoma"/>
          <w:sz w:val="24"/>
        </w:rPr>
        <w:t xml:space="preserve">Service Développement économique, commerces et ESS 1 place Pierre et Marie Curie </w:t>
      </w:r>
    </w:p>
    <w:p w14:paraId="3E384AC0" w14:textId="77777777" w:rsidR="00727E89" w:rsidRPr="008A7D55" w:rsidRDefault="00EA5BC6" w:rsidP="008A7D55">
      <w:pPr>
        <w:spacing w:line="270" w:lineRule="auto"/>
        <w:ind w:left="1398" w:right="1393"/>
        <w:rPr>
          <w:rFonts w:ascii="Tahoma" w:hAnsi="Tahoma" w:cs="Tahoma"/>
          <w:sz w:val="24"/>
        </w:rPr>
      </w:pPr>
      <w:r w:rsidRPr="008A7D55">
        <w:rPr>
          <w:rFonts w:ascii="Tahoma" w:hAnsi="Tahoma" w:cs="Tahoma"/>
          <w:sz w:val="24"/>
        </w:rPr>
        <w:t xml:space="preserve">94260 Fresnes </w:t>
      </w:r>
    </w:p>
    <w:p w14:paraId="109881D1"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45B8EF24" w14:textId="77777777" w:rsidR="00727E89" w:rsidRPr="008A7D55" w:rsidRDefault="00EA5BC6" w:rsidP="008A7D55">
      <w:pPr>
        <w:spacing w:after="43" w:line="259" w:lineRule="auto"/>
        <w:ind w:left="0" w:firstLine="0"/>
        <w:rPr>
          <w:rFonts w:ascii="Tahoma" w:hAnsi="Tahoma" w:cs="Tahoma"/>
          <w:sz w:val="24"/>
        </w:rPr>
      </w:pPr>
      <w:r w:rsidRPr="008A7D55">
        <w:rPr>
          <w:rFonts w:ascii="Tahoma" w:eastAsia="Calibri" w:hAnsi="Tahoma" w:cs="Tahoma"/>
          <w:noProof/>
          <w:sz w:val="24"/>
        </w:rPr>
        <mc:AlternateContent>
          <mc:Choice Requires="wpg">
            <w:drawing>
              <wp:anchor distT="0" distB="0" distL="114300" distR="114300" simplePos="0" relativeHeight="251663360" behindDoc="0" locked="0" layoutInCell="1" allowOverlap="1" wp14:anchorId="7C06382C" wp14:editId="15A5DA76">
                <wp:simplePos x="0" y="0"/>
                <wp:positionH relativeFrom="page">
                  <wp:posOffset>0</wp:posOffset>
                </wp:positionH>
                <wp:positionV relativeFrom="page">
                  <wp:posOffset>9950196</wp:posOffset>
                </wp:positionV>
                <wp:extent cx="7560564" cy="457201"/>
                <wp:effectExtent l="0" t="0" r="0" b="0"/>
                <wp:wrapTopAndBottom/>
                <wp:docPr id="6458" name="Group 6458"/>
                <wp:cNvGraphicFramePr/>
                <a:graphic xmlns:a="http://schemas.openxmlformats.org/drawingml/2006/main">
                  <a:graphicData uri="http://schemas.microsoft.com/office/word/2010/wordprocessingGroup">
                    <wpg:wgp>
                      <wpg:cNvGrpSpPr/>
                      <wpg:grpSpPr>
                        <a:xfrm>
                          <a:off x="0" y="0"/>
                          <a:ext cx="7560564" cy="457201"/>
                          <a:chOff x="0" y="0"/>
                          <a:chExt cx="7560564" cy="457201"/>
                        </a:xfrm>
                      </wpg:grpSpPr>
                      <wps:wsp>
                        <wps:cNvPr id="889" name="Shape 889"/>
                        <wps:cNvSpPr/>
                        <wps:spPr>
                          <a:xfrm>
                            <a:off x="0" y="434366"/>
                            <a:ext cx="7560564" cy="1321"/>
                          </a:xfrm>
                          <a:custGeom>
                            <a:avLst/>
                            <a:gdLst/>
                            <a:ahLst/>
                            <a:cxnLst/>
                            <a:rect l="0" t="0" r="0" b="0"/>
                            <a:pathLst>
                              <a:path w="7560564" h="1321">
                                <a:moveTo>
                                  <a:pt x="0" y="1321"/>
                                </a:moveTo>
                                <a:lnTo>
                                  <a:pt x="7560564"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7825" name="Shape 7825"/>
                        <wps:cNvSpPr/>
                        <wps:spPr>
                          <a:xfrm>
                            <a:off x="6510528" y="0"/>
                            <a:ext cx="477011" cy="371856"/>
                          </a:xfrm>
                          <a:custGeom>
                            <a:avLst/>
                            <a:gdLst/>
                            <a:ahLst/>
                            <a:cxnLst/>
                            <a:rect l="0" t="0" r="0" b="0"/>
                            <a:pathLst>
                              <a:path w="477011" h="371856">
                                <a:moveTo>
                                  <a:pt x="0" y="0"/>
                                </a:moveTo>
                                <a:lnTo>
                                  <a:pt x="477011" y="0"/>
                                </a:lnTo>
                                <a:lnTo>
                                  <a:pt x="477011" y="371856"/>
                                </a:lnTo>
                                <a:lnTo>
                                  <a:pt x="0" y="371856"/>
                                </a:lnTo>
                                <a:lnTo>
                                  <a:pt x="0" y="0"/>
                                </a:lnTo>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91" name="Shape 891"/>
                        <wps:cNvSpPr/>
                        <wps:spPr>
                          <a:xfrm>
                            <a:off x="7010400" y="45720"/>
                            <a:ext cx="265176" cy="324613"/>
                          </a:xfrm>
                          <a:custGeom>
                            <a:avLst/>
                            <a:gdLst/>
                            <a:ahLst/>
                            <a:cxnLst/>
                            <a:rect l="0" t="0" r="0" b="0"/>
                            <a:pathLst>
                              <a:path w="265176" h="324613">
                                <a:moveTo>
                                  <a:pt x="0" y="0"/>
                                </a:moveTo>
                                <a:lnTo>
                                  <a:pt x="150876" y="0"/>
                                </a:lnTo>
                                <a:lnTo>
                                  <a:pt x="265176" y="199645"/>
                                </a:lnTo>
                                <a:lnTo>
                                  <a:pt x="265176" y="324613"/>
                                </a:lnTo>
                                <a:lnTo>
                                  <a:pt x="0" y="324613"/>
                                </a:lnTo>
                                <a:lnTo>
                                  <a:pt x="0" y="0"/>
                                </a:ln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92" name="Shape 892"/>
                        <wps:cNvSpPr/>
                        <wps:spPr>
                          <a:xfrm>
                            <a:off x="7048500" y="92965"/>
                            <a:ext cx="179832" cy="144779"/>
                          </a:xfrm>
                          <a:custGeom>
                            <a:avLst/>
                            <a:gdLst/>
                            <a:ahLst/>
                            <a:cxnLst/>
                            <a:rect l="0" t="0" r="0" b="0"/>
                            <a:pathLst>
                              <a:path w="179832" h="144779">
                                <a:moveTo>
                                  <a:pt x="0" y="0"/>
                                </a:moveTo>
                                <a:lnTo>
                                  <a:pt x="92964" y="0"/>
                                </a:lnTo>
                                <a:lnTo>
                                  <a:pt x="179832" y="144779"/>
                                </a:lnTo>
                                <a:lnTo>
                                  <a:pt x="0" y="1447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6" name="Shape 7826"/>
                        <wps:cNvSpPr/>
                        <wps:spPr>
                          <a:xfrm>
                            <a:off x="6571488" y="57912"/>
                            <a:ext cx="350520" cy="179832"/>
                          </a:xfrm>
                          <a:custGeom>
                            <a:avLst/>
                            <a:gdLst/>
                            <a:ahLst/>
                            <a:cxnLst/>
                            <a:rect l="0" t="0" r="0" b="0"/>
                            <a:pathLst>
                              <a:path w="350520" h="179832">
                                <a:moveTo>
                                  <a:pt x="0" y="0"/>
                                </a:moveTo>
                                <a:lnTo>
                                  <a:pt x="350520" y="0"/>
                                </a:lnTo>
                                <a:lnTo>
                                  <a:pt x="350520"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 name="Shape 894"/>
                        <wps:cNvSpPr/>
                        <wps:spPr>
                          <a:xfrm>
                            <a:off x="6559297" y="332232"/>
                            <a:ext cx="124968" cy="124968"/>
                          </a:xfrm>
                          <a:custGeom>
                            <a:avLst/>
                            <a:gdLst/>
                            <a:ahLst/>
                            <a:cxnLst/>
                            <a:rect l="0" t="0" r="0" b="0"/>
                            <a:pathLst>
                              <a:path w="124968" h="124968">
                                <a:moveTo>
                                  <a:pt x="62484" y="0"/>
                                </a:moveTo>
                                <a:cubicBezTo>
                                  <a:pt x="97536" y="0"/>
                                  <a:pt x="124968" y="27432"/>
                                  <a:pt x="124968" y="62484"/>
                                </a:cubicBezTo>
                                <a:cubicBezTo>
                                  <a:pt x="124968" y="97536"/>
                                  <a:pt x="97536" y="124968"/>
                                  <a:pt x="62484" y="124968"/>
                                </a:cubicBezTo>
                                <a:cubicBezTo>
                                  <a:pt x="27432" y="124968"/>
                                  <a:pt x="0" y="97536"/>
                                  <a:pt x="0" y="62484"/>
                                </a:cubicBezTo>
                                <a:cubicBezTo>
                                  <a:pt x="0" y="27432"/>
                                  <a:pt x="27432" y="0"/>
                                  <a:pt x="62484"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95" name="Shape 895"/>
                        <wps:cNvSpPr/>
                        <wps:spPr>
                          <a:xfrm>
                            <a:off x="6559297" y="332232"/>
                            <a:ext cx="124968" cy="124968"/>
                          </a:xfrm>
                          <a:custGeom>
                            <a:avLst/>
                            <a:gdLst/>
                            <a:ahLst/>
                            <a:cxnLst/>
                            <a:rect l="0" t="0" r="0" b="0"/>
                            <a:pathLst>
                              <a:path w="124968" h="124968">
                                <a:moveTo>
                                  <a:pt x="62484" y="0"/>
                                </a:moveTo>
                                <a:cubicBezTo>
                                  <a:pt x="27432" y="0"/>
                                  <a:pt x="0" y="27432"/>
                                  <a:pt x="0" y="62484"/>
                                </a:cubicBezTo>
                                <a:cubicBezTo>
                                  <a:pt x="0" y="97536"/>
                                  <a:pt x="27432" y="124968"/>
                                  <a:pt x="62484" y="124968"/>
                                </a:cubicBezTo>
                                <a:cubicBezTo>
                                  <a:pt x="97536" y="124968"/>
                                  <a:pt x="124968" y="97536"/>
                                  <a:pt x="124968" y="62484"/>
                                </a:cubicBezTo>
                                <a:cubicBezTo>
                                  <a:pt x="124968" y="27432"/>
                                  <a:pt x="97536" y="0"/>
                                  <a:pt x="62484"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896" name="Shape 896"/>
                        <wps:cNvSpPr/>
                        <wps:spPr>
                          <a:xfrm>
                            <a:off x="7078981" y="332232"/>
                            <a:ext cx="126492" cy="124968"/>
                          </a:xfrm>
                          <a:custGeom>
                            <a:avLst/>
                            <a:gdLst/>
                            <a:ahLst/>
                            <a:cxnLst/>
                            <a:rect l="0" t="0" r="0" b="0"/>
                            <a:pathLst>
                              <a:path w="126492" h="124968">
                                <a:moveTo>
                                  <a:pt x="64008" y="0"/>
                                </a:moveTo>
                                <a:cubicBezTo>
                                  <a:pt x="97536" y="0"/>
                                  <a:pt x="126492" y="27432"/>
                                  <a:pt x="126492" y="62484"/>
                                </a:cubicBezTo>
                                <a:cubicBezTo>
                                  <a:pt x="126492" y="97536"/>
                                  <a:pt x="97536" y="124968"/>
                                  <a:pt x="64008" y="124968"/>
                                </a:cubicBezTo>
                                <a:cubicBezTo>
                                  <a:pt x="28956" y="124968"/>
                                  <a:pt x="0" y="97536"/>
                                  <a:pt x="0" y="62484"/>
                                </a:cubicBezTo>
                                <a:cubicBezTo>
                                  <a:pt x="0" y="27432"/>
                                  <a:pt x="28956" y="0"/>
                                  <a:pt x="64008"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97" name="Shape 897"/>
                        <wps:cNvSpPr/>
                        <wps:spPr>
                          <a:xfrm>
                            <a:off x="7078981" y="332232"/>
                            <a:ext cx="126492" cy="124968"/>
                          </a:xfrm>
                          <a:custGeom>
                            <a:avLst/>
                            <a:gdLst/>
                            <a:ahLst/>
                            <a:cxnLst/>
                            <a:rect l="0" t="0" r="0" b="0"/>
                            <a:pathLst>
                              <a:path w="126492" h="124968">
                                <a:moveTo>
                                  <a:pt x="64008" y="0"/>
                                </a:moveTo>
                                <a:cubicBezTo>
                                  <a:pt x="28956" y="0"/>
                                  <a:pt x="0" y="27432"/>
                                  <a:pt x="0" y="62484"/>
                                </a:cubicBezTo>
                                <a:cubicBezTo>
                                  <a:pt x="0" y="97536"/>
                                  <a:pt x="28956" y="124968"/>
                                  <a:pt x="64008" y="124968"/>
                                </a:cubicBezTo>
                                <a:cubicBezTo>
                                  <a:pt x="97536" y="124968"/>
                                  <a:pt x="126492" y="97536"/>
                                  <a:pt x="126492" y="62484"/>
                                </a:cubicBezTo>
                                <a:cubicBezTo>
                                  <a:pt x="126492" y="27432"/>
                                  <a:pt x="97536" y="0"/>
                                  <a:pt x="64008"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898" name="Rectangle 898"/>
                        <wps:cNvSpPr/>
                        <wps:spPr>
                          <a:xfrm>
                            <a:off x="6697981" y="115174"/>
                            <a:ext cx="93542" cy="158137"/>
                          </a:xfrm>
                          <a:prstGeom prst="rect">
                            <a:avLst/>
                          </a:prstGeom>
                          <a:ln>
                            <a:noFill/>
                          </a:ln>
                        </wps:spPr>
                        <wps:txbx>
                          <w:txbxContent>
                            <w:p w14:paraId="16C4E8FF" w14:textId="77777777" w:rsidR="00727E89" w:rsidRDefault="00EA5BC6">
                              <w:pPr>
                                <w:spacing w:after="160" w:line="259" w:lineRule="auto"/>
                                <w:ind w:left="0" w:firstLine="0"/>
                                <w:jc w:val="left"/>
                              </w:pPr>
                              <w:r>
                                <w:rPr>
                                  <w:color w:val="009FA9"/>
                                  <w:w w:val="111"/>
                                  <w:sz w:val="20"/>
                                </w:rPr>
                                <w:t>4</w:t>
                              </w:r>
                            </w:p>
                          </w:txbxContent>
                        </wps:txbx>
                        <wps:bodyPr horzOverflow="overflow" vert="horz" lIns="0" tIns="0" rIns="0" bIns="0" rtlCol="0">
                          <a:noAutofit/>
                        </wps:bodyPr>
                      </wps:wsp>
                      <wps:wsp>
                        <wps:cNvPr id="899" name="Rectangle 899"/>
                        <wps:cNvSpPr/>
                        <wps:spPr>
                          <a:xfrm>
                            <a:off x="6768084" y="115174"/>
                            <a:ext cx="46603" cy="158137"/>
                          </a:xfrm>
                          <a:prstGeom prst="rect">
                            <a:avLst/>
                          </a:prstGeom>
                          <a:ln>
                            <a:noFill/>
                          </a:ln>
                        </wps:spPr>
                        <wps:txbx>
                          <w:txbxContent>
                            <w:p w14:paraId="62BB5961" w14:textId="77777777" w:rsidR="00727E89" w:rsidRDefault="00EA5BC6">
                              <w:pPr>
                                <w:spacing w:after="160" w:line="259" w:lineRule="auto"/>
                                <w:ind w:left="0" w:firstLine="0"/>
                                <w:jc w:val="left"/>
                              </w:pPr>
                              <w:r>
                                <w:rPr>
                                  <w:color w:val="009FA9"/>
                                  <w:sz w:val="20"/>
                                </w:rPr>
                                <w:t xml:space="preserve"> </w:t>
                              </w:r>
                            </w:p>
                          </w:txbxContent>
                        </wps:txbx>
                        <wps:bodyPr horzOverflow="overflow" vert="horz" lIns="0" tIns="0" rIns="0" bIns="0" rtlCol="0">
                          <a:noAutofit/>
                        </wps:bodyPr>
                      </wps:wsp>
                    </wpg:wgp>
                  </a:graphicData>
                </a:graphic>
              </wp:anchor>
            </w:drawing>
          </mc:Choice>
          <mc:Fallback>
            <w:pict>
              <v:group w14:anchorId="7C06382C" id="Group 6458" o:spid="_x0000_s1068" style="position:absolute;left:0;text-align:left;margin-left:0;margin-top:783.5pt;width:595.3pt;height:36pt;z-index:251663360;mso-position-horizontal-relative:page;mso-position-vertical-relative:page" coordsize="756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ifeQYAALsqAAAOAAAAZHJzL2Uyb0RvYy54bWzsWm1v2zYQ/j5g/0HQ98V6fzHiFF27BAOG&#10;tmi7HyDLki1AFgVJiZ3++t0dRZGynNhyNneI4w8WxZfj3fGe45G663fbda49JFWdsWKmm1eGriVF&#10;zBZZsZzpf3+//S3QtbqJikWUsyKZ6Y9Jrb+7+fWX6005TSy2YvkiqTQgUtTTTTnTV01TTieTOl4l&#10;66i+YmVSQGPKqnXUwGu1nCyqaAPU1/nEMgxvsmHVoqxYnNQ11H7kjfoN0U/TJG4+p2mdNFo+04G3&#10;hv4r+p/j/+TmOpouq6hcZXHLRnQCF+soK2DSjtTHqIm0+yobkFpnccVqljZXMVtPWJpmcUIygDSm&#10;sSPNXcXuS5JlOd0sy05NoNodPZ1MNv70cFeV38ovFWhiUy5BF/SGsmzTao1P4FLbksoeO5Ul20aL&#10;odJ3PcP1HF2Loc1xfZCC6zRegeIHw+LVH88PnIhpJz1mNiWYRy01UL9MA99WUZmQYuspaOBLpWWL&#10;mR4Eoa4V0RrMlDpoWEFqoV6dkuppDfp6UkOO7diex7WwV02mbZGSOlmjaXxfN3cJI3VHD3/VDbfL&#10;hShFK1GKt4UoVmDdz9p1GTU4DjnForZR1msFaEU+sHHNHpLvjLo1cskUNmWHvFA7dqsvDANE4j2g&#10;gFPeXLcFYgPKqqB5QRx5gGOwnwjQn+ZRQxyB4RcL0AHRgweuP1c6lZrHPEF28+JrksLagSFySepq&#10;Of+QV9pDhHg3wtv3tIJEBrrimDTL826UQbPtjDLgR/VRXq6ilhauJ5Bpu1K5pYREE3I1u2Tjlhvu&#10;bwC1IKfwOkCrG0RssaLpxhfgK2lCRVosztnikZBKCgFAIGbPgAw/sNw+NKgGVILTA4IOY8NzTcO1&#10;YDcQpgLyt67A8X3DNLkLsX0zcAk8oCDhgFSj+U/RITgBcLSM4NJI6y8VeNDeAUzK1j42BC0hL3QV&#10;HcSTk1M69qQXvcRTnfzojoJLTgR4OBKVA0SuswY26jxbA9QsHxEyCp4vAhrBfIDdQ4i/HHgGIaCn&#10;t3FBxRhwAv4MB72w2MRxtASoBeD1vRagluOZdrv4Zweo4AQByhk5HaCmawQo1UGAikmhoxmGnuN2&#10;ps/3wj5Ald4tiwIo+3pznR/dUaKOE4tzViec/huwcX9Fc6hfzb4bhNYusK2RwHYCtwV2aIUema4E&#10;tumHgQ1TYPBuOrARiWjp7MAWnGBYyhk5HdgoKJxIDuJazLkrvMCzeKobb09LooN4qh0vFam39Gs9&#10;5OVswRAPw1ai7sFUM2YT9lzfdAIeIbt+aBLSJVZtF+JnDMvQXDluueM/O1YFJ4hVzsjpWBW0DoJV&#10;6diTXmBPPFUMHt2xD9bXHiVfKESDEDYFFaFYMQ6gLmwtPu0stm1ZsHPCcIlQ03JCD/BLCOXln4RQ&#10;wQkilDOyD6Ge5QT9fVKeZeP7eRb/nvxQb3tC37WVeBnOknQcFpMBhC3fEUoZtPHZuEL61Ptvg4F8&#10;WtI0b5N8tFMrbVIm2QZ47k/Rf+NEOesYNMiBQkIepA/44NXj5OJjBnqSs5MrEhNLaYSH6rP+Fv7j&#10;DX93bfb6wv+dW7cgpAB+xKXbZXusJ2D1BAhPx/PANciJh95Eglq2HeWinvN7LSn0XwNmlLZxzkoZ&#10;OPBYkpkRHuv4yMq0TDz70leBqlj8ex8FesHP/ovFF91VXs6RJwh3TjxYAVvx0d7JN/wgDODqEox2&#10;fzzlOWQEvU0ZbOjsJx7T4pwciKfgClX5wAGMnhhP8clA6gHqBCPQNhbKHdGBf5BQlg6pi0A6mWTb&#10;Uc7Kgr2KB4tyoCDKHe2Aj9P970BPcva+d+qkeYunui+jl+Sx4PDWPwH6bx6rd1P6vMd6AlZniKee&#10;8SZeB2rpaY5yUc/5PcXRDvyU0nayEx54LMnMCI8FYh752ectnsIbkPT/nGQBsZDwTl/hVBsVyzzR&#10;sHJMTOV5IVzJ8pjKNOGzLV1xyTuq0HYd8cHHDUyb/B+YkQipyoonImlYmOmYYsRTYdqkJLS4tgsq&#10;NC/wv2C3kFQDbEIr1uyk6zTb+ZYnWAlReB6LtmLVj8+QPJjmDFKTIAmJSjrmE8Lc2Kpr+Z8FJHuB&#10;h2lEoRKFuShUTf6BUYIf5+b9fcPSDHOoiBM+W/tyvqSZIOzSydT1HJdS5vleYLS3dPvW0/E8w26v&#10;HM++np0oP3s9YZkpQ5IssM3mxBRM9Z3WX+ac3vwDAAD//wMAUEsDBBQABgAIAAAAIQBOaFkj4AAA&#10;AAsBAAAPAAAAZHJzL2Rvd25yZXYueG1sTI9BT8MwDIXvSPyHyEjcWFKmFVaaTtMEnCYkNiTEzWu8&#10;tlqTVE3Wdv8e7wS3Zz/r+Xv5arKtGKgPjXcakpkCQa70pnGVhq/928MziBDRGWy9Iw0XCrAqbm9y&#10;zIwf3ScNu1gJDnEhQw11jF0mZShrshhmviPH3tH3FiOPfSVNjyOH21Y+KpVKi43jDzV2tKmpPO3O&#10;VsP7iON6nrwO29Nxc/nZLz6+twlpfX83rV9ARJri3zFc8RkdCmY6+LMzQbQauEjk7SJ9YnX1k6VK&#10;QRxYpfOlAlnk8n+H4hcAAP//AwBQSwECLQAUAAYACAAAACEAtoM4kv4AAADhAQAAEwAAAAAAAAAA&#10;AAAAAAAAAAAAW0NvbnRlbnRfVHlwZXNdLnhtbFBLAQItABQABgAIAAAAIQA4/SH/1gAAAJQBAAAL&#10;AAAAAAAAAAAAAAAAAC8BAABfcmVscy8ucmVsc1BLAQItABQABgAIAAAAIQDCJDifeQYAALsqAAAO&#10;AAAAAAAAAAAAAAAAAC4CAABkcnMvZTJvRG9jLnhtbFBLAQItABQABgAIAAAAIQBOaFkj4AAAAAsB&#10;AAAPAAAAAAAAAAAAAAAAANMIAABkcnMvZG93bnJldi54bWxQSwUGAAAAAAQABADzAAAA4AkAAAAA&#10;">
                <v:shape id="Shape 889" o:spid="_x0000_s1069" style="position:absolute;top:4343;width:75605;height:13;visibility:visible;mso-wrap-style:square;v-text-anchor:top" coordsize="7560564,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xZxAAAANwAAAAPAAAAZHJzL2Rvd25yZXYueG1sRI/RasJA&#10;FETfC/2H5Rb6Vjf2ocQ0G5GAEEGwRj/gmr1Ngtm7Mbs18e+7guDjMDNnmHQ5mU5caXCtZQXzWQSC&#10;uLK65VrB8bD+iEE4j6yxs0wKbuRgmb2+pJhoO/KerqWvRYCwS1BB432fSOmqhgy6me2Jg/drB4M+&#10;yKGWesAxwE0nP6PoSxpsOSw02FPeUHUu/4yCbbnztjPj5Rif5rmb9n2hfzZKvb9Nq28Qnib/DD/a&#10;hVYQxwu4nwlHQGb/AAAA//8DAFBLAQItABQABgAIAAAAIQDb4fbL7gAAAIUBAAATAAAAAAAAAAAA&#10;AAAAAAAAAABbQ29udGVudF9UeXBlc10ueG1sUEsBAi0AFAAGAAgAAAAhAFr0LFu/AAAAFQEAAAsA&#10;AAAAAAAAAAAAAAAAHwEAAF9yZWxzLy5yZWxzUEsBAi0AFAAGAAgAAAAhAMjjHFnEAAAA3AAAAA8A&#10;AAAAAAAAAAAAAAAABwIAAGRycy9kb3ducmV2LnhtbFBLBQYAAAAAAwADALcAAAD4AgAAAAA=&#10;" path="m,1321l7560564,e" filled="f" strokecolor="#009fa9" strokeweight="6pt">
                  <v:path arrowok="t" textboxrect="0,0,7560564,1321"/>
                </v:shape>
                <v:shape id="Shape 7825" o:spid="_x0000_s1070" style="position:absolute;left:65105;width:4770;height:3718;visibility:visible;mso-wrap-style:square;v-text-anchor:top" coordsize="477011,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FnxAAAAN0AAAAPAAAAZHJzL2Rvd25yZXYueG1sRI/RasJA&#10;FETfC/2H5RZ8KbpRsMbUVaog+CaJfsAle5tsm70bstuY/L0rCH0cZuYMs9kNthE9dd44VjCfJSCI&#10;S6cNVwqul+M0BeEDssbGMSkYycNu+/qywUy7G+fUF6ESEcI+QwV1CG0mpS9rsuhnriWO3rfrLIYo&#10;u0rqDm8Rbhu5SJIPadFwXKixpUNN5W/xZxXs12OvzSE382P643Lji9X5fVRq8jZ8fYIINIT/8LN9&#10;0gpW6WIJjzfxCcjtHQAA//8DAFBLAQItABQABgAIAAAAIQDb4fbL7gAAAIUBAAATAAAAAAAAAAAA&#10;AAAAAAAAAABbQ29udGVudF9UeXBlc10ueG1sUEsBAi0AFAAGAAgAAAAhAFr0LFu/AAAAFQEAAAsA&#10;AAAAAAAAAAAAAAAAHwEAAF9yZWxzLy5yZWxzUEsBAi0AFAAGAAgAAAAhADR+cWfEAAAA3QAAAA8A&#10;AAAAAAAAAAAAAAAABwIAAGRycy9kb3ducmV2LnhtbFBLBQYAAAAAAwADALcAAAD4AgAAAAA=&#10;" path="m,l477011,r,371856l,371856,,e" fillcolor="#009fa9" stroked="f" strokeweight="0">
                  <v:stroke miterlimit="83231f" joinstyle="miter"/>
                  <v:path arrowok="t" textboxrect="0,0,477011,371856"/>
                </v:shape>
                <v:shape id="Shape 891" o:spid="_x0000_s1071" style="position:absolute;left:70104;top:457;width:2651;height:3246;visibility:visible;mso-wrap-style:square;v-text-anchor:top" coordsize="265176,3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p54xAAAANwAAAAPAAAAZHJzL2Rvd25yZXYueG1sRI9Ba8JA&#10;FITvBf/D8oTe6iYexEZXUUEQPDX2YG7P7DMJZt/G7Gq2/75bKHgcZuYbZrkOphVP6l1jWUE6SUAQ&#10;l1Y3XCn4Pu0/5iCcR9bYWiYFP+RgvRq9LTHTduAveua+EhHCLkMFtfddJqUrazLoJrYjjt7V9gZ9&#10;lH0ldY9DhJtWTpNkJg02HBdq7GhXU3nLH0ZBcd7raT6EsMHztsrvxTG9FBel3sdhswDhKfhX+L99&#10;0Armnyn8nYlHQK5+AQAA//8DAFBLAQItABQABgAIAAAAIQDb4fbL7gAAAIUBAAATAAAAAAAAAAAA&#10;AAAAAAAAAABbQ29udGVudF9UeXBlc10ueG1sUEsBAi0AFAAGAAgAAAAhAFr0LFu/AAAAFQEAAAsA&#10;AAAAAAAAAAAAAAAAHwEAAF9yZWxzLy5yZWxzUEsBAi0AFAAGAAgAAAAhAP1SnnjEAAAA3AAAAA8A&#10;AAAAAAAAAAAAAAAABwIAAGRycy9kb3ducmV2LnhtbFBLBQYAAAAAAwADALcAAAD4AgAAAAA=&#10;" path="m,l150876,,265176,199645r,124968l,324613,,xe" fillcolor="#009fa9" stroked="f" strokeweight="0">
                  <v:stroke miterlimit="83231f" joinstyle="miter"/>
                  <v:path arrowok="t" textboxrect="0,0,265176,324613"/>
                </v:shape>
                <v:shape id="Shape 892" o:spid="_x0000_s1072" style="position:absolute;left:70485;top:929;width:1798;height:1448;visibility:visible;mso-wrap-style:square;v-text-anchor:top" coordsize="17983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qwwAAANwAAAAPAAAAZHJzL2Rvd25yZXYueG1sRI9BawIx&#10;FITvBf9DeEJvNaui2K1RVrHgVSt4fd08N9tuXpYkrtt/3wiCx2FmvmGW6942oiMfascKxqMMBHHp&#10;dM2VgtPX59sCRIjIGhvHpOCPAqxXg5cl5trd+EDdMVYiQTjkqMDE2OZShtKQxTByLXHyLs5bjEn6&#10;SmqPtwS3jZxk2VxarDktGGxpa6j8PV6tAj+/FOe+/fk2m2IzO12L6Y66s1Kvw774ABGpj8/wo73X&#10;ChbvE7ifSUdArv4BAAD//wMAUEsBAi0AFAAGAAgAAAAhANvh9svuAAAAhQEAABMAAAAAAAAAAAAA&#10;AAAAAAAAAFtDb250ZW50X1R5cGVzXS54bWxQSwECLQAUAAYACAAAACEAWvQsW78AAAAVAQAACwAA&#10;AAAAAAAAAAAAAAAfAQAAX3JlbHMvLnJlbHNQSwECLQAUAAYACAAAACEAX/3+KsMAAADcAAAADwAA&#10;AAAAAAAAAAAAAAAHAgAAZHJzL2Rvd25yZXYueG1sUEsFBgAAAAADAAMAtwAAAPcCAAAAAA==&#10;" path="m,l92964,r86868,144779l,144779,,xe" stroked="f" strokeweight="0">
                  <v:stroke miterlimit="83231f" joinstyle="miter"/>
                  <v:path arrowok="t" textboxrect="0,0,179832,144779"/>
                </v:shape>
                <v:shape id="Shape 7826" o:spid="_x0000_s1073" style="position:absolute;left:65714;top:579;width:3506;height:1798;visibility:visible;mso-wrap-style:square;v-text-anchor:top" coordsize="3505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OexgAAAN0AAAAPAAAAZHJzL2Rvd25yZXYueG1sRI9BawIx&#10;EIXvgv8hjNBbzdaDblejFEHpRahrSz0OybhZ3EzWTarbf98IBY+PN+978xar3jXiSl2oPSt4GWcg&#10;iLU3NVcKPg+b5xxEiMgGG8+k4JcCrJbDwQIL42+8p2sZK5EgHApUYGNsCymDtuQwjH1LnLyT7xzG&#10;JLtKmg5vCe4aOcmyqXRYc2qw2NLakj6XPy698cW6zL+3u622r7Pjbl1dyvpDqadR/zYHEamPj+P/&#10;9LtRMMsnU7ivSQiQyz8AAAD//wMAUEsBAi0AFAAGAAgAAAAhANvh9svuAAAAhQEAABMAAAAAAAAA&#10;AAAAAAAAAAAAAFtDb250ZW50X1R5cGVzXS54bWxQSwECLQAUAAYACAAAACEAWvQsW78AAAAVAQAA&#10;CwAAAAAAAAAAAAAAAAAfAQAAX3JlbHMvLnJlbHNQSwECLQAUAAYACAAAACEARY7znsYAAADdAAAA&#10;DwAAAAAAAAAAAAAAAAAHAgAAZHJzL2Rvd25yZXYueG1sUEsFBgAAAAADAAMAtwAAAPoCAAAAAA==&#10;" path="m,l350520,r,179832l,179832,,e" stroked="f" strokeweight="0">
                  <v:stroke miterlimit="83231f" joinstyle="miter"/>
                  <v:path arrowok="t" textboxrect="0,0,350520,179832"/>
                </v:shape>
                <v:shape id="Shape 894" o:spid="_x0000_s1074" style="position:absolute;left:65592;top:3322;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hSxAAAANwAAAAPAAAAZHJzL2Rvd25yZXYueG1sRI9BawIx&#10;FITvhf6H8ArearapFV2N0ha03aO24PWxed1d3LwsSXTXf98IgsdhZr5hluvBtuJMPjSONbyMMxDE&#10;pTMNVxp+fzbPMxAhIhtsHZOGCwVYrx4flpgb1/OOzvtYiQThkKOGOsYulzKUNVkMY9cRJ+/PeYsx&#10;SV9J47FPcNtKlWVTabHhtFBjR581lcf9yWo4vp2Kvi16Nf9SpF63xdYfPpTWo6fhfQEi0hDv4Vv7&#10;22iYzSdwPZOOgFz9AwAA//8DAFBLAQItABQABgAIAAAAIQDb4fbL7gAAAIUBAAATAAAAAAAAAAAA&#10;AAAAAAAAAABbQ29udGVudF9UeXBlc10ueG1sUEsBAi0AFAAGAAgAAAAhAFr0LFu/AAAAFQEAAAsA&#10;AAAAAAAAAAAAAAAAHwEAAF9yZWxzLy5yZWxzUEsBAi0AFAAGAAgAAAAhACme+FLEAAAA3AAAAA8A&#10;AAAAAAAAAAAAAAAABwIAAGRycy9kb3ducmV2LnhtbFBLBQYAAAAAAwADALcAAAD4AgAAAAA=&#10;" path="m62484,v35052,,62484,27432,62484,62484c124968,97536,97536,124968,62484,124968,27432,124968,,97536,,62484,,27432,27432,,62484,xe" fillcolor="#009fa9" stroked="f" strokeweight="0">
                  <v:stroke miterlimit="83231f" joinstyle="miter"/>
                  <v:path arrowok="t" textboxrect="0,0,124968,124968"/>
                </v:shape>
                <v:shape id="Shape 895" o:spid="_x0000_s1075" style="position:absolute;left:65592;top:3322;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2PxQAAANwAAAAPAAAAZHJzL2Rvd25yZXYueG1sRI/dagIx&#10;FITvC75DOELvNGuhRbdGEUEqLYX6A709bE53lyYnMYm626dvCkIvh5n5hpkvO2vEhUJsHSuYjAsQ&#10;xJXTLdcKjofNaAoiJmSNxjEp6CnCcjG4m2Op3ZV3dNmnWmQIxxIVNCn5UspYNWQxjp0nzt6XCxZT&#10;lqGWOuA1w62RD0XxJC22nBca9LRuqPren60CH342x2Be+j6c3ox//XyPH14rdT/sVs8gEnXpP3xr&#10;b7WC6ewR/s7kIyAXvwAAAP//AwBQSwECLQAUAAYACAAAACEA2+H2y+4AAACFAQAAEwAAAAAAAAAA&#10;AAAAAAAAAAAAW0NvbnRlbnRfVHlwZXNdLnhtbFBLAQItABQABgAIAAAAIQBa9CxbvwAAABUBAAAL&#10;AAAAAAAAAAAAAAAAAB8BAABfcmVscy8ucmVsc1BLAQItABQABgAIAAAAIQDjaj2PxQAAANwAAAAP&#10;AAAAAAAAAAAAAAAAAAcCAABkcnMvZG93bnJldi54bWxQSwUGAAAAAAMAAwC3AAAA+QIAAAAA&#10;" path="m62484,c27432,,,27432,,62484v,35052,27432,62484,62484,62484c97536,124968,124968,97536,124968,62484,124968,27432,97536,,62484,e" filled="f" strokecolor="white" strokeweight=".96pt">
                  <v:stroke endcap="round"/>
                  <v:path arrowok="t" textboxrect="0,0,124968,124968"/>
                </v:shape>
                <v:shape id="Shape 896" o:spid="_x0000_s1076" style="position:absolute;left:70789;top:3322;width:1265;height:1250;visibility:visible;mso-wrap-style:square;v-text-anchor:top" coordsize="126492,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wuxAAAANwAAAAPAAAAZHJzL2Rvd25yZXYueG1sRI/NasMw&#10;EITvhbyD2EBvjZwWjONGMSXgkKPjhva6tba2ibUyluqft48KhR6HmfmG2Wez6cRIg2stK9huIhDE&#10;ldUt1wqu7/lTAsJ5ZI2dZVKwkIPssHrYY6rtxBcaS1+LAGGXooLG+z6V0lUNGXQb2xMH79sOBn2Q&#10;Qy31gFOAm04+R1EsDbYcFhrs6dhQdSt/jILbNBXOjNePIj6Vu1bmn8XX8qLU43p+ewXhafb/4b/2&#10;WStIdjH8nglHQB7uAAAA//8DAFBLAQItABQABgAIAAAAIQDb4fbL7gAAAIUBAAATAAAAAAAAAAAA&#10;AAAAAAAAAABbQ29udGVudF9UeXBlc10ueG1sUEsBAi0AFAAGAAgAAAAhAFr0LFu/AAAAFQEAAAsA&#10;AAAAAAAAAAAAAAAAHwEAAF9yZWxzLy5yZWxzUEsBAi0AFAAGAAgAAAAhAAQvLC7EAAAA3AAAAA8A&#10;AAAAAAAAAAAAAAAABwIAAGRycy9kb3ducmV2LnhtbFBLBQYAAAAAAwADALcAAAD4AgAAAAA=&#10;" path="m64008,v33528,,62484,27432,62484,62484c126492,97536,97536,124968,64008,124968,28956,124968,,97536,,62484,,27432,28956,,64008,xe" fillcolor="#009fa9" stroked="f" strokeweight="0">
                  <v:stroke miterlimit="83231f" joinstyle="miter"/>
                  <v:path arrowok="t" textboxrect="0,0,126492,124968"/>
                </v:shape>
                <v:shape id="Shape 897" o:spid="_x0000_s1077" style="position:absolute;left:70789;top:3322;width:1265;height:1250;visibility:visible;mso-wrap-style:square;v-text-anchor:top" coordsize="126492,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VPxgAAANwAAAAPAAAAZHJzL2Rvd25yZXYueG1sRI9Pa8JA&#10;FMTvBb/D8gQvpdlUi7UxqxTF0oOX+uf+yL4mwd23IbvGxE/fLRR6HGbmN0y+7q0RHbW+dqzgOUlB&#10;EBdO11wqOB13TwsQPiBrNI5JwUAe1qvRQ46Zdjf+ou4QShEh7DNUUIXQZFL6oiKLPnENcfS+XWsx&#10;RNmWUrd4i3Br5DRN59JizXGhwoY2FRWXw9UqKIbrfv+4LV8G47vdfYbn3n8YpSbj/n0JIlAf/sN/&#10;7U+tYPH2Cr9n4hGQqx8AAAD//wMAUEsBAi0AFAAGAAgAAAAhANvh9svuAAAAhQEAABMAAAAAAAAA&#10;AAAAAAAAAAAAAFtDb250ZW50X1R5cGVzXS54bWxQSwECLQAUAAYACAAAACEAWvQsW78AAAAVAQAA&#10;CwAAAAAAAAAAAAAAAAAfAQAAX3JlbHMvLnJlbHNQSwECLQAUAAYACAAAACEASGc1T8YAAADcAAAA&#10;DwAAAAAAAAAAAAAAAAAHAgAAZHJzL2Rvd25yZXYueG1sUEsFBgAAAAADAAMAtwAAAPoCAAAAAA==&#10;" path="m64008,c28956,,,27432,,62484v,35052,28956,62484,64008,62484c97536,124968,126492,97536,126492,62484,126492,27432,97536,,64008,e" filled="f" strokecolor="white" strokeweight=".96pt">
                  <v:stroke endcap="round"/>
                  <v:path arrowok="t" textboxrect="0,0,126492,124968"/>
                </v:shape>
                <v:rect id="Rectangle 898" o:spid="_x0000_s1078" style="position:absolute;left:66979;top:1151;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16C4E8FF" w14:textId="77777777" w:rsidR="00727E89" w:rsidRDefault="00EA5BC6">
                        <w:pPr>
                          <w:spacing w:after="160" w:line="259" w:lineRule="auto"/>
                          <w:ind w:left="0" w:firstLine="0"/>
                          <w:jc w:val="left"/>
                        </w:pPr>
                        <w:r>
                          <w:rPr>
                            <w:color w:val="009FA9"/>
                            <w:w w:val="111"/>
                            <w:sz w:val="20"/>
                          </w:rPr>
                          <w:t>4</w:t>
                        </w:r>
                      </w:p>
                    </w:txbxContent>
                  </v:textbox>
                </v:rect>
                <v:rect id="Rectangle 899" o:spid="_x0000_s1079" style="position:absolute;left:67680;top:1151;width:46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62BB5961" w14:textId="77777777" w:rsidR="00727E89" w:rsidRDefault="00EA5BC6">
                        <w:pPr>
                          <w:spacing w:after="160" w:line="259" w:lineRule="auto"/>
                          <w:ind w:left="0" w:firstLine="0"/>
                          <w:jc w:val="left"/>
                        </w:pPr>
                        <w:r>
                          <w:rPr>
                            <w:color w:val="009FA9"/>
                            <w:sz w:val="20"/>
                          </w:rPr>
                          <w:t xml:space="preserve"> </w:t>
                        </w:r>
                      </w:p>
                    </w:txbxContent>
                  </v:textbox>
                </v:rect>
                <w10:wrap type="topAndBottom" anchorx="page" anchory="page"/>
              </v:group>
            </w:pict>
          </mc:Fallback>
        </mc:AlternateContent>
      </w:r>
      <w:r w:rsidRPr="008A7D55">
        <w:rPr>
          <w:rFonts w:ascii="Tahoma" w:hAnsi="Tahoma" w:cs="Tahoma"/>
          <w:sz w:val="24"/>
        </w:rPr>
        <w:t xml:space="preserve"> </w:t>
      </w:r>
    </w:p>
    <w:p w14:paraId="433C6215" w14:textId="692C26BA" w:rsidR="00727E89" w:rsidRPr="008A7D55" w:rsidRDefault="00EA5BC6" w:rsidP="00E73D2B">
      <w:pPr>
        <w:tabs>
          <w:tab w:val="center" w:pos="3863"/>
        </w:tabs>
        <w:spacing w:after="31" w:line="259" w:lineRule="auto"/>
        <w:ind w:left="-22" w:firstLine="0"/>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16BA98B1" wp14:editId="0F807E25">
                <wp:extent cx="286512" cy="56388"/>
                <wp:effectExtent l="0" t="0" r="0" b="0"/>
                <wp:docPr id="6455" name="Group 6455"/>
                <wp:cNvGraphicFramePr/>
                <a:graphic xmlns:a="http://schemas.openxmlformats.org/drawingml/2006/main">
                  <a:graphicData uri="http://schemas.microsoft.com/office/word/2010/wordprocessingGroup">
                    <wpg:wgp>
                      <wpg:cNvGrpSpPr/>
                      <wpg:grpSpPr>
                        <a:xfrm>
                          <a:off x="0" y="0"/>
                          <a:ext cx="286512" cy="56388"/>
                          <a:chOff x="0" y="0"/>
                          <a:chExt cx="286512" cy="56388"/>
                        </a:xfrm>
                      </wpg:grpSpPr>
                      <wps:wsp>
                        <wps:cNvPr id="886" name="Shape 886"/>
                        <wps:cNvSpPr/>
                        <wps:spPr>
                          <a:xfrm>
                            <a:off x="228600" y="0"/>
                            <a:ext cx="57912" cy="56388"/>
                          </a:xfrm>
                          <a:custGeom>
                            <a:avLst/>
                            <a:gdLst/>
                            <a:ahLst/>
                            <a:cxnLst/>
                            <a:rect l="0" t="0" r="0" b="0"/>
                            <a:pathLst>
                              <a:path w="57912" h="56388">
                                <a:moveTo>
                                  <a:pt x="28956" y="0"/>
                                </a:moveTo>
                                <a:cubicBezTo>
                                  <a:pt x="44196" y="0"/>
                                  <a:pt x="57912" y="12192"/>
                                  <a:pt x="57912" y="28956"/>
                                </a:cubicBezTo>
                                <a:cubicBezTo>
                                  <a:pt x="57912" y="44196"/>
                                  <a:pt x="44196" y="56388"/>
                                  <a:pt x="28956" y="56388"/>
                                </a:cubicBezTo>
                                <a:cubicBezTo>
                                  <a:pt x="12192" y="56388"/>
                                  <a:pt x="0" y="44196"/>
                                  <a:pt x="0" y="28956"/>
                                </a:cubicBezTo>
                                <a:cubicBezTo>
                                  <a:pt x="0" y="12192"/>
                                  <a:pt x="12192"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887" name="Shape 887"/>
                        <wps:cNvSpPr/>
                        <wps:spPr>
                          <a:xfrm>
                            <a:off x="114300" y="0"/>
                            <a:ext cx="57912" cy="56388"/>
                          </a:xfrm>
                          <a:custGeom>
                            <a:avLst/>
                            <a:gdLst/>
                            <a:ahLst/>
                            <a:cxnLst/>
                            <a:rect l="0" t="0" r="0" b="0"/>
                            <a:pathLst>
                              <a:path w="57912" h="56388">
                                <a:moveTo>
                                  <a:pt x="28956" y="0"/>
                                </a:moveTo>
                                <a:cubicBezTo>
                                  <a:pt x="44196" y="0"/>
                                  <a:pt x="57912" y="12192"/>
                                  <a:pt x="57912" y="28956"/>
                                </a:cubicBezTo>
                                <a:cubicBezTo>
                                  <a:pt x="57912" y="44196"/>
                                  <a:pt x="44196" y="56388"/>
                                  <a:pt x="28956" y="56388"/>
                                </a:cubicBezTo>
                                <a:cubicBezTo>
                                  <a:pt x="12192" y="56388"/>
                                  <a:pt x="0" y="44196"/>
                                  <a:pt x="0" y="28956"/>
                                </a:cubicBezTo>
                                <a:cubicBezTo>
                                  <a:pt x="0" y="12192"/>
                                  <a:pt x="12192"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s:wsp>
                        <wps:cNvPr id="888" name="Shape 888"/>
                        <wps:cNvSpPr/>
                        <wps:spPr>
                          <a:xfrm>
                            <a:off x="0" y="0"/>
                            <a:ext cx="57912" cy="56388"/>
                          </a:xfrm>
                          <a:custGeom>
                            <a:avLst/>
                            <a:gdLst/>
                            <a:ahLst/>
                            <a:cxnLst/>
                            <a:rect l="0" t="0" r="0" b="0"/>
                            <a:pathLst>
                              <a:path w="57912" h="56388">
                                <a:moveTo>
                                  <a:pt x="28956" y="0"/>
                                </a:moveTo>
                                <a:cubicBezTo>
                                  <a:pt x="44196" y="0"/>
                                  <a:pt x="57912" y="12192"/>
                                  <a:pt x="57912" y="28956"/>
                                </a:cubicBezTo>
                                <a:cubicBezTo>
                                  <a:pt x="57912" y="44196"/>
                                  <a:pt x="44196" y="56388"/>
                                  <a:pt x="28956" y="56388"/>
                                </a:cubicBezTo>
                                <a:cubicBezTo>
                                  <a:pt x="12192" y="56388"/>
                                  <a:pt x="0" y="44196"/>
                                  <a:pt x="0" y="28956"/>
                                </a:cubicBezTo>
                                <a:cubicBezTo>
                                  <a:pt x="0" y="12192"/>
                                  <a:pt x="12192" y="0"/>
                                  <a:pt x="28956" y="0"/>
                                </a:cubicBezTo>
                                <a:close/>
                              </a:path>
                            </a:pathLst>
                          </a:custGeom>
                          <a:ln w="0" cap="flat">
                            <a:miter lim="127000"/>
                          </a:ln>
                        </wps:spPr>
                        <wps:style>
                          <a:lnRef idx="0">
                            <a:srgbClr val="000000">
                              <a:alpha val="0"/>
                            </a:srgbClr>
                          </a:lnRef>
                          <a:fillRef idx="1">
                            <a:srgbClr val="393737"/>
                          </a:fillRef>
                          <a:effectRef idx="0">
                            <a:scrgbClr r="0" g="0" b="0"/>
                          </a:effectRef>
                          <a:fontRef idx="none"/>
                        </wps:style>
                        <wps:bodyPr/>
                      </wps:wsp>
                    </wpg:wgp>
                  </a:graphicData>
                </a:graphic>
              </wp:inline>
            </w:drawing>
          </mc:Choice>
          <mc:Fallback xmlns:a="http://schemas.openxmlformats.org/drawingml/2006/main">
            <w:pict>
              <v:group id="Group 6455" style="width:22.56pt;height:4.44pt;mso-position-horizontal-relative:char;mso-position-vertical-relative:line" coordsize="2865,563">
                <v:shape id="Shape 886" style="position:absolute;width:579;height:563;left:2286;top:0;" coordsize="57912,56388" path="m28956,0c44196,0,57912,12192,57912,28956c57912,44196,44196,56388,28956,56388c12192,56388,0,44196,0,28956c0,12192,12192,0,28956,0x">
                  <v:stroke weight="0pt" endcap="flat" joinstyle="miter" miterlimit="10" on="false" color="#000000" opacity="0"/>
                  <v:fill on="true" color="#393737"/>
                </v:shape>
                <v:shape id="Shape 887" style="position:absolute;width:579;height:563;left:1143;top:0;" coordsize="57912,56388" path="m28956,0c44196,0,57912,12192,57912,28956c57912,44196,44196,56388,28956,56388c12192,56388,0,44196,0,28956c0,12192,12192,0,28956,0x">
                  <v:stroke weight="0pt" endcap="flat" joinstyle="miter" miterlimit="10" on="false" color="#000000" opacity="0"/>
                  <v:fill on="true" color="#393737"/>
                </v:shape>
                <v:shape id="Shape 888" style="position:absolute;width:579;height:563;left:0;top:0;" coordsize="57912,56388" path="m28956,0c44196,0,57912,12192,57912,28956c57912,44196,44196,56388,28956,56388c12192,56388,0,44196,0,28956c0,12192,12192,0,28956,0x">
                  <v:stroke weight="0pt" endcap="flat" joinstyle="miter" miterlimit="10" on="false" color="#000000" opacity="0"/>
                  <v:fill on="true" color="#393737"/>
                </v:shape>
              </v:group>
            </w:pict>
          </mc:Fallback>
        </mc:AlternateContent>
      </w:r>
      <w:r w:rsidRPr="008A7D55">
        <w:rPr>
          <w:rFonts w:ascii="Tahoma" w:hAnsi="Tahoma" w:cs="Tahoma"/>
          <w:color w:val="3B3838"/>
          <w:sz w:val="24"/>
        </w:rPr>
        <w:tab/>
        <w:t xml:space="preserve">Soit en dématérialisé, en un fichier </w:t>
      </w:r>
      <w:r w:rsidRPr="008A7D55">
        <w:rPr>
          <w:rFonts w:ascii="Tahoma" w:hAnsi="Tahoma" w:cs="Tahoma"/>
          <w:color w:val="3B3838"/>
          <w:sz w:val="24"/>
          <w:u w:val="single" w:color="3B3838"/>
        </w:rPr>
        <w:t>PDF unique</w:t>
      </w:r>
      <w:r w:rsidRPr="008A7D55">
        <w:rPr>
          <w:rFonts w:ascii="Tahoma" w:hAnsi="Tahoma" w:cs="Tahoma"/>
          <w:color w:val="3B3838"/>
          <w:sz w:val="24"/>
        </w:rPr>
        <w:t xml:space="preserve">, à l’adresse :  </w:t>
      </w:r>
      <w:r w:rsidR="00E73D2B">
        <w:rPr>
          <w:rFonts w:ascii="Tahoma" w:hAnsi="Tahoma" w:cs="Tahoma"/>
          <w:color w:val="0000FF"/>
          <w:sz w:val="24"/>
          <w:u w:val="single" w:color="0000FF"/>
        </w:rPr>
        <w:t>Jores.kinhoegbe</w:t>
      </w:r>
      <w:r w:rsidRPr="008A7D55">
        <w:rPr>
          <w:rFonts w:ascii="Tahoma" w:hAnsi="Tahoma" w:cs="Tahoma"/>
          <w:color w:val="0000FF"/>
          <w:sz w:val="24"/>
          <w:u w:val="single" w:color="0000FF"/>
        </w:rPr>
        <w:t>@fresnes94.fr</w:t>
      </w:r>
      <w:r w:rsidRPr="008A7D55">
        <w:rPr>
          <w:rFonts w:ascii="Tahoma" w:hAnsi="Tahoma" w:cs="Tahoma"/>
          <w:sz w:val="24"/>
        </w:rPr>
        <w:t xml:space="preserve"> </w:t>
      </w:r>
      <w:r w:rsidR="00E14BDF">
        <w:rPr>
          <w:rFonts w:ascii="Tahoma" w:hAnsi="Tahoma" w:cs="Tahoma"/>
          <w:color w:val="3B3838"/>
          <w:sz w:val="24"/>
        </w:rPr>
        <w:t>le 9 juin 2025</w:t>
      </w:r>
      <w:r w:rsidR="00E14BDF" w:rsidRPr="00E14BDF">
        <w:rPr>
          <w:rFonts w:ascii="Tahoma" w:hAnsi="Tahoma" w:cs="Tahoma"/>
          <w:color w:val="3B3838"/>
          <w:sz w:val="24"/>
        </w:rPr>
        <w:t xml:space="preserve"> </w:t>
      </w:r>
      <w:r w:rsidR="00E14BDF">
        <w:rPr>
          <w:rFonts w:ascii="Tahoma" w:hAnsi="Tahoma" w:cs="Tahoma"/>
          <w:color w:val="3B3838"/>
          <w:sz w:val="24"/>
        </w:rPr>
        <w:t>au plus tard</w:t>
      </w:r>
      <w:r w:rsidR="00E14BDF">
        <w:rPr>
          <w:rFonts w:ascii="Tahoma" w:hAnsi="Tahoma" w:cs="Tahoma"/>
          <w:color w:val="3B3838"/>
          <w:sz w:val="24"/>
        </w:rPr>
        <w:t>.</w:t>
      </w:r>
    </w:p>
    <w:p w14:paraId="7E8B9A83"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221F6E90" w14:textId="69429098" w:rsidR="00727E89" w:rsidRPr="008A7D55" w:rsidRDefault="00727E89" w:rsidP="008A7D55">
      <w:pPr>
        <w:spacing w:after="49" w:line="259" w:lineRule="auto"/>
        <w:ind w:left="0" w:firstLine="0"/>
        <w:rPr>
          <w:rFonts w:ascii="Tahoma" w:hAnsi="Tahoma" w:cs="Tahoma"/>
          <w:sz w:val="24"/>
        </w:rPr>
      </w:pPr>
    </w:p>
    <w:p w14:paraId="2AE15DC9" w14:textId="77777777" w:rsidR="00727E89" w:rsidRPr="008A7D55" w:rsidRDefault="00EA5BC6" w:rsidP="008A7D55">
      <w:pPr>
        <w:pStyle w:val="Titre1"/>
        <w:tabs>
          <w:tab w:val="center" w:pos="2725"/>
        </w:tabs>
        <w:ind w:left="-428" w:firstLine="0"/>
        <w:jc w:val="both"/>
        <w:rPr>
          <w:rFonts w:ascii="Tahoma" w:hAnsi="Tahoma" w:cs="Tahoma"/>
          <w:sz w:val="24"/>
        </w:rPr>
      </w:pPr>
      <w:r w:rsidRPr="008A7D55">
        <w:rPr>
          <w:rFonts w:ascii="Tahoma" w:eastAsia="Calibri" w:hAnsi="Tahoma" w:cs="Tahoma"/>
          <w:noProof/>
          <w:sz w:val="24"/>
        </w:rPr>
        <mc:AlternateContent>
          <mc:Choice Requires="wpg">
            <w:drawing>
              <wp:inline distT="0" distB="0" distL="0" distR="0" wp14:anchorId="4F73FBA0" wp14:editId="2F890D15">
                <wp:extent cx="533400" cy="76200"/>
                <wp:effectExtent l="0" t="0" r="0" b="0"/>
                <wp:docPr id="6434" name="Group 6434"/>
                <wp:cNvGraphicFramePr/>
                <a:graphic xmlns:a="http://schemas.openxmlformats.org/drawingml/2006/main">
                  <a:graphicData uri="http://schemas.microsoft.com/office/word/2010/wordprocessingGroup">
                    <wpg:wgp>
                      <wpg:cNvGrpSpPr/>
                      <wpg:grpSpPr>
                        <a:xfrm>
                          <a:off x="0" y="0"/>
                          <a:ext cx="533400" cy="76200"/>
                          <a:chOff x="0" y="0"/>
                          <a:chExt cx="533400" cy="76200"/>
                        </a:xfrm>
                      </wpg:grpSpPr>
                      <wps:wsp>
                        <wps:cNvPr id="879" name="Shape 879"/>
                        <wps:cNvSpPr/>
                        <wps:spPr>
                          <a:xfrm>
                            <a:off x="4572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80" name="Shape 880"/>
                        <wps:cNvSpPr/>
                        <wps:spPr>
                          <a:xfrm>
                            <a:off x="3048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81" name="Shape 881"/>
                        <wps:cNvSpPr/>
                        <wps:spPr>
                          <a:xfrm>
                            <a:off x="1524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882" name="Shape 882"/>
                        <wps:cNvSpPr/>
                        <wps:spPr>
                          <a:xfrm>
                            <a:off x="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6434" style="width:42pt;height:6pt;mso-position-horizontal-relative:char;mso-position-vertical-relative:line" coordsize="5334,762">
                <v:shape id="Shape 879" style="position:absolute;width:762;height:762;left:4572;top:0;" coordsize="76200,76200" path="m38100,0c59436,0,76200,16764,76200,38100c76200,59436,59436,76200,38100,76200c18288,76200,0,59436,0,38100c0,16764,18288,0,38100,0x">
                  <v:stroke weight="0pt" endcap="flat" joinstyle="miter" miterlimit="10" on="false" color="#000000" opacity="0"/>
                  <v:fill on="true" color="#009fa9"/>
                </v:shape>
                <v:shape id="Shape 880" style="position:absolute;width:762;height:762;left:3048;top:0;" coordsize="76200,76200" path="m38100,0c59436,0,76200,16764,76200,38100c76200,59436,59436,76200,38100,76200c18288,76200,0,59436,0,38100c0,16764,18288,0,38100,0x">
                  <v:stroke weight="0pt" endcap="flat" joinstyle="miter" miterlimit="10" on="false" color="#000000" opacity="0"/>
                  <v:fill on="true" color="#009fa9"/>
                </v:shape>
                <v:shape id="Shape 881" style="position:absolute;width:762;height:762;left:1524;top:0;" coordsize="76200,76200" path="m38100,0c59436,0,76200,16764,76200,38100c76200,59436,59436,76200,38100,76200c16764,76200,0,59436,0,38100c0,16764,16764,0,38100,0x">
                  <v:stroke weight="0pt" endcap="flat" joinstyle="miter" miterlimit="10" on="false" color="#000000" opacity="0"/>
                  <v:fill on="true" color="#009fa9"/>
                </v:shape>
                <v:shape id="Shape 882" style="position:absolute;width:762;height:762;left:0;top:0;" coordsize="76200,76200" path="m38100,0c59436,0,76200,16764,76200,38100c76200,59436,59436,76200,38100,76200c16764,76200,0,59436,0,38100c0,16764,16764,0,38100,0x">
                  <v:stroke weight="0pt" endcap="flat" joinstyle="miter" miterlimit="10" on="false" color="#000000" opacity="0"/>
                  <v:fill on="true" color="#009fa9"/>
                </v:shape>
              </v:group>
            </w:pict>
          </mc:Fallback>
        </mc:AlternateContent>
      </w:r>
      <w:r w:rsidRPr="008A7D55">
        <w:rPr>
          <w:rFonts w:ascii="Tahoma" w:hAnsi="Tahoma" w:cs="Tahoma"/>
          <w:sz w:val="24"/>
        </w:rPr>
        <w:tab/>
        <w:t xml:space="preserve">6. L’examen des candidatures </w:t>
      </w:r>
    </w:p>
    <w:p w14:paraId="22D7A8D6" w14:textId="77777777" w:rsidR="00727E89" w:rsidRPr="008A7D55" w:rsidRDefault="00EA5BC6" w:rsidP="008A7D55">
      <w:pPr>
        <w:spacing w:after="0" w:line="259" w:lineRule="auto"/>
        <w:ind w:left="1068" w:firstLine="0"/>
        <w:rPr>
          <w:rFonts w:ascii="Tahoma" w:hAnsi="Tahoma" w:cs="Tahoma"/>
          <w:sz w:val="24"/>
        </w:rPr>
      </w:pPr>
      <w:r w:rsidRPr="008A7D55">
        <w:rPr>
          <w:rFonts w:ascii="Tahoma" w:hAnsi="Tahoma" w:cs="Tahoma"/>
          <w:color w:val="009FA9"/>
          <w:sz w:val="24"/>
        </w:rPr>
        <w:t xml:space="preserve"> </w:t>
      </w:r>
    </w:p>
    <w:p w14:paraId="4674D1CA" w14:textId="77777777" w:rsidR="00727E89" w:rsidRPr="008A7D55" w:rsidRDefault="00EA5BC6" w:rsidP="008A7D55">
      <w:pPr>
        <w:spacing w:after="24" w:line="259" w:lineRule="auto"/>
        <w:ind w:left="1068" w:firstLine="0"/>
        <w:rPr>
          <w:rFonts w:ascii="Tahoma" w:hAnsi="Tahoma" w:cs="Tahoma"/>
          <w:sz w:val="24"/>
        </w:rPr>
      </w:pPr>
      <w:r w:rsidRPr="008A7D55">
        <w:rPr>
          <w:rFonts w:ascii="Tahoma" w:hAnsi="Tahoma" w:cs="Tahoma"/>
          <w:color w:val="009FA9"/>
          <w:sz w:val="24"/>
        </w:rPr>
        <w:t xml:space="preserve"> </w:t>
      </w:r>
    </w:p>
    <w:p w14:paraId="0AA10721" w14:textId="77777777" w:rsidR="00727E89" w:rsidRPr="008A7D55" w:rsidRDefault="00EA5BC6" w:rsidP="008A7D55">
      <w:pPr>
        <w:rPr>
          <w:rFonts w:ascii="Tahoma" w:hAnsi="Tahoma" w:cs="Tahoma"/>
          <w:sz w:val="24"/>
        </w:rPr>
      </w:pPr>
      <w:r w:rsidRPr="008A7D55">
        <w:rPr>
          <w:rFonts w:ascii="Tahoma" w:hAnsi="Tahoma" w:cs="Tahoma"/>
          <w:sz w:val="24"/>
        </w:rPr>
        <w:t xml:space="preserve">La commission d’attribution et de retrait des emplacements est composée : </w:t>
      </w:r>
    </w:p>
    <w:p w14:paraId="5E9B412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5201A11" w14:textId="77777777" w:rsidR="00727E89" w:rsidRPr="008A7D55" w:rsidRDefault="00EA5BC6" w:rsidP="008A7D55">
      <w:pPr>
        <w:numPr>
          <w:ilvl w:val="0"/>
          <w:numId w:val="3"/>
        </w:numPr>
        <w:ind w:hanging="360"/>
        <w:rPr>
          <w:rFonts w:ascii="Tahoma" w:hAnsi="Tahoma" w:cs="Tahoma"/>
          <w:sz w:val="24"/>
        </w:rPr>
      </w:pPr>
      <w:proofErr w:type="gramStart"/>
      <w:r w:rsidRPr="008A7D55">
        <w:rPr>
          <w:rFonts w:ascii="Tahoma" w:hAnsi="Tahoma" w:cs="Tahoma"/>
          <w:sz w:val="24"/>
        </w:rPr>
        <w:t>de</w:t>
      </w:r>
      <w:proofErr w:type="gramEnd"/>
      <w:r w:rsidRPr="008A7D55">
        <w:rPr>
          <w:rFonts w:ascii="Tahoma" w:hAnsi="Tahoma" w:cs="Tahoma"/>
          <w:sz w:val="24"/>
        </w:rPr>
        <w:t xml:space="preserve"> l’Adjoint à la Maire chargé des mobilités durables, de la voirie, des réseaux, des énergies, de la santé, de la perte d’autonomie, du développement économique, du commerce et du tourisme </w:t>
      </w:r>
    </w:p>
    <w:p w14:paraId="3B94B2ED" w14:textId="77777777" w:rsidR="00727E89" w:rsidRPr="008A7D55" w:rsidRDefault="00EA5BC6" w:rsidP="008A7D55">
      <w:pPr>
        <w:numPr>
          <w:ilvl w:val="0"/>
          <w:numId w:val="3"/>
        </w:numPr>
        <w:ind w:hanging="360"/>
        <w:rPr>
          <w:rFonts w:ascii="Tahoma" w:hAnsi="Tahoma" w:cs="Tahoma"/>
          <w:sz w:val="24"/>
        </w:rPr>
      </w:pPr>
      <w:proofErr w:type="gramStart"/>
      <w:r w:rsidRPr="008A7D55">
        <w:rPr>
          <w:rFonts w:ascii="Tahoma" w:hAnsi="Tahoma" w:cs="Tahoma"/>
          <w:sz w:val="24"/>
        </w:rPr>
        <w:t>du</w:t>
      </w:r>
      <w:proofErr w:type="gramEnd"/>
      <w:r w:rsidRPr="008A7D55">
        <w:rPr>
          <w:rFonts w:ascii="Tahoma" w:hAnsi="Tahoma" w:cs="Tahoma"/>
          <w:sz w:val="24"/>
        </w:rPr>
        <w:t xml:space="preserve"> Conseiller municipal délégué au développement économique et au commerce </w:t>
      </w:r>
    </w:p>
    <w:p w14:paraId="52A10324" w14:textId="77777777" w:rsidR="00727E89" w:rsidRPr="008A7D55" w:rsidRDefault="00EA5BC6" w:rsidP="008A7D55">
      <w:pPr>
        <w:numPr>
          <w:ilvl w:val="0"/>
          <w:numId w:val="3"/>
        </w:numPr>
        <w:ind w:hanging="360"/>
        <w:rPr>
          <w:rFonts w:ascii="Tahoma" w:hAnsi="Tahoma" w:cs="Tahoma"/>
          <w:sz w:val="24"/>
        </w:rPr>
      </w:pPr>
      <w:proofErr w:type="gramStart"/>
      <w:r w:rsidRPr="008A7D55">
        <w:rPr>
          <w:rFonts w:ascii="Tahoma" w:hAnsi="Tahoma" w:cs="Tahoma"/>
          <w:sz w:val="24"/>
        </w:rPr>
        <w:t>de</w:t>
      </w:r>
      <w:proofErr w:type="gramEnd"/>
      <w:r w:rsidRPr="008A7D55">
        <w:rPr>
          <w:rFonts w:ascii="Tahoma" w:hAnsi="Tahoma" w:cs="Tahoma"/>
          <w:sz w:val="24"/>
        </w:rPr>
        <w:t xml:space="preserve"> l’Adjoint à la Maire chargé de la démocratie locale, de la vie associative et de la communication </w:t>
      </w:r>
    </w:p>
    <w:p w14:paraId="06025C24" w14:textId="77777777" w:rsidR="00727E89" w:rsidRPr="008A7D55" w:rsidRDefault="00EA5BC6" w:rsidP="008A7D55">
      <w:pPr>
        <w:numPr>
          <w:ilvl w:val="0"/>
          <w:numId w:val="3"/>
        </w:numPr>
        <w:spacing w:after="39"/>
        <w:ind w:hanging="360"/>
        <w:rPr>
          <w:rFonts w:ascii="Tahoma" w:hAnsi="Tahoma" w:cs="Tahoma"/>
          <w:sz w:val="24"/>
        </w:rPr>
      </w:pPr>
      <w:proofErr w:type="gramStart"/>
      <w:r w:rsidRPr="008A7D55">
        <w:rPr>
          <w:rFonts w:ascii="Tahoma" w:hAnsi="Tahoma" w:cs="Tahoma"/>
          <w:sz w:val="24"/>
        </w:rPr>
        <w:lastRenderedPageBreak/>
        <w:t>de</w:t>
      </w:r>
      <w:proofErr w:type="gramEnd"/>
      <w:r w:rsidRPr="008A7D55">
        <w:rPr>
          <w:rFonts w:ascii="Tahoma" w:hAnsi="Tahoma" w:cs="Tahoma"/>
          <w:sz w:val="24"/>
        </w:rPr>
        <w:t xml:space="preserve"> l’Adjointe à la Maire chargée de l’animation de la ville </w:t>
      </w:r>
    </w:p>
    <w:p w14:paraId="23957F50" w14:textId="77777777" w:rsidR="00727E89" w:rsidRPr="008A7D55" w:rsidRDefault="00EA5BC6" w:rsidP="008A7D55">
      <w:pPr>
        <w:numPr>
          <w:ilvl w:val="0"/>
          <w:numId w:val="3"/>
        </w:numPr>
        <w:spacing w:after="39"/>
        <w:ind w:hanging="360"/>
        <w:rPr>
          <w:rFonts w:ascii="Tahoma" w:hAnsi="Tahoma" w:cs="Tahoma"/>
          <w:sz w:val="24"/>
        </w:rPr>
      </w:pPr>
      <w:proofErr w:type="gramStart"/>
      <w:r w:rsidRPr="008A7D55">
        <w:rPr>
          <w:rFonts w:ascii="Tahoma" w:hAnsi="Tahoma" w:cs="Tahoma"/>
          <w:sz w:val="24"/>
        </w:rPr>
        <w:t>du</w:t>
      </w:r>
      <w:proofErr w:type="gramEnd"/>
      <w:r w:rsidRPr="008A7D55">
        <w:rPr>
          <w:rFonts w:ascii="Tahoma" w:hAnsi="Tahoma" w:cs="Tahoma"/>
          <w:sz w:val="24"/>
        </w:rPr>
        <w:t xml:space="preserve"> Conseiller municipal délégué à la participation citoyenne </w:t>
      </w:r>
    </w:p>
    <w:p w14:paraId="3941D650" w14:textId="743C37EF" w:rsidR="00727E89" w:rsidRPr="008A7D55" w:rsidRDefault="00EA5BC6" w:rsidP="008A7D55">
      <w:pPr>
        <w:numPr>
          <w:ilvl w:val="0"/>
          <w:numId w:val="3"/>
        </w:numPr>
        <w:spacing w:after="39"/>
        <w:ind w:hanging="360"/>
        <w:rPr>
          <w:rFonts w:ascii="Tahoma" w:hAnsi="Tahoma" w:cs="Tahoma"/>
          <w:sz w:val="24"/>
        </w:rPr>
      </w:pPr>
      <w:proofErr w:type="gramStart"/>
      <w:r w:rsidRPr="008A7D55">
        <w:rPr>
          <w:rFonts w:ascii="Tahoma" w:hAnsi="Tahoma" w:cs="Tahoma"/>
          <w:sz w:val="24"/>
        </w:rPr>
        <w:t>des</w:t>
      </w:r>
      <w:proofErr w:type="gramEnd"/>
      <w:r w:rsidR="00E73D2B">
        <w:rPr>
          <w:rFonts w:ascii="Tahoma" w:hAnsi="Tahoma" w:cs="Tahoma"/>
          <w:sz w:val="24"/>
        </w:rPr>
        <w:t xml:space="preserve"> </w:t>
      </w:r>
      <w:r w:rsidRPr="008A7D55">
        <w:rPr>
          <w:rFonts w:ascii="Tahoma" w:hAnsi="Tahoma" w:cs="Tahoma"/>
          <w:sz w:val="24"/>
        </w:rPr>
        <w:t xml:space="preserve">membres de la Direction générale </w:t>
      </w:r>
    </w:p>
    <w:p w14:paraId="2DC78205" w14:textId="3380EE21" w:rsidR="00727E89" w:rsidRPr="008A7D55" w:rsidRDefault="00EA5BC6" w:rsidP="008A7D55">
      <w:pPr>
        <w:numPr>
          <w:ilvl w:val="0"/>
          <w:numId w:val="3"/>
        </w:numPr>
        <w:spacing w:after="39"/>
        <w:ind w:hanging="360"/>
        <w:rPr>
          <w:rFonts w:ascii="Tahoma" w:hAnsi="Tahoma" w:cs="Tahoma"/>
          <w:sz w:val="24"/>
        </w:rPr>
      </w:pPr>
      <w:proofErr w:type="gramStart"/>
      <w:r w:rsidRPr="008A7D55">
        <w:rPr>
          <w:rFonts w:ascii="Tahoma" w:hAnsi="Tahoma" w:cs="Tahoma"/>
          <w:sz w:val="24"/>
        </w:rPr>
        <w:t>d’</w:t>
      </w:r>
      <w:proofErr w:type="spellStart"/>
      <w:r w:rsidRPr="008A7D55">
        <w:rPr>
          <w:rFonts w:ascii="Tahoma" w:hAnsi="Tahoma" w:cs="Tahoma"/>
          <w:sz w:val="24"/>
        </w:rPr>
        <w:t>un.e</w:t>
      </w:r>
      <w:proofErr w:type="spellEnd"/>
      <w:proofErr w:type="gramEnd"/>
      <w:r w:rsidR="00E73D2B">
        <w:rPr>
          <w:rFonts w:ascii="Tahoma" w:hAnsi="Tahoma" w:cs="Tahoma"/>
          <w:sz w:val="24"/>
        </w:rPr>
        <w:t xml:space="preserve"> </w:t>
      </w:r>
      <w:proofErr w:type="spellStart"/>
      <w:proofErr w:type="gramStart"/>
      <w:r w:rsidRPr="008A7D55">
        <w:rPr>
          <w:rFonts w:ascii="Tahoma" w:hAnsi="Tahoma" w:cs="Tahoma"/>
          <w:sz w:val="24"/>
        </w:rPr>
        <w:t>représentant.e</w:t>
      </w:r>
      <w:proofErr w:type="spellEnd"/>
      <w:proofErr w:type="gramEnd"/>
      <w:r w:rsidR="00E73D2B">
        <w:rPr>
          <w:rFonts w:ascii="Tahoma" w:hAnsi="Tahoma" w:cs="Tahoma"/>
          <w:sz w:val="24"/>
        </w:rPr>
        <w:t xml:space="preserve"> </w:t>
      </w:r>
      <w:r w:rsidRPr="008A7D55">
        <w:rPr>
          <w:rFonts w:ascii="Tahoma" w:hAnsi="Tahoma" w:cs="Tahoma"/>
          <w:sz w:val="24"/>
        </w:rPr>
        <w:t xml:space="preserve">du service aménagement et urbanisme, </w:t>
      </w:r>
    </w:p>
    <w:p w14:paraId="59D3D42E" w14:textId="3A202000" w:rsidR="00727E89" w:rsidRPr="008A7D55" w:rsidRDefault="00EA5BC6" w:rsidP="008A7D55">
      <w:pPr>
        <w:numPr>
          <w:ilvl w:val="0"/>
          <w:numId w:val="3"/>
        </w:numPr>
        <w:spacing w:after="0" w:line="281" w:lineRule="auto"/>
        <w:ind w:hanging="360"/>
        <w:rPr>
          <w:rFonts w:ascii="Tahoma" w:hAnsi="Tahoma" w:cs="Tahoma"/>
          <w:sz w:val="24"/>
        </w:rPr>
      </w:pPr>
      <w:proofErr w:type="gramStart"/>
      <w:r w:rsidRPr="008A7D55">
        <w:rPr>
          <w:rFonts w:ascii="Tahoma" w:hAnsi="Tahoma" w:cs="Tahoma"/>
          <w:sz w:val="24"/>
        </w:rPr>
        <w:t>d</w:t>
      </w:r>
      <w:r w:rsidR="00E73D2B">
        <w:rPr>
          <w:rFonts w:ascii="Tahoma" w:hAnsi="Tahoma" w:cs="Tahoma"/>
          <w:sz w:val="24"/>
        </w:rPr>
        <w:t>u</w:t>
      </w:r>
      <w:proofErr w:type="gramEnd"/>
      <w:r w:rsidRPr="008A7D55">
        <w:rPr>
          <w:rFonts w:ascii="Tahoma" w:hAnsi="Tahoma" w:cs="Tahoma"/>
          <w:sz w:val="24"/>
        </w:rPr>
        <w:t xml:space="preserve"> chargé de missions développement économique, commerces et ESS, </w:t>
      </w:r>
      <w:proofErr w:type="gramStart"/>
      <w:r w:rsidRPr="008A7D55">
        <w:rPr>
          <w:rFonts w:ascii="Tahoma" w:hAnsi="Tahoma" w:cs="Tahoma"/>
          <w:sz w:val="24"/>
        </w:rPr>
        <w:t>d’</w:t>
      </w:r>
      <w:proofErr w:type="spellStart"/>
      <w:r w:rsidRPr="008A7D55">
        <w:rPr>
          <w:rFonts w:ascii="Tahoma" w:hAnsi="Tahoma" w:cs="Tahoma"/>
          <w:sz w:val="24"/>
        </w:rPr>
        <w:t>un.e</w:t>
      </w:r>
      <w:proofErr w:type="spellEnd"/>
      <w:proofErr w:type="gramEnd"/>
      <w:r w:rsidR="00E73D2B">
        <w:rPr>
          <w:rFonts w:ascii="Tahoma" w:hAnsi="Tahoma" w:cs="Tahoma"/>
          <w:sz w:val="24"/>
        </w:rPr>
        <w:t xml:space="preserve"> </w:t>
      </w:r>
      <w:proofErr w:type="spellStart"/>
      <w:proofErr w:type="gramStart"/>
      <w:r w:rsidRPr="008A7D55">
        <w:rPr>
          <w:rFonts w:ascii="Tahoma" w:hAnsi="Tahoma" w:cs="Tahoma"/>
          <w:sz w:val="24"/>
        </w:rPr>
        <w:t>représentant.e</w:t>
      </w:r>
      <w:proofErr w:type="spellEnd"/>
      <w:proofErr w:type="gramEnd"/>
      <w:r w:rsidRPr="008A7D55">
        <w:rPr>
          <w:rFonts w:ascii="Tahoma" w:hAnsi="Tahoma" w:cs="Tahoma"/>
          <w:sz w:val="24"/>
        </w:rPr>
        <w:t xml:space="preserve"> du service vie associative, animation, démocratie locale, lutte contre les discriminations,  </w:t>
      </w:r>
    </w:p>
    <w:p w14:paraId="3C81FC3E" w14:textId="4096AF47" w:rsidR="00E73D2B" w:rsidRPr="00E73D2B" w:rsidRDefault="00EA5BC6" w:rsidP="008A7D55">
      <w:pPr>
        <w:numPr>
          <w:ilvl w:val="0"/>
          <w:numId w:val="3"/>
        </w:numPr>
        <w:ind w:hanging="360"/>
        <w:rPr>
          <w:rFonts w:ascii="Tahoma" w:hAnsi="Tahoma" w:cs="Tahoma"/>
          <w:sz w:val="24"/>
        </w:rPr>
      </w:pPr>
      <w:proofErr w:type="gramStart"/>
      <w:r w:rsidRPr="008A7D55">
        <w:rPr>
          <w:rFonts w:ascii="Tahoma" w:hAnsi="Tahoma" w:cs="Tahoma"/>
          <w:sz w:val="24"/>
        </w:rPr>
        <w:t>d’un</w:t>
      </w:r>
      <w:proofErr w:type="gramEnd"/>
      <w:r w:rsidRPr="008A7D55">
        <w:rPr>
          <w:rFonts w:ascii="Tahoma" w:hAnsi="Tahoma" w:cs="Tahoma"/>
          <w:sz w:val="24"/>
        </w:rPr>
        <w:t>.er</w:t>
      </w:r>
      <w:r w:rsidR="00E73D2B">
        <w:rPr>
          <w:rFonts w:ascii="Tahoma" w:hAnsi="Tahoma" w:cs="Tahoma"/>
          <w:sz w:val="24"/>
        </w:rPr>
        <w:t xml:space="preserve"> </w:t>
      </w:r>
      <w:proofErr w:type="spellStart"/>
      <w:proofErr w:type="gramStart"/>
      <w:r w:rsidRPr="008A7D55">
        <w:rPr>
          <w:rFonts w:ascii="Tahoma" w:hAnsi="Tahoma" w:cs="Tahoma"/>
          <w:sz w:val="24"/>
        </w:rPr>
        <w:t>eprésentant.e</w:t>
      </w:r>
      <w:proofErr w:type="spellEnd"/>
      <w:proofErr w:type="gramEnd"/>
      <w:r w:rsidRPr="008A7D55">
        <w:rPr>
          <w:rFonts w:ascii="Tahoma" w:hAnsi="Tahoma" w:cs="Tahoma"/>
          <w:sz w:val="24"/>
        </w:rPr>
        <w:t xml:space="preserve"> du pôle cadre de vie </w:t>
      </w:r>
      <w:r w:rsidRPr="008A7D55">
        <w:rPr>
          <w:rFonts w:ascii="Tahoma" w:hAnsi="Tahoma" w:cs="Tahoma"/>
          <w:color w:val="3B3838"/>
          <w:sz w:val="24"/>
        </w:rPr>
        <w:t xml:space="preserve"> </w:t>
      </w:r>
    </w:p>
    <w:p w14:paraId="516C3E16" w14:textId="6FCF1619" w:rsidR="00E73D2B" w:rsidRPr="00E73D2B" w:rsidRDefault="00EA5BC6" w:rsidP="008A7D55">
      <w:pPr>
        <w:numPr>
          <w:ilvl w:val="0"/>
          <w:numId w:val="3"/>
        </w:numPr>
        <w:ind w:hanging="360"/>
        <w:rPr>
          <w:rFonts w:ascii="Tahoma" w:hAnsi="Tahoma" w:cs="Tahoma"/>
          <w:sz w:val="24"/>
        </w:rPr>
      </w:pPr>
      <w:proofErr w:type="gramStart"/>
      <w:r w:rsidRPr="008A7D55">
        <w:rPr>
          <w:rFonts w:ascii="Tahoma" w:hAnsi="Tahoma" w:cs="Tahoma"/>
          <w:sz w:val="24"/>
        </w:rPr>
        <w:t>d’</w:t>
      </w:r>
      <w:proofErr w:type="spellStart"/>
      <w:r w:rsidRPr="008A7D55">
        <w:rPr>
          <w:rFonts w:ascii="Tahoma" w:hAnsi="Tahoma" w:cs="Tahoma"/>
          <w:sz w:val="24"/>
        </w:rPr>
        <w:t>un.e</w:t>
      </w:r>
      <w:proofErr w:type="spellEnd"/>
      <w:proofErr w:type="gramEnd"/>
      <w:r w:rsidR="00E73D2B">
        <w:rPr>
          <w:rFonts w:ascii="Tahoma" w:hAnsi="Tahoma" w:cs="Tahoma"/>
          <w:sz w:val="24"/>
        </w:rPr>
        <w:t xml:space="preserve"> </w:t>
      </w:r>
      <w:proofErr w:type="spellStart"/>
      <w:proofErr w:type="gramStart"/>
      <w:r w:rsidRPr="008A7D55">
        <w:rPr>
          <w:rFonts w:ascii="Tahoma" w:hAnsi="Tahoma" w:cs="Tahoma"/>
          <w:sz w:val="24"/>
        </w:rPr>
        <w:t>représentant.e</w:t>
      </w:r>
      <w:proofErr w:type="spellEnd"/>
      <w:proofErr w:type="gramEnd"/>
      <w:r w:rsidRPr="008A7D55">
        <w:rPr>
          <w:rFonts w:ascii="Tahoma" w:hAnsi="Tahoma" w:cs="Tahoma"/>
          <w:sz w:val="24"/>
        </w:rPr>
        <w:t xml:space="preserve"> de la direction juridique </w:t>
      </w:r>
      <w:r w:rsidRPr="008A7D55">
        <w:rPr>
          <w:rFonts w:ascii="Tahoma" w:hAnsi="Tahoma" w:cs="Tahoma"/>
          <w:color w:val="3B3838"/>
          <w:sz w:val="24"/>
        </w:rPr>
        <w:t xml:space="preserve"> </w:t>
      </w:r>
    </w:p>
    <w:p w14:paraId="2E7FC4CD" w14:textId="359933FD" w:rsidR="00727E89" w:rsidRPr="008A7D55" w:rsidRDefault="00EA5BC6" w:rsidP="008A7D55">
      <w:pPr>
        <w:numPr>
          <w:ilvl w:val="0"/>
          <w:numId w:val="3"/>
        </w:numPr>
        <w:ind w:hanging="360"/>
        <w:rPr>
          <w:rFonts w:ascii="Tahoma" w:hAnsi="Tahoma" w:cs="Tahoma"/>
          <w:sz w:val="24"/>
        </w:rPr>
      </w:pPr>
      <w:proofErr w:type="gramStart"/>
      <w:r w:rsidRPr="008A7D55">
        <w:rPr>
          <w:rFonts w:ascii="Tahoma" w:hAnsi="Tahoma" w:cs="Tahoma"/>
          <w:sz w:val="24"/>
        </w:rPr>
        <w:t>du</w:t>
      </w:r>
      <w:proofErr w:type="gramEnd"/>
      <w:r w:rsidRPr="008A7D55">
        <w:rPr>
          <w:rFonts w:ascii="Tahoma" w:hAnsi="Tahoma" w:cs="Tahoma"/>
          <w:sz w:val="24"/>
        </w:rPr>
        <w:t xml:space="preserve"> Secrétariat Général Technique. </w:t>
      </w:r>
    </w:p>
    <w:p w14:paraId="76ADA903"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7F39CF4C"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67D29683" w14:textId="77777777" w:rsidR="00727E89" w:rsidRPr="008A7D55" w:rsidRDefault="00EA5BC6" w:rsidP="008A7D55">
      <w:pPr>
        <w:rPr>
          <w:rFonts w:ascii="Tahoma" w:hAnsi="Tahoma" w:cs="Tahoma"/>
          <w:sz w:val="24"/>
        </w:rPr>
      </w:pPr>
      <w:r w:rsidRPr="008A7D55">
        <w:rPr>
          <w:rFonts w:ascii="Tahoma" w:hAnsi="Tahoma" w:cs="Tahoma"/>
          <w:sz w:val="24"/>
        </w:rPr>
        <w:t xml:space="preserve">La commission examinera la demande en fonction des critères suivants : </w:t>
      </w:r>
    </w:p>
    <w:p w14:paraId="14E4FBD4"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2F9DBE7F" w14:textId="77777777" w:rsidR="00727E89" w:rsidRPr="008A7D55" w:rsidRDefault="00EA5BC6" w:rsidP="008A7D55">
      <w:pPr>
        <w:numPr>
          <w:ilvl w:val="0"/>
          <w:numId w:val="3"/>
        </w:numPr>
        <w:ind w:hanging="360"/>
        <w:rPr>
          <w:rFonts w:ascii="Tahoma" w:hAnsi="Tahoma" w:cs="Tahoma"/>
          <w:sz w:val="24"/>
        </w:rPr>
      </w:pPr>
      <w:r w:rsidRPr="008A7D55">
        <w:rPr>
          <w:rFonts w:ascii="Tahoma" w:hAnsi="Tahoma" w:cs="Tahoma"/>
          <w:sz w:val="24"/>
        </w:rPr>
        <w:t xml:space="preserve">La qualité des produits : l’exploitant devra privilégier une cuisine créative de qualité, esthétique, saine et rapide ; l’exploitant peut, en outre, cuisiner ou assembler les plats sur place. Il privilégiera son approvisionnement en partenariat avec les commerçants de Fresnes ou des environs proches.  </w:t>
      </w:r>
    </w:p>
    <w:p w14:paraId="03A2682B" w14:textId="0882DD84" w:rsidR="00E73D2B" w:rsidRPr="00E73D2B" w:rsidRDefault="00EA5BC6" w:rsidP="008A7D55">
      <w:pPr>
        <w:numPr>
          <w:ilvl w:val="0"/>
          <w:numId w:val="3"/>
        </w:numPr>
        <w:ind w:hanging="360"/>
        <w:rPr>
          <w:rFonts w:ascii="Tahoma" w:hAnsi="Tahoma" w:cs="Tahoma"/>
          <w:sz w:val="24"/>
        </w:rPr>
      </w:pPr>
      <w:r w:rsidRPr="008A7D55">
        <w:rPr>
          <w:rFonts w:ascii="Tahoma" w:hAnsi="Tahoma" w:cs="Tahoma"/>
          <w:sz w:val="24"/>
        </w:rPr>
        <w:t xml:space="preserve">Le respect de la chaîne du froid et des normes sanitaires liés aux activités de vente et transformation de denrées alimentaires </w:t>
      </w:r>
      <w:r w:rsidRPr="008A7D55">
        <w:rPr>
          <w:rFonts w:ascii="Tahoma" w:hAnsi="Tahoma" w:cs="Tahoma"/>
          <w:color w:val="3B3838"/>
          <w:sz w:val="24"/>
        </w:rPr>
        <w:t xml:space="preserve"> </w:t>
      </w:r>
    </w:p>
    <w:p w14:paraId="51A1D6BE" w14:textId="768FBF14" w:rsidR="00727E89" w:rsidRPr="008A7D55" w:rsidRDefault="00EA5BC6" w:rsidP="008A7D55">
      <w:pPr>
        <w:numPr>
          <w:ilvl w:val="0"/>
          <w:numId w:val="3"/>
        </w:numPr>
        <w:ind w:hanging="360"/>
        <w:rPr>
          <w:rFonts w:ascii="Tahoma" w:hAnsi="Tahoma" w:cs="Tahoma"/>
          <w:sz w:val="24"/>
        </w:rPr>
      </w:pPr>
      <w:r w:rsidRPr="008A7D55">
        <w:rPr>
          <w:rFonts w:ascii="Tahoma" w:hAnsi="Tahoma" w:cs="Tahoma"/>
          <w:sz w:val="24"/>
        </w:rPr>
        <w:t xml:space="preserve">L’aspect esthétique du camion. </w:t>
      </w:r>
    </w:p>
    <w:p w14:paraId="040FCF00" w14:textId="77777777" w:rsidR="00E73D2B" w:rsidRPr="00E73D2B" w:rsidRDefault="00EA5BC6" w:rsidP="008A7D55">
      <w:pPr>
        <w:numPr>
          <w:ilvl w:val="0"/>
          <w:numId w:val="3"/>
        </w:numPr>
        <w:ind w:hanging="360"/>
        <w:rPr>
          <w:rFonts w:ascii="Tahoma" w:hAnsi="Tahoma" w:cs="Tahoma"/>
          <w:sz w:val="24"/>
        </w:rPr>
      </w:pPr>
      <w:r w:rsidRPr="008A7D55">
        <w:rPr>
          <w:rFonts w:ascii="Tahoma" w:hAnsi="Tahoma" w:cs="Tahoma"/>
          <w:sz w:val="24"/>
        </w:rPr>
        <w:t xml:space="preserve">L’intégration du camion dans l’environnement proche de </w:t>
      </w:r>
      <w:r w:rsidR="00E73D2B" w:rsidRPr="008A7D55">
        <w:rPr>
          <w:rFonts w:ascii="Tahoma" w:hAnsi="Tahoma" w:cs="Tahoma"/>
          <w:sz w:val="24"/>
        </w:rPr>
        <w:t xml:space="preserve">l’emplacement </w:t>
      </w:r>
    </w:p>
    <w:p w14:paraId="48B8113D" w14:textId="69A54332" w:rsidR="00727E89" w:rsidRPr="008A7D55" w:rsidRDefault="00EA5BC6" w:rsidP="008A7D55">
      <w:pPr>
        <w:numPr>
          <w:ilvl w:val="0"/>
          <w:numId w:val="3"/>
        </w:numPr>
        <w:ind w:hanging="360"/>
        <w:rPr>
          <w:rFonts w:ascii="Tahoma" w:hAnsi="Tahoma" w:cs="Tahoma"/>
          <w:sz w:val="24"/>
        </w:rPr>
      </w:pPr>
      <w:r w:rsidRPr="008A7D55">
        <w:rPr>
          <w:rFonts w:ascii="Tahoma" w:hAnsi="Tahoma" w:cs="Tahoma"/>
          <w:sz w:val="24"/>
        </w:rPr>
        <w:t xml:space="preserve">La mise en place de pratiques éco-responsables. </w:t>
      </w:r>
    </w:p>
    <w:p w14:paraId="587A1F4F" w14:textId="77777777" w:rsidR="00727E89" w:rsidRPr="008A7D55" w:rsidRDefault="00EA5BC6" w:rsidP="008A7D55">
      <w:pPr>
        <w:numPr>
          <w:ilvl w:val="0"/>
          <w:numId w:val="3"/>
        </w:numPr>
        <w:ind w:hanging="360"/>
        <w:rPr>
          <w:rFonts w:ascii="Tahoma" w:hAnsi="Tahoma" w:cs="Tahoma"/>
          <w:sz w:val="24"/>
        </w:rPr>
      </w:pPr>
      <w:r w:rsidRPr="008A7D55">
        <w:rPr>
          <w:rFonts w:ascii="Tahoma" w:hAnsi="Tahoma" w:cs="Tahoma"/>
          <w:sz w:val="24"/>
        </w:rPr>
        <w:t xml:space="preserve">L’accessibilité des tarifs et des moyens de paiement acceptés, notamment la possibilité de payer par CB. </w:t>
      </w:r>
    </w:p>
    <w:p w14:paraId="601004D8" w14:textId="36EDC3ED" w:rsidR="00727E89" w:rsidRDefault="00EA5BC6" w:rsidP="00E73D2B">
      <w:pPr>
        <w:numPr>
          <w:ilvl w:val="0"/>
          <w:numId w:val="3"/>
        </w:numPr>
        <w:ind w:hanging="360"/>
        <w:rPr>
          <w:rFonts w:ascii="Tahoma" w:hAnsi="Tahoma" w:cs="Tahoma"/>
          <w:sz w:val="24"/>
        </w:rPr>
      </w:pPr>
      <w:r w:rsidRPr="008A7D55">
        <w:rPr>
          <w:rFonts w:ascii="Tahoma" w:hAnsi="Tahoma" w:cs="Tahoma"/>
          <w:sz w:val="24"/>
        </w:rPr>
        <w:t>Le respect d’une concurrence viable avec les commerces situés aux alentours de l’emplacement sollicité</w:t>
      </w:r>
      <w:r w:rsidR="00E73D2B">
        <w:rPr>
          <w:rFonts w:ascii="Tahoma" w:hAnsi="Tahoma" w:cs="Tahoma"/>
          <w:sz w:val="24"/>
        </w:rPr>
        <w:t>.</w:t>
      </w:r>
    </w:p>
    <w:p w14:paraId="4F07DA70" w14:textId="14FC4C66" w:rsidR="00E73D2B" w:rsidRPr="00E73D2B" w:rsidRDefault="00686CC3" w:rsidP="00E73D2B">
      <w:pPr>
        <w:numPr>
          <w:ilvl w:val="0"/>
          <w:numId w:val="3"/>
        </w:numPr>
        <w:ind w:hanging="360"/>
        <w:rPr>
          <w:rFonts w:ascii="Tahoma" w:hAnsi="Tahoma" w:cs="Tahoma"/>
          <w:sz w:val="24"/>
        </w:rPr>
      </w:pPr>
      <w:r>
        <w:rPr>
          <w:rFonts w:ascii="Tahoma" w:hAnsi="Tahoma" w:cs="Tahoma"/>
          <w:sz w:val="24"/>
        </w:rPr>
        <w:t>La réputation du candidat : t</w:t>
      </w:r>
      <w:r w:rsidRPr="00686CC3">
        <w:rPr>
          <w:rFonts w:ascii="Tahoma" w:hAnsi="Tahoma" w:cs="Tahoma"/>
          <w:sz w:val="24"/>
        </w:rPr>
        <w:t xml:space="preserve">out retour d’expérience négatif avéré dans le cadre de </w:t>
      </w:r>
      <w:r w:rsidRPr="00686CC3">
        <w:rPr>
          <w:rFonts w:ascii="Tahoma" w:hAnsi="Tahoma" w:cs="Tahoma"/>
          <w:sz w:val="24"/>
        </w:rPr>
        <w:t>précédent appel</w:t>
      </w:r>
      <w:r>
        <w:rPr>
          <w:rFonts w:ascii="Tahoma" w:hAnsi="Tahoma" w:cs="Tahoma"/>
          <w:sz w:val="24"/>
        </w:rPr>
        <w:t xml:space="preserve"> à projet foodtruck</w:t>
      </w:r>
      <w:r w:rsidRPr="00686CC3">
        <w:rPr>
          <w:rFonts w:ascii="Tahoma" w:hAnsi="Tahoma" w:cs="Tahoma"/>
          <w:sz w:val="24"/>
        </w:rPr>
        <w:t>, pourra entraîner l’élimination de sa candidature</w:t>
      </w:r>
      <w:r>
        <w:rPr>
          <w:rFonts w:ascii="Tahoma" w:hAnsi="Tahoma" w:cs="Tahoma"/>
          <w:sz w:val="24"/>
        </w:rPr>
        <w:t>.</w:t>
      </w:r>
    </w:p>
    <w:p w14:paraId="6196C8EE" w14:textId="77777777" w:rsidR="00727E89" w:rsidRPr="008A7D55" w:rsidRDefault="00EA5BC6" w:rsidP="008A7D55">
      <w:pPr>
        <w:spacing w:after="24" w:line="259" w:lineRule="auto"/>
        <w:ind w:left="0" w:firstLine="0"/>
        <w:rPr>
          <w:rFonts w:ascii="Tahoma" w:hAnsi="Tahoma" w:cs="Tahoma"/>
          <w:sz w:val="24"/>
        </w:rPr>
      </w:pPr>
      <w:r w:rsidRPr="008A7D55">
        <w:rPr>
          <w:rFonts w:ascii="Tahoma" w:eastAsia="Calibri" w:hAnsi="Tahoma" w:cs="Tahoma"/>
          <w:noProof/>
          <w:sz w:val="24"/>
        </w:rPr>
        <mc:AlternateContent>
          <mc:Choice Requires="wpg">
            <w:drawing>
              <wp:anchor distT="0" distB="0" distL="114300" distR="114300" simplePos="0" relativeHeight="251664384" behindDoc="0" locked="0" layoutInCell="1" allowOverlap="1" wp14:anchorId="37C79DF2" wp14:editId="0003130D">
                <wp:simplePos x="0" y="0"/>
                <wp:positionH relativeFrom="page">
                  <wp:posOffset>0</wp:posOffset>
                </wp:positionH>
                <wp:positionV relativeFrom="page">
                  <wp:posOffset>9956292</wp:posOffset>
                </wp:positionV>
                <wp:extent cx="7560564" cy="457200"/>
                <wp:effectExtent l="0" t="0" r="0" b="0"/>
                <wp:wrapTopAndBottom/>
                <wp:docPr id="6292" name="Group 6292"/>
                <wp:cNvGraphicFramePr/>
                <a:graphic xmlns:a="http://schemas.openxmlformats.org/drawingml/2006/main">
                  <a:graphicData uri="http://schemas.microsoft.com/office/word/2010/wordprocessingGroup">
                    <wpg:wgp>
                      <wpg:cNvGrpSpPr/>
                      <wpg:grpSpPr>
                        <a:xfrm>
                          <a:off x="0" y="0"/>
                          <a:ext cx="7560564" cy="457200"/>
                          <a:chOff x="0" y="0"/>
                          <a:chExt cx="7560564" cy="457200"/>
                        </a:xfrm>
                      </wpg:grpSpPr>
                      <wps:wsp>
                        <wps:cNvPr id="983" name="Shape 983"/>
                        <wps:cNvSpPr/>
                        <wps:spPr>
                          <a:xfrm>
                            <a:off x="0" y="434367"/>
                            <a:ext cx="7560564" cy="1319"/>
                          </a:xfrm>
                          <a:custGeom>
                            <a:avLst/>
                            <a:gdLst/>
                            <a:ahLst/>
                            <a:cxnLst/>
                            <a:rect l="0" t="0" r="0" b="0"/>
                            <a:pathLst>
                              <a:path w="7560564" h="1319">
                                <a:moveTo>
                                  <a:pt x="0" y="1319"/>
                                </a:moveTo>
                                <a:lnTo>
                                  <a:pt x="7560564" y="0"/>
                                </a:lnTo>
                              </a:path>
                            </a:pathLst>
                          </a:custGeom>
                          <a:ln w="76200" cap="flat">
                            <a:round/>
                          </a:ln>
                        </wps:spPr>
                        <wps:style>
                          <a:lnRef idx="1">
                            <a:srgbClr val="009FA9"/>
                          </a:lnRef>
                          <a:fillRef idx="0">
                            <a:srgbClr val="000000">
                              <a:alpha val="0"/>
                            </a:srgbClr>
                          </a:fillRef>
                          <a:effectRef idx="0">
                            <a:scrgbClr r="0" g="0" b="0"/>
                          </a:effectRef>
                          <a:fontRef idx="none"/>
                        </wps:style>
                        <wps:bodyPr/>
                      </wps:wsp>
                      <wps:wsp>
                        <wps:cNvPr id="7829" name="Shape 7829"/>
                        <wps:cNvSpPr/>
                        <wps:spPr>
                          <a:xfrm>
                            <a:off x="6510528" y="0"/>
                            <a:ext cx="477011" cy="371856"/>
                          </a:xfrm>
                          <a:custGeom>
                            <a:avLst/>
                            <a:gdLst/>
                            <a:ahLst/>
                            <a:cxnLst/>
                            <a:rect l="0" t="0" r="0" b="0"/>
                            <a:pathLst>
                              <a:path w="477011" h="371856">
                                <a:moveTo>
                                  <a:pt x="0" y="0"/>
                                </a:moveTo>
                                <a:lnTo>
                                  <a:pt x="477011" y="0"/>
                                </a:lnTo>
                                <a:lnTo>
                                  <a:pt x="477011" y="371856"/>
                                </a:lnTo>
                                <a:lnTo>
                                  <a:pt x="0" y="371856"/>
                                </a:lnTo>
                                <a:lnTo>
                                  <a:pt x="0" y="0"/>
                                </a:lnTo>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85" name="Shape 985"/>
                        <wps:cNvSpPr/>
                        <wps:spPr>
                          <a:xfrm>
                            <a:off x="7010400" y="45719"/>
                            <a:ext cx="265176" cy="324613"/>
                          </a:xfrm>
                          <a:custGeom>
                            <a:avLst/>
                            <a:gdLst/>
                            <a:ahLst/>
                            <a:cxnLst/>
                            <a:rect l="0" t="0" r="0" b="0"/>
                            <a:pathLst>
                              <a:path w="265176" h="324613">
                                <a:moveTo>
                                  <a:pt x="0" y="0"/>
                                </a:moveTo>
                                <a:lnTo>
                                  <a:pt x="150876" y="0"/>
                                </a:lnTo>
                                <a:lnTo>
                                  <a:pt x="265176" y="199645"/>
                                </a:lnTo>
                                <a:lnTo>
                                  <a:pt x="265176" y="324613"/>
                                </a:lnTo>
                                <a:lnTo>
                                  <a:pt x="0" y="324613"/>
                                </a:lnTo>
                                <a:lnTo>
                                  <a:pt x="0" y="0"/>
                                </a:ln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86" name="Shape 986"/>
                        <wps:cNvSpPr/>
                        <wps:spPr>
                          <a:xfrm>
                            <a:off x="7048500" y="94487"/>
                            <a:ext cx="179832" cy="143256"/>
                          </a:xfrm>
                          <a:custGeom>
                            <a:avLst/>
                            <a:gdLst/>
                            <a:ahLst/>
                            <a:cxnLst/>
                            <a:rect l="0" t="0" r="0" b="0"/>
                            <a:pathLst>
                              <a:path w="179832" h="143256">
                                <a:moveTo>
                                  <a:pt x="0" y="0"/>
                                </a:moveTo>
                                <a:lnTo>
                                  <a:pt x="92964" y="0"/>
                                </a:lnTo>
                                <a:lnTo>
                                  <a:pt x="179832" y="143256"/>
                                </a:lnTo>
                                <a:lnTo>
                                  <a:pt x="0" y="1432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0" name="Shape 7830"/>
                        <wps:cNvSpPr/>
                        <wps:spPr>
                          <a:xfrm>
                            <a:off x="6571488" y="59436"/>
                            <a:ext cx="350520" cy="179832"/>
                          </a:xfrm>
                          <a:custGeom>
                            <a:avLst/>
                            <a:gdLst/>
                            <a:ahLst/>
                            <a:cxnLst/>
                            <a:rect l="0" t="0" r="0" b="0"/>
                            <a:pathLst>
                              <a:path w="350520" h="179832">
                                <a:moveTo>
                                  <a:pt x="0" y="0"/>
                                </a:moveTo>
                                <a:lnTo>
                                  <a:pt x="350520" y="0"/>
                                </a:lnTo>
                                <a:lnTo>
                                  <a:pt x="350520"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6559297" y="332232"/>
                            <a:ext cx="124968" cy="124968"/>
                          </a:xfrm>
                          <a:custGeom>
                            <a:avLst/>
                            <a:gdLst/>
                            <a:ahLst/>
                            <a:cxnLst/>
                            <a:rect l="0" t="0" r="0" b="0"/>
                            <a:pathLst>
                              <a:path w="124968" h="124968">
                                <a:moveTo>
                                  <a:pt x="62484" y="0"/>
                                </a:moveTo>
                                <a:cubicBezTo>
                                  <a:pt x="97536" y="0"/>
                                  <a:pt x="124968" y="27432"/>
                                  <a:pt x="124968" y="62484"/>
                                </a:cubicBezTo>
                                <a:cubicBezTo>
                                  <a:pt x="124968" y="97536"/>
                                  <a:pt x="97536" y="124968"/>
                                  <a:pt x="62484" y="124968"/>
                                </a:cubicBezTo>
                                <a:cubicBezTo>
                                  <a:pt x="27432" y="124968"/>
                                  <a:pt x="0" y="97536"/>
                                  <a:pt x="0" y="62484"/>
                                </a:cubicBezTo>
                                <a:cubicBezTo>
                                  <a:pt x="0" y="27432"/>
                                  <a:pt x="27432" y="0"/>
                                  <a:pt x="62484"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89" name="Shape 989"/>
                        <wps:cNvSpPr/>
                        <wps:spPr>
                          <a:xfrm>
                            <a:off x="6559297" y="332232"/>
                            <a:ext cx="124968" cy="124968"/>
                          </a:xfrm>
                          <a:custGeom>
                            <a:avLst/>
                            <a:gdLst/>
                            <a:ahLst/>
                            <a:cxnLst/>
                            <a:rect l="0" t="0" r="0" b="0"/>
                            <a:pathLst>
                              <a:path w="124968" h="124968">
                                <a:moveTo>
                                  <a:pt x="62484" y="0"/>
                                </a:moveTo>
                                <a:cubicBezTo>
                                  <a:pt x="27432" y="0"/>
                                  <a:pt x="0" y="27432"/>
                                  <a:pt x="0" y="62484"/>
                                </a:cubicBezTo>
                                <a:cubicBezTo>
                                  <a:pt x="0" y="97536"/>
                                  <a:pt x="27432" y="124968"/>
                                  <a:pt x="62484" y="124968"/>
                                </a:cubicBezTo>
                                <a:cubicBezTo>
                                  <a:pt x="97536" y="124968"/>
                                  <a:pt x="124968" y="97536"/>
                                  <a:pt x="124968" y="62484"/>
                                </a:cubicBezTo>
                                <a:cubicBezTo>
                                  <a:pt x="124968" y="27432"/>
                                  <a:pt x="97536" y="0"/>
                                  <a:pt x="62484"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990" name="Shape 990"/>
                        <wps:cNvSpPr/>
                        <wps:spPr>
                          <a:xfrm>
                            <a:off x="7078981" y="332232"/>
                            <a:ext cx="126492" cy="124968"/>
                          </a:xfrm>
                          <a:custGeom>
                            <a:avLst/>
                            <a:gdLst/>
                            <a:ahLst/>
                            <a:cxnLst/>
                            <a:rect l="0" t="0" r="0" b="0"/>
                            <a:pathLst>
                              <a:path w="126492" h="124968">
                                <a:moveTo>
                                  <a:pt x="64008" y="0"/>
                                </a:moveTo>
                                <a:cubicBezTo>
                                  <a:pt x="97536" y="0"/>
                                  <a:pt x="126492" y="27432"/>
                                  <a:pt x="126492" y="62484"/>
                                </a:cubicBezTo>
                                <a:cubicBezTo>
                                  <a:pt x="126492" y="97536"/>
                                  <a:pt x="97536" y="124968"/>
                                  <a:pt x="64008" y="124968"/>
                                </a:cubicBezTo>
                                <a:cubicBezTo>
                                  <a:pt x="28956" y="124968"/>
                                  <a:pt x="0" y="97536"/>
                                  <a:pt x="0" y="62484"/>
                                </a:cubicBezTo>
                                <a:cubicBezTo>
                                  <a:pt x="0" y="27432"/>
                                  <a:pt x="28956" y="0"/>
                                  <a:pt x="64008"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91" name="Shape 991"/>
                        <wps:cNvSpPr/>
                        <wps:spPr>
                          <a:xfrm>
                            <a:off x="7078981" y="332232"/>
                            <a:ext cx="126492" cy="124968"/>
                          </a:xfrm>
                          <a:custGeom>
                            <a:avLst/>
                            <a:gdLst/>
                            <a:ahLst/>
                            <a:cxnLst/>
                            <a:rect l="0" t="0" r="0" b="0"/>
                            <a:pathLst>
                              <a:path w="126492" h="124968">
                                <a:moveTo>
                                  <a:pt x="64008" y="0"/>
                                </a:moveTo>
                                <a:cubicBezTo>
                                  <a:pt x="28956" y="0"/>
                                  <a:pt x="0" y="27432"/>
                                  <a:pt x="0" y="62484"/>
                                </a:cubicBezTo>
                                <a:cubicBezTo>
                                  <a:pt x="0" y="97536"/>
                                  <a:pt x="28956" y="124968"/>
                                  <a:pt x="64008" y="124968"/>
                                </a:cubicBezTo>
                                <a:cubicBezTo>
                                  <a:pt x="97536" y="124968"/>
                                  <a:pt x="126492" y="97536"/>
                                  <a:pt x="126492" y="62484"/>
                                </a:cubicBezTo>
                                <a:cubicBezTo>
                                  <a:pt x="126492" y="27432"/>
                                  <a:pt x="97536" y="0"/>
                                  <a:pt x="64008" y="0"/>
                                </a:cubicBezTo>
                              </a:path>
                            </a:pathLst>
                          </a:custGeom>
                          <a:ln w="12192" cap="rnd">
                            <a:round/>
                          </a:ln>
                        </wps:spPr>
                        <wps:style>
                          <a:lnRef idx="1">
                            <a:srgbClr val="FFFFFF"/>
                          </a:lnRef>
                          <a:fillRef idx="0">
                            <a:srgbClr val="000000">
                              <a:alpha val="0"/>
                            </a:srgbClr>
                          </a:fillRef>
                          <a:effectRef idx="0">
                            <a:scrgbClr r="0" g="0" b="0"/>
                          </a:effectRef>
                          <a:fontRef idx="none"/>
                        </wps:style>
                        <wps:bodyPr/>
                      </wps:wsp>
                      <wps:wsp>
                        <wps:cNvPr id="992" name="Rectangle 992"/>
                        <wps:cNvSpPr/>
                        <wps:spPr>
                          <a:xfrm>
                            <a:off x="6697981" y="115172"/>
                            <a:ext cx="93542" cy="158137"/>
                          </a:xfrm>
                          <a:prstGeom prst="rect">
                            <a:avLst/>
                          </a:prstGeom>
                          <a:ln>
                            <a:noFill/>
                          </a:ln>
                        </wps:spPr>
                        <wps:txbx>
                          <w:txbxContent>
                            <w:p w14:paraId="4326560E" w14:textId="77777777" w:rsidR="00727E89" w:rsidRDefault="00EA5BC6">
                              <w:pPr>
                                <w:spacing w:after="160" w:line="259" w:lineRule="auto"/>
                                <w:ind w:left="0" w:firstLine="0"/>
                                <w:jc w:val="left"/>
                              </w:pPr>
                              <w:r>
                                <w:rPr>
                                  <w:color w:val="009FA9"/>
                                  <w:w w:val="111"/>
                                  <w:sz w:val="20"/>
                                </w:rPr>
                                <w:t>5</w:t>
                              </w:r>
                            </w:p>
                          </w:txbxContent>
                        </wps:txbx>
                        <wps:bodyPr horzOverflow="overflow" vert="horz" lIns="0" tIns="0" rIns="0" bIns="0" rtlCol="0">
                          <a:noAutofit/>
                        </wps:bodyPr>
                      </wps:wsp>
                      <wps:wsp>
                        <wps:cNvPr id="993" name="Rectangle 993"/>
                        <wps:cNvSpPr/>
                        <wps:spPr>
                          <a:xfrm>
                            <a:off x="6768084" y="115172"/>
                            <a:ext cx="46603" cy="158137"/>
                          </a:xfrm>
                          <a:prstGeom prst="rect">
                            <a:avLst/>
                          </a:prstGeom>
                          <a:ln>
                            <a:noFill/>
                          </a:ln>
                        </wps:spPr>
                        <wps:txbx>
                          <w:txbxContent>
                            <w:p w14:paraId="59E23198" w14:textId="77777777" w:rsidR="00727E89" w:rsidRDefault="00EA5BC6">
                              <w:pPr>
                                <w:spacing w:after="160" w:line="259" w:lineRule="auto"/>
                                <w:ind w:left="0" w:firstLine="0"/>
                                <w:jc w:val="left"/>
                              </w:pPr>
                              <w:r>
                                <w:rPr>
                                  <w:color w:val="009FA9"/>
                                  <w:sz w:val="20"/>
                                </w:rPr>
                                <w:t xml:space="preserve"> </w:t>
                              </w:r>
                            </w:p>
                          </w:txbxContent>
                        </wps:txbx>
                        <wps:bodyPr horzOverflow="overflow" vert="horz" lIns="0" tIns="0" rIns="0" bIns="0" rtlCol="0">
                          <a:noAutofit/>
                        </wps:bodyPr>
                      </wps:wsp>
                    </wpg:wgp>
                  </a:graphicData>
                </a:graphic>
              </wp:anchor>
            </w:drawing>
          </mc:Choice>
          <mc:Fallback>
            <w:pict>
              <v:group w14:anchorId="37C79DF2" id="Group 6292" o:spid="_x0000_s1080" style="position:absolute;left:0;text-align:left;margin-left:0;margin-top:783.95pt;width:595.3pt;height:36pt;z-index:251664384;mso-position-horizontal-relative:page;mso-position-vertical-relative:page" coordsize="756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OidgYAAL0qAAAOAAAAZHJzL2Uyb0RvYy54bWzsWm1vm0gQ/n7S/QfE94sB87ZWnKrXXqqT&#10;Tm3V9n4AxmAjYRYBiZ3++puZZdnFOPFL7pxTnHwI632bl51nZljm+t1mlRv3SVVnvJia9pVlGkkR&#10;83lWLKbm3z9ufwtNo26iYh7lvEim5kNSm+9ufv3lel1OEocveT5PKgM2KerJupyay6YpJ6NRHS+T&#10;VVRf8TIpYDDl1Spq4Ge1GM2raA27r/KRY1n+aM2reVnxOKlr6P0oBs0b2j9Nk7j5kqZ10hj51ATe&#10;Gvpf0f8Z/h/dXEeTRRWVyyxu2YhO4GIVZQUQ7bb6GDWRcVdlg61WWVzxmqfNVcxXI56mWZyQDCCN&#10;bW1J86nidyXJspisF2WnJlDtlp5O3jb+fP+pKr+XXyvQxLpcgC7oF8qySasVPoFLY0Mqe+hUlmwa&#10;I4bOwPMtz3dNI4Yx1wvgTIRO4yUofrAsXv7x9MKRJDvqMbMuwTxqpYH6eRr4vozKhBRbT0ADXysj&#10;m09NFo5No4hWYKY0wcAOUgvN6pRUT2rQ16Macsfu2A+EFnaqyR7bDIc7WaNJfFc3nxJO6o7u/6ob&#10;YZdz2YqWshVvCtmswLqftOsyanAdcopNY62d1xLQinzg4IrfJz84TWvUkWlsqgl5oU/sTl8aBogk&#10;ZkADSZKQHRvQqQuaF8SRjzZjxBGgP82jhjgCwy/mQkV5AZvg+QulU6t5yBNkNy++JSmcHRiiTevq&#10;ajH7kFfGfYR4t9jte6lpmopr0izPu1XWrlUW/FF/lJfLqN2rPbCWAMnV7oSbJuRqtreNW26EvwHU&#10;gpzS64AuukXEFi+abn0BvpIIatJic8bnD4RUUggAAjF7BmQEocP60KAeOCAkDwjajw3fsy3PgWgg&#10;TQXkb12BGwSWbQsXMg7s0PNfCh2SEwBHywgejbL+UoMH+Tk4RTXax4bcS8oLU+UE+RTbaRN70stZ&#10;8qkTP3ii5FJsAjwciMoBIldZA4E6z1YANSdAhBwFz2cBbTd29yH+cuDJQq+PTuw4BpyAP8tFLyyC&#10;uAhPCqAOgDfwW4A6rm9TWARjkhmC7tX/0/AlOUGACkZOB6jtWSFKtRegkihMtBnzXdLto3DWZrcs&#10;SqCIyLkTzrpS5QT51HGvUCc2i3NeJ2L/N2BjfEVzqF9N3GUh2Gc/I6XYeHDUDSw39FpgM9cNt9JS&#10;O4AU1xHAtt2x83KRV3KCaalg5HRgMwdAegCuJU3EtS68BJ586gA8eOKlIvWW/trk4HJCcBCOIXzq&#10;UKWeY4Kw7wW2G4oM2WPwDolKVEF47EH+jGkZmqvArXD8Zw/CkhPEqmDkdKzKvfYGYW1iT3oJUvns&#10;gVVXk5wgn/rEPlhfe5Z8oRBliC0dodhxHEA9CC0BRZbx2HEgcvYQajsu84EGIVS0XwihkhNEqGBk&#10;F0J9xw37cVK9y8Z3syz+Pfmp3/awwAOn1OXL8C5Jr8OSGEDYCSCOCqUMxgQ1oZD+7v1fg4WCLGla&#10;jCk+WtLamJJJjQGe+yT6v8SmgnUUTi2UEooXowEfovs4ucSagZ4UdXJFkrCSRnqoPutv6T/e8HfX&#10;Zq8v/d+6dWMhXWcenP773mV7rEdg9QgIT8fzwDUowkNvokCtxg5yUU/5vXYr9F8DZrSx45yVtnDg&#10;sRQzR3iswzMr27EZvpjiV4GqmNN7/b/yUaCX/Oy+WHzWXeXlvPIwBoDp5VPQAaH4YO8UWEHIQrj4&#10;B6PdnU/5LhlBLyiDDZ39jcd2BCd78im4QtU+cACjJ+ZTghhIPUCdZATGjoVyt+nAPygoK4fUZSCd&#10;TGrsIGflhAxuk14sn+qo971TJ81bPtV9Gb0kjwXOpu+x7DePpd7o9nosBeoerM6QT3V4Vm7o2S7q&#10;Kb+nOdqBv9TGTnbCA8+umOmp1n/SY8GBHfjZ5y2fwhuQ9P9cZMEw1xHe6Ru81UbFIk8M7Dwmp/J9&#10;BpeeIqeybfhsu3VHxcaeKz/4eKE9pg9CYEYypSorUYhkYANSb2BElMK0RUloce0UVCgW50STgt9C&#10;UQ2wCaM7ynWazWxDBVY2mTbmh6KQxVjy6ucXqB5Mcw61SVCFRC0TCwqBOI6aRv5nAdVe4GIa2ahk&#10;YyYbVZN/4FThJ9h5f9fwNMMiKiqUEdTaH+ermmGsqyfTD/S4mjI/8EOrvabbdaCu71tAhu4cz3+g&#10;Xfh86QOlckGokSQbbOs5sQhT/00GoKpOb/4BAAD//wMAUEsDBBQABgAIAAAAIQCxqUiq4QAAAAsB&#10;AAAPAAAAZHJzL2Rvd25yZXYueG1sTI9BS8NAEIXvgv9hGcGb3cTSaGI2pRT1VARbofS2zU6T0Oxs&#10;yG6T9N87PeltZt7jzffy5WRbMWDvG0cK4lkEAql0pqFKwc/u4+kVhA+ajG4doYIrelgW93e5zowb&#10;6RuHbagEh5DPtII6hC6T0pc1Wu1nrkNi7eR6qwOvfSVNr0cOt618jqJEWt0Qf6h1h+say/P2YhV8&#10;jnpczeP3YXM+ra+H3eJrv4lRqceHafUGIuAU/sxww2d0KJjp6C5kvGgVcJHA10XykoK46XEaJSCO&#10;PCXzNAVZ5PJ/h+IXAAD//wMAUEsBAi0AFAAGAAgAAAAhALaDOJL+AAAA4QEAABMAAAAAAAAAAAAA&#10;AAAAAAAAAFtDb250ZW50X1R5cGVzXS54bWxQSwECLQAUAAYACAAAACEAOP0h/9YAAACUAQAACwAA&#10;AAAAAAAAAAAAAAAvAQAAX3JlbHMvLnJlbHNQSwECLQAUAAYACAAAACEASmEDonYGAAC9KgAADgAA&#10;AAAAAAAAAAAAAAAuAgAAZHJzL2Uyb0RvYy54bWxQSwECLQAUAAYACAAAACEAsalIquEAAAALAQAA&#10;DwAAAAAAAAAAAAAAAADQCAAAZHJzL2Rvd25yZXYueG1sUEsFBgAAAAAEAAQA8wAAAN4JAAAAAA==&#10;">
                <v:shape id="Shape 983" o:spid="_x0000_s1081" style="position:absolute;top:4343;width:75605;height:13;visibility:visible;mso-wrap-style:square;v-text-anchor:top" coordsize="7560564,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HbwQAAANwAAAAPAAAAZHJzL2Rvd25yZXYueG1sRI9BawIx&#10;FITvBf9DeIK3mqhU1tUoIhS8tV0Fr4/Ncze4eVk2qcZ/3xQKPQ4z8w2z2SXXiTsNwXrWMJsqEMS1&#10;N5YbDefT+2sBIkRkg51n0vCkALvt6GWDpfEP/qJ7FRuRIRxK1NDG2JdShrolh2Hqe+LsXf3gMGY5&#10;NNIM+Mhw18m5Ukvp0HJeaLGnQ0v1rfp2mfKpUlVfPmy/Xyp7eLMhhlRoPRmn/RpEpBT/w3/to9Gw&#10;KhbweyYfAbn9AQAA//8DAFBLAQItABQABgAIAAAAIQDb4fbL7gAAAIUBAAATAAAAAAAAAAAAAAAA&#10;AAAAAABbQ29udGVudF9UeXBlc10ueG1sUEsBAi0AFAAGAAgAAAAhAFr0LFu/AAAAFQEAAAsAAAAA&#10;AAAAAAAAAAAAHwEAAF9yZWxzLy5yZWxzUEsBAi0AFAAGAAgAAAAhAOZc8dvBAAAA3AAAAA8AAAAA&#10;AAAAAAAAAAAABwIAAGRycy9kb3ducmV2LnhtbFBLBQYAAAAAAwADALcAAAD1AgAAAAA=&#10;" path="m,1319l7560564,e" filled="f" strokecolor="#009fa9" strokeweight="6pt">
                  <v:path arrowok="t" textboxrect="0,0,7560564,1319"/>
                </v:shape>
                <v:shape id="Shape 7829" o:spid="_x0000_s1082" style="position:absolute;left:65105;width:4770;height:3718;visibility:visible;mso-wrap-style:square;v-text-anchor:top" coordsize="477011,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3tixQAAAN0AAAAPAAAAZHJzL2Rvd25yZXYueG1sRI/BasMw&#10;EETvhfyD2EAvJZGTQ+M4lkMaCPRW7PYDFmtjK7FWxlId+++rQqHHYWbeMPlxsp0YafDGsYLNOgFB&#10;XDttuFHw9XlZpSB8QNbYOSYFM3k4FounHDPtHlzSWIVGRAj7DBW0IfSZlL5uyaJfu544elc3WAxR&#10;Do3UAz4i3HZymySv0qLhuNBiT+eW6nv1bRW87edRm3NpNpf05krjq93Hy6zU83I6HUAEmsJ/+K/9&#10;rhXs0u0eft/EJyCLHwAAAP//AwBQSwECLQAUAAYACAAAACEA2+H2y+4AAACFAQAAEwAAAAAAAAAA&#10;AAAAAAAAAAAAW0NvbnRlbnRfVHlwZXNdLnhtbFBLAQItABQABgAIAAAAIQBa9CxbvwAAABUBAAAL&#10;AAAAAAAAAAAAAAAAAB8BAABfcmVscy8ucmVsc1BLAQItABQABgAIAAAAIQC1M3tixQAAAN0AAAAP&#10;AAAAAAAAAAAAAAAAAAcCAABkcnMvZG93bnJldi54bWxQSwUGAAAAAAMAAwC3AAAA+QIAAAAA&#10;" path="m,l477011,r,371856l,371856,,e" fillcolor="#009fa9" stroked="f" strokeweight="0">
                  <v:stroke miterlimit="83231f" joinstyle="miter"/>
                  <v:path arrowok="t" textboxrect="0,0,477011,371856"/>
                </v:shape>
                <v:shape id="Shape 985" o:spid="_x0000_s1083" style="position:absolute;left:70104;top:457;width:2651;height:3246;visibility:visible;mso-wrap-style:square;v-text-anchor:top" coordsize="265176,32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E7xAAAANwAAAAPAAAAZHJzL2Rvd25yZXYueG1sRI9Ba8JA&#10;FITvBf/D8oTe6kbBotFVVBCEnpp6MLdn9pkEs29jdjXrv3cLhR6HmfmGWa6DacSDOldbVjAeJSCI&#10;C6trLhUcf/YfMxDOI2tsLJOCJzlYrwZvS0y17fmbHpkvRYSwS1FB5X2bSumKigy6kW2Jo3exnUEf&#10;ZVdK3WEf4aaRkyT5lAZrjgsVtrSrqLhmd6MgP+31JOtD2OBpW2a3/Gt8zs9KvQ/DZgHCU/D/4b/2&#10;QSuYz6bweyYeAbl6AQAA//8DAFBLAQItABQABgAIAAAAIQDb4fbL7gAAAIUBAAATAAAAAAAAAAAA&#10;AAAAAAAAAABbQ29udGVudF9UeXBlc10ueG1sUEsBAi0AFAAGAAgAAAAhAFr0LFu/AAAAFQEAAAsA&#10;AAAAAAAAAAAAAAAAHwEAAF9yZWxzLy5yZWxzUEsBAi0AFAAGAAgAAAAhAHFRATvEAAAA3AAAAA8A&#10;AAAAAAAAAAAAAAAABwIAAGRycy9kb3ducmV2LnhtbFBLBQYAAAAAAwADALcAAAD4AgAAAAA=&#10;" path="m,l150876,,265176,199645r,124968l,324613,,xe" fillcolor="#009fa9" stroked="f" strokeweight="0">
                  <v:stroke miterlimit="83231f" joinstyle="miter"/>
                  <v:path arrowok="t" textboxrect="0,0,265176,324613"/>
                </v:shape>
                <v:shape id="Shape 986" o:spid="_x0000_s1084" style="position:absolute;left:70485;top:944;width:1798;height:1433;visibility:visible;mso-wrap-style:square;v-text-anchor:top" coordsize="17983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7cxQAAANwAAAAPAAAAZHJzL2Rvd25yZXYueG1sRI9Pa8JA&#10;FMTvBb/D8gQvRTd6kDS6igiWUpDa+O/6yD6TYPZt2F01/fZdodDjMDO/YebLzjTiTs7XlhWMRwkI&#10;4sLqmksFh/1mmILwAVljY5kU/JCH5aL3MsdM2wd/0z0PpYgQ9hkqqEJoMyl9UZFBP7ItcfQu1hkM&#10;UbpSaoePCDeNnCTJVBqsOS5U2NK6ouKa34yC3df2uPV4tqtCfp5eT65Ob+9rpQb9bjUDEagL/+G/&#10;9odW8JZO4XkmHgG5+AUAAP//AwBQSwECLQAUAAYACAAAACEA2+H2y+4AAACFAQAAEwAAAAAAAAAA&#10;AAAAAAAAAAAAW0NvbnRlbnRfVHlwZXNdLnhtbFBLAQItABQABgAIAAAAIQBa9CxbvwAAABUBAAAL&#10;AAAAAAAAAAAAAAAAAB8BAABfcmVscy8ucmVsc1BLAQItABQABgAIAAAAIQABFm7cxQAAANwAAAAP&#10;AAAAAAAAAAAAAAAAAAcCAABkcnMvZG93bnJldi54bWxQSwUGAAAAAAMAAwC3AAAA+QIAAAAA&#10;" path="m,l92964,r86868,143256l,143256,,xe" stroked="f" strokeweight="0">
                  <v:stroke miterlimit="83231f" joinstyle="miter"/>
                  <v:path arrowok="t" textboxrect="0,0,179832,143256"/>
                </v:shape>
                <v:shape id="Shape 7830" o:spid="_x0000_s1085" style="position:absolute;left:65714;top:594;width:3506;height:1798;visibility:visible;mso-wrap-style:square;v-text-anchor:top" coordsize="35052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isxgAAAN0AAAAPAAAAZHJzL2Rvd25yZXYueG1sRI/BSgMx&#10;EIbvQt8hTMGbzVbBrmvTIgWLl4KuSnscknGzdDNZN7Fd3945CD0O//zffLNcj6FTJxpSG9nAfFaA&#10;IrbRtdwY+Hh/vilBpYzssItMBn4pwXo1uVpi5eKZ3+hU50YJhFOFBnzOfaV1sp4CplnsiSX7ikPA&#10;LOPQaDfgWeCh07dFca8DtiwXPPa08WSP9U8QjU+2dbnf7rbWPywOu03zXbevxlxPx6dHUJnGfFn+&#10;b784A4vyTvzlG0GAXv0BAAD//wMAUEsBAi0AFAAGAAgAAAAhANvh9svuAAAAhQEAABMAAAAAAAAA&#10;AAAAAAAAAAAAAFtDb250ZW50X1R5cGVzXS54bWxQSwECLQAUAAYACAAAACEAWvQsW78AAAAVAQAA&#10;CwAAAAAAAAAAAAAAAAAfAQAAX3JlbHMvLnJlbHNQSwECLQAUAAYACAAAACEAIPJYrMYAAADdAAAA&#10;DwAAAAAAAAAAAAAAAAAHAgAAZHJzL2Rvd25yZXYueG1sUEsFBgAAAAADAAMAtwAAAPoCAAAAAA==&#10;" path="m,l350520,r,179832l,179832,,e" stroked="f" strokeweight="0">
                  <v:stroke miterlimit="83231f" joinstyle="miter"/>
                  <v:path arrowok="t" textboxrect="0,0,350520,179832"/>
                </v:shape>
                <v:shape id="Shape 988" o:spid="_x0000_s1086" style="position:absolute;left:65592;top:3322;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2sXwQAAANwAAAAPAAAAZHJzL2Rvd25yZXYueG1sRE9ba8Iw&#10;FH4f+B/CEXyb6SIT7Yyigzn76AX2emjO2mJzUpJou3+/PAg+fnz31WawrbiTD41jDW/TDARx6UzD&#10;lYbL+et1ASJEZIOtY9LwRwE269HLCnPjej7S/RQrkUI45KihjrHLpQxlTRbD1HXEift13mJM0FfS&#10;eOxTuG2lyrK5tNhwaqixo8+ayuvpZjVc329F3xa9Wn4rUrN9sfc/O6X1ZDxsP0BEGuJT/HAfjIbl&#10;Iq1NZ9IRkOt/AAAA//8DAFBLAQItABQABgAIAAAAIQDb4fbL7gAAAIUBAAATAAAAAAAAAAAAAAAA&#10;AAAAAABbQ29udGVudF9UeXBlc10ueG1sUEsBAi0AFAAGAAgAAAAhAFr0LFu/AAAAFQEAAAsAAAAA&#10;AAAAAAAAAAAAHwEAAF9yZWxzLy5yZWxzUEsBAi0AFAAGAAgAAAAhAFvraxfBAAAA3AAAAA8AAAAA&#10;AAAAAAAAAAAABwIAAGRycy9kb3ducmV2LnhtbFBLBQYAAAAAAwADALcAAAD1AgAAAAA=&#10;" path="m62484,v35052,,62484,27432,62484,62484c124968,97536,97536,124968,62484,124968,27432,124968,,97536,,62484,,27432,27432,,62484,xe" fillcolor="#009fa9" stroked="f" strokeweight="0">
                  <v:stroke miterlimit="83231f" joinstyle="miter"/>
                  <v:path arrowok="t" textboxrect="0,0,124968,124968"/>
                </v:shape>
                <v:shape id="Shape 989" o:spid="_x0000_s1087" style="position:absolute;left:65592;top:3322;width:1250;height:1250;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7KxAAAANwAAAAPAAAAZHJzL2Rvd25yZXYueG1sRI9BawIx&#10;FITvgv8hPKE3zdpD0a1RiiCWSqFVwetj87q7NHmJSaq7/vqmUPA4zMw3zGLVWSMuFGLrWMF0UoAg&#10;rpxuuVZwPGzGMxAxIWs0jklBTxFWy+FggaV2V/6kyz7VIkM4lqigScmXUsaqIYtx4jxx9r5csJiy&#10;DLXUAa8Zbo18LIonabHlvNCgp3VD1ff+xyrw4bY5BrPt+3DeGf92eo8fXiv1MOpenkEk6tI9/N9+&#10;1Qrmszn8nclHQC5/AQAA//8DAFBLAQItABQABgAIAAAAIQDb4fbL7gAAAIUBAAATAAAAAAAAAAAA&#10;AAAAAAAAAABbQ29udGVudF9UeXBlc10ueG1sUEsBAi0AFAAGAAgAAAAhAFr0LFu/AAAAFQEAAAsA&#10;AAAAAAAAAAAAAAAAHwEAAF9yZWxzLy5yZWxzUEsBAi0AFAAGAAgAAAAhAJEfrsrEAAAA3AAAAA8A&#10;AAAAAAAAAAAAAAAABwIAAGRycy9kb3ducmV2LnhtbFBLBQYAAAAAAwADALcAAAD4AgAAAAA=&#10;" path="m62484,c27432,,,27432,,62484v,35052,27432,62484,62484,62484c97536,124968,124968,97536,124968,62484,124968,27432,97536,,62484,e" filled="f" strokecolor="white" strokeweight=".96pt">
                  <v:stroke endcap="round"/>
                  <v:path arrowok="t" textboxrect="0,0,124968,124968"/>
                </v:shape>
                <v:shape id="Shape 990" o:spid="_x0000_s1088" style="position:absolute;left:70789;top:3322;width:1265;height:1250;visibility:visible;mso-wrap-style:square;v-text-anchor:top" coordsize="126492,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5cwQAAANwAAAAPAAAAZHJzL2Rvd25yZXYueG1sRE/LaoNA&#10;FN0X8g/DDXRXx7Qg1TgJIZCQpbWh3d44Nypx7ogz9fH3nUWhy8N55/vZdGKkwbWWFWyiGARxZXXL&#10;tYLr5+nlHYTzyBo7y6RgIQf73eopx0zbiT9oLH0tQgi7DBU03veZlK5qyKCLbE8cuLsdDPoAh1rq&#10;AacQbjr5GseJNNhyaGiwp2ND1aP8MQoe01Q4M16/iuRcpq08fRe35U2p5/V82ILwNPt/8Z/7ohWk&#10;aZgfzoQjIHe/AAAA//8DAFBLAQItABQABgAIAAAAIQDb4fbL7gAAAIUBAAATAAAAAAAAAAAAAAAA&#10;AAAAAABbQ29udGVudF9UeXBlc10ueG1sUEsBAi0AFAAGAAgAAAAhAFr0LFu/AAAAFQEAAAsAAAAA&#10;AAAAAAAAAAAAHwEAAF9yZWxzLy5yZWxzUEsBAi0AFAAGAAgAAAAhAJJrHlzBAAAA3AAAAA8AAAAA&#10;AAAAAAAAAAAABwIAAGRycy9kb3ducmV2LnhtbFBLBQYAAAAAAwADALcAAAD1AgAAAAA=&#10;" path="m64008,v33528,,62484,27432,62484,62484c126492,97536,97536,124968,64008,124968,28956,124968,,97536,,62484,,27432,28956,,64008,xe" fillcolor="#009fa9" stroked="f" strokeweight="0">
                  <v:stroke miterlimit="83231f" joinstyle="miter"/>
                  <v:path arrowok="t" textboxrect="0,0,126492,124968"/>
                </v:shape>
                <v:shape id="Shape 991" o:spid="_x0000_s1089" style="position:absolute;left:70789;top:3322;width:1265;height:1250;visibility:visible;mso-wrap-style:square;v-text-anchor:top" coordsize="126492,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c9xQAAANwAAAAPAAAAZHJzL2Rvd25yZXYueG1sRI9Pa8JA&#10;FMTvhX6H5RW8iG60IppmI6Vi6cGL/+6P7DMJ3X0bsmtM/PTdQqHHYWZ+w2Sb3hrRUetrxwpm0wQE&#10;ceF0zaWC82k3WYHwAVmjcUwKBvKwyZ+fMky1u/OBumMoRYSwT1FBFUKTSumLiiz6qWuIo3d1rcUQ&#10;ZVtK3eI9wq2R8yRZSos1x4UKG/qoqPg+3qyCYrjt9+NtuRiM73aPV7z0/tMoNXrp399ABOrDf/iv&#10;/aUVrNcz+D0Tj4DMfwAAAP//AwBQSwECLQAUAAYACAAAACEA2+H2y+4AAACFAQAAEwAAAAAAAAAA&#10;AAAAAAAAAAAAW0NvbnRlbnRfVHlwZXNdLnhtbFBLAQItABQABgAIAAAAIQBa9CxbvwAAABUBAAAL&#10;AAAAAAAAAAAAAAAAAB8BAABfcmVscy8ucmVsc1BLAQItABQABgAIAAAAIQDeIwc9xQAAANwAAAAP&#10;AAAAAAAAAAAAAAAAAAcCAABkcnMvZG93bnJldi54bWxQSwUGAAAAAAMAAwC3AAAA+QIAAAAA&#10;" path="m64008,c28956,,,27432,,62484v,35052,28956,62484,64008,62484c97536,124968,126492,97536,126492,62484,126492,27432,97536,,64008,e" filled="f" strokecolor="white" strokeweight=".96pt">
                  <v:stroke endcap="round"/>
                  <v:path arrowok="t" textboxrect="0,0,126492,124968"/>
                </v:shape>
                <v:rect id="Rectangle 992" o:spid="_x0000_s1090" style="position:absolute;left:66979;top:1151;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4326560E" w14:textId="77777777" w:rsidR="00727E89" w:rsidRDefault="00EA5BC6">
                        <w:pPr>
                          <w:spacing w:after="160" w:line="259" w:lineRule="auto"/>
                          <w:ind w:left="0" w:firstLine="0"/>
                          <w:jc w:val="left"/>
                        </w:pPr>
                        <w:r>
                          <w:rPr>
                            <w:color w:val="009FA9"/>
                            <w:w w:val="111"/>
                            <w:sz w:val="20"/>
                          </w:rPr>
                          <w:t>5</w:t>
                        </w:r>
                      </w:p>
                    </w:txbxContent>
                  </v:textbox>
                </v:rect>
                <v:rect id="Rectangle 993" o:spid="_x0000_s1091" style="position:absolute;left:67680;top:1151;width:46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59E23198" w14:textId="77777777" w:rsidR="00727E89" w:rsidRDefault="00EA5BC6">
                        <w:pPr>
                          <w:spacing w:after="160" w:line="259" w:lineRule="auto"/>
                          <w:ind w:left="0" w:firstLine="0"/>
                          <w:jc w:val="left"/>
                        </w:pPr>
                        <w:r>
                          <w:rPr>
                            <w:color w:val="009FA9"/>
                            <w:sz w:val="20"/>
                          </w:rPr>
                          <w:t xml:space="preserve"> </w:t>
                        </w:r>
                      </w:p>
                    </w:txbxContent>
                  </v:textbox>
                </v:rect>
                <w10:wrap type="topAndBottom" anchorx="page" anchory="page"/>
              </v:group>
            </w:pict>
          </mc:Fallback>
        </mc:AlternateContent>
      </w:r>
      <w:r w:rsidRPr="008A7D55">
        <w:rPr>
          <w:rFonts w:ascii="Tahoma" w:hAnsi="Tahoma" w:cs="Tahoma"/>
          <w:sz w:val="24"/>
        </w:rPr>
        <w:t xml:space="preserve"> </w:t>
      </w:r>
    </w:p>
    <w:p w14:paraId="70A732F7"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95B2C22" w14:textId="77777777" w:rsidR="00727E89" w:rsidRPr="008A7D55" w:rsidRDefault="00EA5BC6" w:rsidP="008A7D55">
      <w:pPr>
        <w:rPr>
          <w:rFonts w:ascii="Tahoma" w:hAnsi="Tahoma" w:cs="Tahoma"/>
          <w:sz w:val="24"/>
        </w:rPr>
      </w:pPr>
      <w:r w:rsidRPr="008A7D55">
        <w:rPr>
          <w:rFonts w:ascii="Tahoma" w:hAnsi="Tahoma" w:cs="Tahoma"/>
          <w:sz w:val="24"/>
        </w:rPr>
        <w:t xml:space="preserve">Une dégustation des produits proposés à la vente par les Food-Trucks candidats pourra être organisée. </w:t>
      </w:r>
    </w:p>
    <w:p w14:paraId="19B8FEAD"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690F0305"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7FF3BE4A" w14:textId="77777777" w:rsidR="00727E89" w:rsidRDefault="00EA5BC6" w:rsidP="008A7D55">
      <w:pPr>
        <w:spacing w:after="48" w:line="259" w:lineRule="auto"/>
        <w:ind w:left="0" w:firstLine="0"/>
        <w:rPr>
          <w:rFonts w:ascii="Tahoma" w:hAnsi="Tahoma" w:cs="Tahoma"/>
          <w:sz w:val="24"/>
        </w:rPr>
      </w:pPr>
      <w:r w:rsidRPr="008A7D55">
        <w:rPr>
          <w:rFonts w:ascii="Tahoma" w:hAnsi="Tahoma" w:cs="Tahoma"/>
          <w:sz w:val="24"/>
        </w:rPr>
        <w:t xml:space="preserve"> </w:t>
      </w:r>
    </w:p>
    <w:p w14:paraId="32885D8B" w14:textId="77777777" w:rsidR="00686CC3" w:rsidRPr="008A7D55" w:rsidRDefault="00686CC3" w:rsidP="008A7D55">
      <w:pPr>
        <w:spacing w:after="48" w:line="259" w:lineRule="auto"/>
        <w:ind w:left="0" w:firstLine="0"/>
        <w:rPr>
          <w:rFonts w:ascii="Tahoma" w:hAnsi="Tahoma" w:cs="Tahoma"/>
          <w:sz w:val="24"/>
        </w:rPr>
      </w:pPr>
    </w:p>
    <w:p w14:paraId="44D8172A" w14:textId="77777777" w:rsidR="00727E89" w:rsidRPr="008A7D55" w:rsidRDefault="00EA5BC6" w:rsidP="008A7D55">
      <w:pPr>
        <w:pStyle w:val="Titre1"/>
        <w:ind w:left="1007" w:hanging="1435"/>
        <w:jc w:val="both"/>
        <w:rPr>
          <w:rFonts w:ascii="Tahoma" w:hAnsi="Tahoma" w:cs="Tahoma"/>
          <w:sz w:val="24"/>
        </w:rPr>
      </w:pPr>
      <w:r w:rsidRPr="008A7D55">
        <w:rPr>
          <w:rFonts w:ascii="Tahoma" w:eastAsia="Calibri" w:hAnsi="Tahoma" w:cs="Tahoma"/>
          <w:noProof/>
          <w:sz w:val="24"/>
        </w:rPr>
        <w:lastRenderedPageBreak/>
        <mc:AlternateContent>
          <mc:Choice Requires="wpg">
            <w:drawing>
              <wp:inline distT="0" distB="0" distL="0" distR="0" wp14:anchorId="10FE8DCD" wp14:editId="1092AE2B">
                <wp:extent cx="533400" cy="76200"/>
                <wp:effectExtent l="0" t="0" r="0" b="0"/>
                <wp:docPr id="6291" name="Group 6291"/>
                <wp:cNvGraphicFramePr/>
                <a:graphic xmlns:a="http://schemas.openxmlformats.org/drawingml/2006/main">
                  <a:graphicData uri="http://schemas.microsoft.com/office/word/2010/wordprocessingGroup">
                    <wpg:wgp>
                      <wpg:cNvGrpSpPr/>
                      <wpg:grpSpPr>
                        <a:xfrm>
                          <a:off x="0" y="0"/>
                          <a:ext cx="533400" cy="76200"/>
                          <a:chOff x="0" y="0"/>
                          <a:chExt cx="533400" cy="76200"/>
                        </a:xfrm>
                      </wpg:grpSpPr>
                      <wps:wsp>
                        <wps:cNvPr id="979" name="Shape 979"/>
                        <wps:cNvSpPr/>
                        <wps:spPr>
                          <a:xfrm>
                            <a:off x="4572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80" name="Shape 980"/>
                        <wps:cNvSpPr/>
                        <wps:spPr>
                          <a:xfrm>
                            <a:off x="3048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8288" y="76200"/>
                                  <a:pt x="0" y="59436"/>
                                  <a:pt x="0" y="38100"/>
                                </a:cubicBezTo>
                                <a:cubicBezTo>
                                  <a:pt x="0" y="16764"/>
                                  <a:pt x="18288"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81" name="Shape 981"/>
                        <wps:cNvSpPr/>
                        <wps:spPr>
                          <a:xfrm>
                            <a:off x="15240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s:wsp>
                        <wps:cNvPr id="982" name="Shape 982"/>
                        <wps:cNvSpPr/>
                        <wps:spPr>
                          <a:xfrm>
                            <a:off x="0" y="0"/>
                            <a:ext cx="76200" cy="76200"/>
                          </a:xfrm>
                          <a:custGeom>
                            <a:avLst/>
                            <a:gdLst/>
                            <a:ahLst/>
                            <a:cxnLst/>
                            <a:rect l="0" t="0" r="0" b="0"/>
                            <a:pathLst>
                              <a:path w="76200" h="76200">
                                <a:moveTo>
                                  <a:pt x="38100" y="0"/>
                                </a:moveTo>
                                <a:cubicBezTo>
                                  <a:pt x="59436" y="0"/>
                                  <a:pt x="76200" y="16764"/>
                                  <a:pt x="76200" y="38100"/>
                                </a:cubicBezTo>
                                <a:cubicBezTo>
                                  <a:pt x="76200" y="59436"/>
                                  <a:pt x="59436" y="76200"/>
                                  <a:pt x="38100" y="76200"/>
                                </a:cubicBezTo>
                                <a:cubicBezTo>
                                  <a:pt x="16764" y="76200"/>
                                  <a:pt x="0" y="59436"/>
                                  <a:pt x="0" y="38100"/>
                                </a:cubicBezTo>
                                <a:cubicBezTo>
                                  <a:pt x="0" y="16764"/>
                                  <a:pt x="16764" y="0"/>
                                  <a:pt x="38100" y="0"/>
                                </a:cubicBezTo>
                                <a:close/>
                              </a:path>
                            </a:pathLst>
                          </a:custGeom>
                          <a:ln w="0" cap="flat">
                            <a:miter lim="127000"/>
                          </a:ln>
                        </wps:spPr>
                        <wps:style>
                          <a:lnRef idx="0">
                            <a:srgbClr val="000000">
                              <a:alpha val="0"/>
                            </a:srgbClr>
                          </a:lnRef>
                          <a:fillRef idx="1">
                            <a:srgbClr val="009FA9"/>
                          </a:fillRef>
                          <a:effectRef idx="0">
                            <a:scrgbClr r="0" g="0" b="0"/>
                          </a:effectRef>
                          <a:fontRef idx="none"/>
                        </wps:style>
                        <wps:bodyPr/>
                      </wps:wsp>
                    </wpg:wgp>
                  </a:graphicData>
                </a:graphic>
              </wp:inline>
            </w:drawing>
          </mc:Choice>
          <mc:Fallback xmlns:a="http://schemas.openxmlformats.org/drawingml/2006/main">
            <w:pict>
              <v:group id="Group 6291" style="width:42pt;height:6pt;mso-position-horizontal-relative:char;mso-position-vertical-relative:line" coordsize="5334,762">
                <v:shape id="Shape 979" style="position:absolute;width:762;height:762;left:4572;top:0;" coordsize="76200,76200" path="m38100,0c59436,0,76200,16764,76200,38100c76200,59436,59436,76200,38100,76200c18288,76200,0,59436,0,38100c0,16764,18288,0,38100,0x">
                  <v:stroke weight="0pt" endcap="flat" joinstyle="miter" miterlimit="10" on="false" color="#000000" opacity="0"/>
                  <v:fill on="true" color="#009fa9"/>
                </v:shape>
                <v:shape id="Shape 980" style="position:absolute;width:762;height:762;left:3048;top:0;" coordsize="76200,76200" path="m38100,0c59436,0,76200,16764,76200,38100c76200,59436,59436,76200,38100,76200c18288,76200,0,59436,0,38100c0,16764,18288,0,38100,0x">
                  <v:stroke weight="0pt" endcap="flat" joinstyle="miter" miterlimit="10" on="false" color="#000000" opacity="0"/>
                  <v:fill on="true" color="#009fa9"/>
                </v:shape>
                <v:shape id="Shape 981" style="position:absolute;width:762;height:762;left:1524;top:0;" coordsize="76200,76200" path="m38100,0c59436,0,76200,16764,76200,38100c76200,59436,59436,76200,38100,76200c16764,76200,0,59436,0,38100c0,16764,16764,0,38100,0x">
                  <v:stroke weight="0pt" endcap="flat" joinstyle="miter" miterlimit="10" on="false" color="#000000" opacity="0"/>
                  <v:fill on="true" color="#009fa9"/>
                </v:shape>
                <v:shape id="Shape 982" style="position:absolute;width:762;height:762;left:0;top:0;" coordsize="76200,76200" path="m38100,0c59436,0,76200,16764,76200,38100c76200,59436,59436,76200,38100,76200c16764,76200,0,59436,0,38100c0,16764,16764,0,38100,0x">
                  <v:stroke weight="0pt" endcap="flat" joinstyle="miter" miterlimit="10" on="false" color="#000000" opacity="0"/>
                  <v:fill on="true" color="#009fa9"/>
                </v:shape>
              </v:group>
            </w:pict>
          </mc:Fallback>
        </mc:AlternateContent>
      </w:r>
      <w:r w:rsidRPr="008A7D55">
        <w:rPr>
          <w:rFonts w:ascii="Tahoma" w:hAnsi="Tahoma" w:cs="Tahoma"/>
          <w:sz w:val="24"/>
        </w:rPr>
        <w:tab/>
        <w:t xml:space="preserve">7. L’attribution des emplacements (fonctionnement &amp; résiliation) </w:t>
      </w:r>
    </w:p>
    <w:p w14:paraId="30FD90E2" w14:textId="77777777" w:rsidR="00727E89" w:rsidRPr="008A7D55" w:rsidRDefault="00EA5BC6" w:rsidP="008A7D55">
      <w:pPr>
        <w:spacing w:after="0" w:line="259" w:lineRule="auto"/>
        <w:ind w:left="0" w:firstLine="0"/>
        <w:rPr>
          <w:rFonts w:ascii="Tahoma" w:hAnsi="Tahoma" w:cs="Tahoma"/>
          <w:sz w:val="24"/>
        </w:rPr>
      </w:pPr>
      <w:r w:rsidRPr="008A7D55">
        <w:rPr>
          <w:rFonts w:ascii="Tahoma" w:hAnsi="Tahoma" w:cs="Tahoma"/>
          <w:color w:val="009FA9"/>
          <w:sz w:val="24"/>
        </w:rPr>
        <w:t xml:space="preserve"> </w:t>
      </w:r>
    </w:p>
    <w:p w14:paraId="0AABF3CA"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01B43D04" w14:textId="371DF78F" w:rsidR="00727E89" w:rsidRPr="008A7D55" w:rsidRDefault="00EA5BC6" w:rsidP="008A7D55">
      <w:pPr>
        <w:rPr>
          <w:rFonts w:ascii="Tahoma" w:hAnsi="Tahoma" w:cs="Tahoma"/>
          <w:sz w:val="24"/>
        </w:rPr>
      </w:pPr>
      <w:r w:rsidRPr="008A7D55">
        <w:rPr>
          <w:rFonts w:ascii="Tahoma" w:hAnsi="Tahoma" w:cs="Tahoma"/>
          <w:sz w:val="24"/>
        </w:rPr>
        <w:t>L’attribution des emplacements se fera par ladite commission sur la base des critères qui précèdent, en tenant compte de la spécificité de chaque emplacement et dans le souci de permettre une cohérence d’ensemble du tissu de Food-Trucks</w:t>
      </w:r>
      <w:r w:rsidR="001761A4">
        <w:rPr>
          <w:rFonts w:ascii="Tahoma" w:hAnsi="Tahoma" w:cs="Tahoma"/>
          <w:sz w:val="24"/>
        </w:rPr>
        <w:t xml:space="preserve"> </w:t>
      </w:r>
      <w:r w:rsidRPr="008A7D55">
        <w:rPr>
          <w:rFonts w:ascii="Tahoma" w:hAnsi="Tahoma" w:cs="Tahoma"/>
          <w:sz w:val="24"/>
        </w:rPr>
        <w:t xml:space="preserve">Fresnois. </w:t>
      </w:r>
    </w:p>
    <w:p w14:paraId="7A957181"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23064C4" w14:textId="77777777" w:rsidR="00727E89" w:rsidRPr="008A7D55" w:rsidRDefault="00EA5BC6" w:rsidP="008A7D55">
      <w:pPr>
        <w:rPr>
          <w:rFonts w:ascii="Tahoma" w:hAnsi="Tahoma" w:cs="Tahoma"/>
          <w:sz w:val="24"/>
        </w:rPr>
      </w:pPr>
      <w:r w:rsidRPr="008A7D55">
        <w:rPr>
          <w:rFonts w:ascii="Tahoma" w:hAnsi="Tahoma" w:cs="Tahoma"/>
          <w:sz w:val="24"/>
        </w:rPr>
        <w:t xml:space="preserve">Les décisions d’attribution des emplacements seront notifiées aux intéressés par mail. </w:t>
      </w:r>
    </w:p>
    <w:p w14:paraId="25968A32" w14:textId="4DB23CFE" w:rsidR="00727E89" w:rsidRPr="008A7D55" w:rsidRDefault="00EA5BC6" w:rsidP="008A7D55">
      <w:pPr>
        <w:rPr>
          <w:rFonts w:ascii="Tahoma" w:hAnsi="Tahoma" w:cs="Tahoma"/>
          <w:sz w:val="24"/>
        </w:rPr>
      </w:pPr>
      <w:r w:rsidRPr="008A7D55">
        <w:rPr>
          <w:rFonts w:ascii="Tahoma" w:hAnsi="Tahoma" w:cs="Tahoma"/>
          <w:sz w:val="24"/>
        </w:rPr>
        <w:t xml:space="preserve">Un arrêté d’occupation du domaine public sera alors établi et communiqué aux sélectionnés. Les autorisations d’utilisation des emplacements sont données jusqu’au </w:t>
      </w:r>
      <w:r w:rsidR="00E14BDF">
        <w:rPr>
          <w:rFonts w:ascii="Tahoma" w:hAnsi="Tahoma" w:cs="Tahoma"/>
          <w:sz w:val="24"/>
        </w:rPr>
        <w:t>30 juin</w:t>
      </w:r>
      <w:r w:rsidRPr="008A7D55">
        <w:rPr>
          <w:rFonts w:ascii="Tahoma" w:hAnsi="Tahoma" w:cs="Tahoma"/>
          <w:sz w:val="24"/>
        </w:rPr>
        <w:t xml:space="preserve"> 202</w:t>
      </w:r>
      <w:r w:rsidR="00E14BDF">
        <w:rPr>
          <w:rFonts w:ascii="Tahoma" w:hAnsi="Tahoma" w:cs="Tahoma"/>
          <w:sz w:val="24"/>
        </w:rPr>
        <w:t>6</w:t>
      </w:r>
      <w:r w:rsidRPr="008A7D55">
        <w:rPr>
          <w:rFonts w:ascii="Tahoma" w:hAnsi="Tahoma" w:cs="Tahoma"/>
          <w:sz w:val="24"/>
        </w:rPr>
        <w:t xml:space="preserve">. </w:t>
      </w:r>
    </w:p>
    <w:p w14:paraId="1B407596"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12EBB1AB" w14:textId="77777777" w:rsidR="00727E89" w:rsidRPr="008A7D55" w:rsidRDefault="00EA5BC6" w:rsidP="008A7D55">
      <w:pPr>
        <w:rPr>
          <w:rFonts w:ascii="Tahoma" w:hAnsi="Tahoma" w:cs="Tahoma"/>
          <w:sz w:val="24"/>
        </w:rPr>
      </w:pPr>
      <w:r w:rsidRPr="008A7D55">
        <w:rPr>
          <w:rFonts w:ascii="Tahoma" w:hAnsi="Tahoma" w:cs="Tahoma"/>
          <w:sz w:val="24"/>
        </w:rPr>
        <w:t xml:space="preserve">La Ville se réserve la possibilité de résilier l’autorisation d’occupation du domaine public : </w:t>
      </w:r>
    </w:p>
    <w:p w14:paraId="770BAD1B" w14:textId="77777777" w:rsidR="00727E89" w:rsidRPr="008A7D55" w:rsidRDefault="00EA5BC6" w:rsidP="008A7D55">
      <w:pPr>
        <w:spacing w:after="0" w:line="259" w:lineRule="auto"/>
        <w:ind w:left="0" w:firstLine="0"/>
        <w:rPr>
          <w:rFonts w:ascii="Tahoma" w:hAnsi="Tahoma" w:cs="Tahoma"/>
          <w:sz w:val="24"/>
        </w:rPr>
      </w:pPr>
      <w:r w:rsidRPr="008A7D55">
        <w:rPr>
          <w:rFonts w:ascii="Tahoma" w:hAnsi="Tahoma" w:cs="Tahoma"/>
          <w:sz w:val="24"/>
        </w:rPr>
        <w:t xml:space="preserve"> </w:t>
      </w:r>
    </w:p>
    <w:p w14:paraId="15FCE9A9" w14:textId="77777777" w:rsidR="00727E89" w:rsidRPr="008A7D55" w:rsidRDefault="00EA5BC6" w:rsidP="008A7D55">
      <w:pPr>
        <w:ind w:left="730"/>
        <w:rPr>
          <w:rFonts w:ascii="Tahoma" w:hAnsi="Tahoma" w:cs="Tahoma"/>
          <w:sz w:val="24"/>
        </w:rPr>
      </w:pPr>
      <w:r w:rsidRPr="008A7D55">
        <w:rPr>
          <w:rFonts w:ascii="Tahoma" w:hAnsi="Tahoma" w:cs="Tahoma"/>
          <w:sz w:val="24"/>
        </w:rPr>
        <w:t xml:space="preserve">Pour faute : non règlement de la redevance, non-respect des normes sanitaires, non-respect du cahier des charges...               </w:t>
      </w:r>
    </w:p>
    <w:p w14:paraId="229CADD2" w14:textId="4F2E1D11" w:rsidR="00727E89" w:rsidRPr="008A7D55" w:rsidRDefault="00EA5BC6" w:rsidP="008A7D55">
      <w:pPr>
        <w:numPr>
          <w:ilvl w:val="0"/>
          <w:numId w:val="4"/>
        </w:numPr>
        <w:ind w:hanging="360"/>
        <w:rPr>
          <w:rFonts w:ascii="Tahoma" w:hAnsi="Tahoma" w:cs="Tahoma"/>
          <w:sz w:val="24"/>
        </w:rPr>
      </w:pPr>
      <w:r w:rsidRPr="008A7D55">
        <w:rPr>
          <w:rFonts w:ascii="Tahoma" w:hAnsi="Tahoma" w:cs="Tahoma"/>
          <w:sz w:val="24"/>
        </w:rPr>
        <w:t>Pour motif d'intérêt général :</w:t>
      </w:r>
      <w:r w:rsidR="001761A4">
        <w:rPr>
          <w:rFonts w:ascii="Tahoma" w:hAnsi="Tahoma" w:cs="Tahoma"/>
          <w:sz w:val="24"/>
        </w:rPr>
        <w:t xml:space="preserve"> </w:t>
      </w:r>
      <w:r w:rsidRPr="008A7D55">
        <w:rPr>
          <w:rFonts w:ascii="Tahoma" w:hAnsi="Tahoma" w:cs="Tahoma"/>
          <w:sz w:val="24"/>
        </w:rPr>
        <w:t xml:space="preserve">l’emplacement est susceptible, en cours de convention, d’être provisoirement ou définitivement déplacés à proximité ou supprimé et ce, sans indemnité pour le bénéficiaire. </w:t>
      </w:r>
    </w:p>
    <w:p w14:paraId="6FC51852" w14:textId="77777777" w:rsidR="00727E89" w:rsidRPr="008A7D55" w:rsidRDefault="00EA5BC6" w:rsidP="008A7D55">
      <w:pPr>
        <w:numPr>
          <w:ilvl w:val="0"/>
          <w:numId w:val="4"/>
        </w:numPr>
        <w:ind w:hanging="360"/>
        <w:rPr>
          <w:rFonts w:ascii="Tahoma" w:hAnsi="Tahoma" w:cs="Tahoma"/>
          <w:sz w:val="24"/>
        </w:rPr>
      </w:pPr>
      <w:r w:rsidRPr="008A7D55">
        <w:rPr>
          <w:rFonts w:ascii="Tahoma" w:hAnsi="Tahoma" w:cs="Tahoma"/>
          <w:sz w:val="24"/>
        </w:rPr>
        <w:t xml:space="preserve">Pour infractions habituelles et répétées aux dispositions de l’arrêté ; ces infractions ayant fait l’objet préalable d’un avertissement.  </w:t>
      </w:r>
    </w:p>
    <w:p w14:paraId="7742E31E" w14:textId="77777777" w:rsidR="00727E89" w:rsidRPr="008A7D55" w:rsidRDefault="00EA5BC6" w:rsidP="008A7D55">
      <w:pPr>
        <w:spacing w:after="24" w:line="259" w:lineRule="auto"/>
        <w:ind w:left="720" w:firstLine="0"/>
        <w:rPr>
          <w:rFonts w:ascii="Tahoma" w:hAnsi="Tahoma" w:cs="Tahoma"/>
          <w:sz w:val="24"/>
        </w:rPr>
      </w:pPr>
      <w:r w:rsidRPr="008A7D55">
        <w:rPr>
          <w:rFonts w:ascii="Tahoma" w:hAnsi="Tahoma" w:cs="Tahoma"/>
          <w:sz w:val="24"/>
        </w:rPr>
        <w:t xml:space="preserve"> </w:t>
      </w:r>
    </w:p>
    <w:p w14:paraId="5C0FF44D"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6B1C184B" w14:textId="6B07D567" w:rsidR="00727E89" w:rsidRPr="008A7D55" w:rsidRDefault="00EA5BC6" w:rsidP="008A7D55">
      <w:pPr>
        <w:rPr>
          <w:rFonts w:ascii="Tahoma" w:hAnsi="Tahoma" w:cs="Tahoma"/>
          <w:sz w:val="24"/>
        </w:rPr>
      </w:pPr>
      <w:r w:rsidRPr="008A7D55">
        <w:rPr>
          <w:rFonts w:ascii="Tahoma" w:hAnsi="Tahoma" w:cs="Tahoma"/>
          <w:sz w:val="24"/>
        </w:rPr>
        <w:t>En cas de renonciation à un emplacement, le</w:t>
      </w:r>
      <w:r w:rsidR="001761A4">
        <w:rPr>
          <w:rFonts w:ascii="Tahoma" w:hAnsi="Tahoma" w:cs="Tahoma"/>
          <w:sz w:val="24"/>
        </w:rPr>
        <w:t xml:space="preserve"> </w:t>
      </w:r>
      <w:r w:rsidRPr="008A7D55">
        <w:rPr>
          <w:rFonts w:ascii="Tahoma" w:hAnsi="Tahoma" w:cs="Tahoma"/>
          <w:sz w:val="24"/>
        </w:rPr>
        <w:t>propriétaire du Food-Truck doit en informer la Ville par lettre recommandée</w:t>
      </w:r>
      <w:r w:rsidRPr="00EA5BC6">
        <w:rPr>
          <w:rFonts w:ascii="Tahoma" w:hAnsi="Tahoma" w:cs="Tahoma"/>
          <w:color w:val="auto"/>
          <w:sz w:val="24"/>
        </w:rPr>
        <w:t>.</w:t>
      </w:r>
    </w:p>
    <w:p w14:paraId="2FDCEBC9" w14:textId="77777777" w:rsidR="00727E89" w:rsidRPr="008A7D55" w:rsidRDefault="00EA5BC6" w:rsidP="008A7D55">
      <w:pPr>
        <w:rPr>
          <w:rFonts w:ascii="Tahoma" w:hAnsi="Tahoma" w:cs="Tahoma"/>
          <w:sz w:val="24"/>
        </w:rPr>
      </w:pPr>
      <w:r w:rsidRPr="008A7D55">
        <w:rPr>
          <w:rFonts w:ascii="Tahoma" w:hAnsi="Tahoma" w:cs="Tahoma"/>
          <w:sz w:val="24"/>
        </w:rPr>
        <w:t xml:space="preserve">Dès lors qu’un emplacement est libre, il peut être attribué à un autre Food-Truck en exercice sur la ville à sa demande, suite à avis favorable rendu en commission. </w:t>
      </w:r>
    </w:p>
    <w:p w14:paraId="494E3F48"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59DE8F03" w14:textId="77777777" w:rsidR="00727E89" w:rsidRPr="008A7D55" w:rsidRDefault="00EA5BC6" w:rsidP="008A7D55">
      <w:pPr>
        <w:spacing w:after="24" w:line="259" w:lineRule="auto"/>
        <w:ind w:left="0" w:firstLine="0"/>
        <w:rPr>
          <w:rFonts w:ascii="Tahoma" w:hAnsi="Tahoma" w:cs="Tahoma"/>
          <w:sz w:val="24"/>
        </w:rPr>
      </w:pPr>
      <w:r w:rsidRPr="008A7D55">
        <w:rPr>
          <w:rFonts w:ascii="Tahoma" w:hAnsi="Tahoma" w:cs="Tahoma"/>
          <w:sz w:val="24"/>
        </w:rPr>
        <w:t xml:space="preserve"> </w:t>
      </w:r>
    </w:p>
    <w:p w14:paraId="4A214878" w14:textId="77777777" w:rsidR="00727E89" w:rsidRPr="008A7D55" w:rsidRDefault="00EA5BC6" w:rsidP="008A7D55">
      <w:pPr>
        <w:spacing w:after="0" w:line="259" w:lineRule="auto"/>
        <w:ind w:left="0" w:firstLine="0"/>
        <w:rPr>
          <w:rFonts w:ascii="Tahoma" w:hAnsi="Tahoma" w:cs="Tahoma"/>
          <w:sz w:val="24"/>
        </w:rPr>
      </w:pPr>
      <w:r w:rsidRPr="008A7D55">
        <w:rPr>
          <w:rFonts w:ascii="Tahoma" w:hAnsi="Tahoma" w:cs="Tahoma"/>
          <w:sz w:val="24"/>
        </w:rPr>
        <w:t xml:space="preserve"> </w:t>
      </w:r>
    </w:p>
    <w:sectPr w:rsidR="00727E89" w:rsidRPr="008A7D55" w:rsidSect="00686CC3">
      <w:headerReference w:type="even" r:id="rId13"/>
      <w:headerReference w:type="default" r:id="rId14"/>
      <w:headerReference w:type="first" r:id="rId15"/>
      <w:pgSz w:w="11906" w:h="16838"/>
      <w:pgMar w:top="1498" w:right="1698" w:bottom="1633" w:left="1702" w:header="149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B4750" w14:textId="77777777" w:rsidR="00EA5BC6" w:rsidRDefault="00EA5BC6">
      <w:pPr>
        <w:spacing w:after="0" w:line="240" w:lineRule="auto"/>
      </w:pPr>
      <w:r>
        <w:separator/>
      </w:r>
    </w:p>
  </w:endnote>
  <w:endnote w:type="continuationSeparator" w:id="0">
    <w:p w14:paraId="0C911405" w14:textId="77777777" w:rsidR="00EA5BC6" w:rsidRDefault="00EA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AF5B" w14:textId="77777777" w:rsidR="00EA5BC6" w:rsidRDefault="00EA5BC6">
      <w:pPr>
        <w:spacing w:after="0" w:line="240" w:lineRule="auto"/>
      </w:pPr>
      <w:r>
        <w:separator/>
      </w:r>
    </w:p>
  </w:footnote>
  <w:footnote w:type="continuationSeparator" w:id="0">
    <w:p w14:paraId="581375D1" w14:textId="77777777" w:rsidR="00EA5BC6" w:rsidRDefault="00EA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63A3" w14:textId="77777777" w:rsidR="00727E89" w:rsidRDefault="00727E8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2415" w14:textId="77777777" w:rsidR="00727E89" w:rsidRDefault="00727E8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15BE" w14:textId="77777777" w:rsidR="00727E89" w:rsidRDefault="00727E8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4CCB" w14:textId="77777777" w:rsidR="00727E89" w:rsidRDefault="00EA5BC6">
    <w:pPr>
      <w:spacing w:after="0" w:line="259" w:lineRule="auto"/>
      <w:ind w:left="360" w:firstLine="0"/>
      <w:jc w:val="left"/>
    </w:pPr>
    <w:r>
      <w:rPr>
        <w:color w:val="3B383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918" w14:textId="295FE936" w:rsidR="00727E89" w:rsidRDefault="00727E89" w:rsidP="00E73D2B">
    <w:pPr>
      <w:spacing w:after="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A1FD" w14:textId="77777777" w:rsidR="00727E89" w:rsidRDefault="00EA5BC6">
    <w:pPr>
      <w:spacing w:after="0" w:line="259" w:lineRule="auto"/>
      <w:ind w:left="360" w:firstLine="0"/>
      <w:jc w:val="left"/>
    </w:pPr>
    <w:r>
      <w:rPr>
        <w:color w:val="3B383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C18A9"/>
    <w:multiLevelType w:val="hybridMultilevel"/>
    <w:tmpl w:val="768EA2D8"/>
    <w:lvl w:ilvl="0" w:tplc="D0B0A5CA">
      <w:start w:val="1"/>
      <w:numFmt w:val="bullet"/>
      <w:lvlText w:val="•"/>
      <w:lvlJc w:val="left"/>
      <w:pPr>
        <w:ind w:left="705"/>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1" w:tplc="A33E19DE">
      <w:start w:val="1"/>
      <w:numFmt w:val="bullet"/>
      <w:lvlText w:val="o"/>
      <w:lvlJc w:val="left"/>
      <w:pPr>
        <w:ind w:left="14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2" w:tplc="AE8E328E">
      <w:start w:val="1"/>
      <w:numFmt w:val="bullet"/>
      <w:lvlText w:val="▪"/>
      <w:lvlJc w:val="left"/>
      <w:pPr>
        <w:ind w:left="21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3" w:tplc="C716342A">
      <w:start w:val="1"/>
      <w:numFmt w:val="bullet"/>
      <w:lvlText w:val="•"/>
      <w:lvlJc w:val="left"/>
      <w:pPr>
        <w:ind w:left="28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4" w:tplc="8D2C69BE">
      <w:start w:val="1"/>
      <w:numFmt w:val="bullet"/>
      <w:lvlText w:val="o"/>
      <w:lvlJc w:val="left"/>
      <w:pPr>
        <w:ind w:left="360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5" w:tplc="F8487C6A">
      <w:start w:val="1"/>
      <w:numFmt w:val="bullet"/>
      <w:lvlText w:val="▪"/>
      <w:lvlJc w:val="left"/>
      <w:pPr>
        <w:ind w:left="432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6" w:tplc="6DC0D4C2">
      <w:start w:val="1"/>
      <w:numFmt w:val="bullet"/>
      <w:lvlText w:val="•"/>
      <w:lvlJc w:val="left"/>
      <w:pPr>
        <w:ind w:left="50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7" w:tplc="B8842FA8">
      <w:start w:val="1"/>
      <w:numFmt w:val="bullet"/>
      <w:lvlText w:val="o"/>
      <w:lvlJc w:val="left"/>
      <w:pPr>
        <w:ind w:left="57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8" w:tplc="C2885118">
      <w:start w:val="1"/>
      <w:numFmt w:val="bullet"/>
      <w:lvlText w:val="▪"/>
      <w:lvlJc w:val="left"/>
      <w:pPr>
        <w:ind w:left="64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abstractNum>
  <w:abstractNum w:abstractNumId="1" w15:restartNumberingAfterBreak="0">
    <w:nsid w:val="36796E05"/>
    <w:multiLevelType w:val="hybridMultilevel"/>
    <w:tmpl w:val="FFB42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9E05A5"/>
    <w:multiLevelType w:val="hybridMultilevel"/>
    <w:tmpl w:val="82D21EE8"/>
    <w:lvl w:ilvl="0" w:tplc="19F2BAF0">
      <w:start w:val="1"/>
      <w:numFmt w:val="bullet"/>
      <w:lvlText w:val="•"/>
      <w:lvlJc w:val="left"/>
      <w:pPr>
        <w:ind w:left="705"/>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1" w:tplc="281AD9F6">
      <w:start w:val="1"/>
      <w:numFmt w:val="bullet"/>
      <w:lvlText w:val="o"/>
      <w:lvlJc w:val="left"/>
      <w:pPr>
        <w:ind w:left="14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2" w:tplc="39D4FAEC">
      <w:start w:val="1"/>
      <w:numFmt w:val="bullet"/>
      <w:lvlText w:val="▪"/>
      <w:lvlJc w:val="left"/>
      <w:pPr>
        <w:ind w:left="21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3" w:tplc="EF229DA8">
      <w:start w:val="1"/>
      <w:numFmt w:val="bullet"/>
      <w:lvlText w:val="•"/>
      <w:lvlJc w:val="left"/>
      <w:pPr>
        <w:ind w:left="28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4" w:tplc="D0109E56">
      <w:start w:val="1"/>
      <w:numFmt w:val="bullet"/>
      <w:lvlText w:val="o"/>
      <w:lvlJc w:val="left"/>
      <w:pPr>
        <w:ind w:left="360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5" w:tplc="E59408C0">
      <w:start w:val="1"/>
      <w:numFmt w:val="bullet"/>
      <w:lvlText w:val="▪"/>
      <w:lvlJc w:val="left"/>
      <w:pPr>
        <w:ind w:left="432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6" w:tplc="27762554">
      <w:start w:val="1"/>
      <w:numFmt w:val="bullet"/>
      <w:lvlText w:val="•"/>
      <w:lvlJc w:val="left"/>
      <w:pPr>
        <w:ind w:left="50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7" w:tplc="59EAD41C">
      <w:start w:val="1"/>
      <w:numFmt w:val="bullet"/>
      <w:lvlText w:val="o"/>
      <w:lvlJc w:val="left"/>
      <w:pPr>
        <w:ind w:left="57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8" w:tplc="E306FD4C">
      <w:start w:val="1"/>
      <w:numFmt w:val="bullet"/>
      <w:lvlText w:val="▪"/>
      <w:lvlJc w:val="left"/>
      <w:pPr>
        <w:ind w:left="64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abstractNum>
  <w:abstractNum w:abstractNumId="3" w15:restartNumberingAfterBreak="0">
    <w:nsid w:val="49F050AB"/>
    <w:multiLevelType w:val="hybridMultilevel"/>
    <w:tmpl w:val="F9387D2E"/>
    <w:lvl w:ilvl="0" w:tplc="B952246E">
      <w:start w:val="1"/>
      <w:numFmt w:val="bullet"/>
      <w:lvlText w:val="•"/>
      <w:lvlJc w:val="left"/>
      <w:pPr>
        <w:ind w:left="705"/>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1" w:tplc="DA242D26">
      <w:start w:val="1"/>
      <w:numFmt w:val="bullet"/>
      <w:lvlText w:val="o"/>
      <w:lvlJc w:val="left"/>
      <w:pPr>
        <w:ind w:left="14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2" w:tplc="85A45936">
      <w:start w:val="1"/>
      <w:numFmt w:val="bullet"/>
      <w:lvlText w:val="▪"/>
      <w:lvlJc w:val="left"/>
      <w:pPr>
        <w:ind w:left="21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3" w:tplc="E7B4A612">
      <w:start w:val="1"/>
      <w:numFmt w:val="bullet"/>
      <w:lvlText w:val="•"/>
      <w:lvlJc w:val="left"/>
      <w:pPr>
        <w:ind w:left="28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4" w:tplc="6B228790">
      <w:start w:val="1"/>
      <w:numFmt w:val="bullet"/>
      <w:lvlText w:val="o"/>
      <w:lvlJc w:val="left"/>
      <w:pPr>
        <w:ind w:left="360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5" w:tplc="2B945C96">
      <w:start w:val="1"/>
      <w:numFmt w:val="bullet"/>
      <w:lvlText w:val="▪"/>
      <w:lvlJc w:val="left"/>
      <w:pPr>
        <w:ind w:left="432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6" w:tplc="5D340004">
      <w:start w:val="1"/>
      <w:numFmt w:val="bullet"/>
      <w:lvlText w:val="•"/>
      <w:lvlJc w:val="left"/>
      <w:pPr>
        <w:ind w:left="50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7" w:tplc="EF7CFEF4">
      <w:start w:val="1"/>
      <w:numFmt w:val="bullet"/>
      <w:lvlText w:val="o"/>
      <w:lvlJc w:val="left"/>
      <w:pPr>
        <w:ind w:left="57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8" w:tplc="5CB4BCE6">
      <w:start w:val="1"/>
      <w:numFmt w:val="bullet"/>
      <w:lvlText w:val="▪"/>
      <w:lvlJc w:val="left"/>
      <w:pPr>
        <w:ind w:left="64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abstractNum>
  <w:abstractNum w:abstractNumId="4" w15:restartNumberingAfterBreak="0">
    <w:nsid w:val="6CA955DB"/>
    <w:multiLevelType w:val="hybridMultilevel"/>
    <w:tmpl w:val="0A4425E4"/>
    <w:lvl w:ilvl="0" w:tplc="F176DD34">
      <w:start w:val="1"/>
      <w:numFmt w:val="bullet"/>
      <w:lvlText w:val="•"/>
      <w:lvlJc w:val="left"/>
      <w:pPr>
        <w:ind w:left="705"/>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1" w:tplc="C376083E">
      <w:start w:val="1"/>
      <w:numFmt w:val="bullet"/>
      <w:lvlText w:val="o"/>
      <w:lvlJc w:val="left"/>
      <w:pPr>
        <w:ind w:left="14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2" w:tplc="71FEA0D6">
      <w:start w:val="1"/>
      <w:numFmt w:val="bullet"/>
      <w:lvlText w:val="▪"/>
      <w:lvlJc w:val="left"/>
      <w:pPr>
        <w:ind w:left="21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3" w:tplc="DCFAE46E">
      <w:start w:val="1"/>
      <w:numFmt w:val="bullet"/>
      <w:lvlText w:val="•"/>
      <w:lvlJc w:val="left"/>
      <w:pPr>
        <w:ind w:left="28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4" w:tplc="CE4835AC">
      <w:start w:val="1"/>
      <w:numFmt w:val="bullet"/>
      <w:lvlText w:val="o"/>
      <w:lvlJc w:val="left"/>
      <w:pPr>
        <w:ind w:left="360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5" w:tplc="8006C582">
      <w:start w:val="1"/>
      <w:numFmt w:val="bullet"/>
      <w:lvlText w:val="▪"/>
      <w:lvlJc w:val="left"/>
      <w:pPr>
        <w:ind w:left="432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6" w:tplc="B1463D1E">
      <w:start w:val="1"/>
      <w:numFmt w:val="bullet"/>
      <w:lvlText w:val="•"/>
      <w:lvlJc w:val="left"/>
      <w:pPr>
        <w:ind w:left="504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7" w:tplc="18B8B682">
      <w:start w:val="1"/>
      <w:numFmt w:val="bullet"/>
      <w:lvlText w:val="o"/>
      <w:lvlJc w:val="left"/>
      <w:pPr>
        <w:ind w:left="576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lvl w:ilvl="8" w:tplc="185E414E">
      <w:start w:val="1"/>
      <w:numFmt w:val="bullet"/>
      <w:lvlText w:val="▪"/>
      <w:lvlJc w:val="left"/>
      <w:pPr>
        <w:ind w:left="6480"/>
      </w:pPr>
      <w:rPr>
        <w:rFonts w:ascii="Times New Roman" w:eastAsia="Times New Roman" w:hAnsi="Times New Roman" w:cs="Times New Roman"/>
        <w:b w:val="0"/>
        <w:i w:val="0"/>
        <w:strike w:val="0"/>
        <w:dstrike w:val="0"/>
        <w:color w:val="3B3838"/>
        <w:sz w:val="22"/>
        <w:szCs w:val="22"/>
        <w:u w:val="none" w:color="000000"/>
        <w:bdr w:val="none" w:sz="0" w:space="0" w:color="auto"/>
        <w:shd w:val="clear" w:color="auto" w:fill="auto"/>
        <w:vertAlign w:val="baseline"/>
      </w:rPr>
    </w:lvl>
  </w:abstractNum>
  <w:num w:numId="1" w16cid:durableId="1622302007">
    <w:abstractNumId w:val="0"/>
  </w:num>
  <w:num w:numId="2" w16cid:durableId="312568908">
    <w:abstractNumId w:val="3"/>
  </w:num>
  <w:num w:numId="3" w16cid:durableId="536816986">
    <w:abstractNumId w:val="4"/>
  </w:num>
  <w:num w:numId="4" w16cid:durableId="1957515444">
    <w:abstractNumId w:val="2"/>
  </w:num>
  <w:num w:numId="5" w16cid:durableId="1975283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89"/>
    <w:rsid w:val="001761A4"/>
    <w:rsid w:val="00686CC3"/>
    <w:rsid w:val="00727E89"/>
    <w:rsid w:val="00794712"/>
    <w:rsid w:val="008A7D55"/>
    <w:rsid w:val="00E14BDF"/>
    <w:rsid w:val="00E73D2B"/>
    <w:rsid w:val="00E74CA0"/>
    <w:rsid w:val="00EA5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11D2"/>
  <w15:docId w15:val="{8CABF9D6-4BC6-4E5D-A98C-01A5F32D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1" w:lineRule="auto"/>
      <w:ind w:left="10" w:hanging="10"/>
      <w:jc w:val="both"/>
    </w:pPr>
    <w:rPr>
      <w:rFonts w:ascii="Times New Roman" w:eastAsia="Times New Roman" w:hAnsi="Times New Roman" w:cs="Times New Roman"/>
      <w:color w:val="000000"/>
      <w:sz w:val="22"/>
    </w:rPr>
  </w:style>
  <w:style w:type="paragraph" w:styleId="Titre1">
    <w:name w:val="heading 1"/>
    <w:next w:val="Normal"/>
    <w:link w:val="Titre1Car"/>
    <w:uiPriority w:val="9"/>
    <w:qFormat/>
    <w:pPr>
      <w:keepNext/>
      <w:keepLines/>
      <w:spacing w:after="0" w:line="259" w:lineRule="auto"/>
      <w:ind w:left="1426" w:hanging="10"/>
      <w:outlineLvl w:val="0"/>
    </w:pPr>
    <w:rPr>
      <w:rFonts w:ascii="Times New Roman" w:eastAsia="Times New Roman" w:hAnsi="Times New Roman" w:cs="Times New Roman"/>
      <w:color w:val="009FA9"/>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9FA9"/>
      <w:sz w:val="28"/>
    </w:rPr>
  </w:style>
  <w:style w:type="paragraph" w:styleId="Paragraphedeliste">
    <w:name w:val="List Paragraph"/>
    <w:basedOn w:val="Normal"/>
    <w:uiPriority w:val="34"/>
    <w:qFormat/>
    <w:rsid w:val="008A7D55"/>
    <w:pPr>
      <w:ind w:left="720"/>
      <w:contextualSpacing/>
    </w:pPr>
  </w:style>
  <w:style w:type="paragraph" w:styleId="Pieddepage">
    <w:name w:val="footer"/>
    <w:basedOn w:val="Normal"/>
    <w:link w:val="PieddepageCar"/>
    <w:uiPriority w:val="99"/>
    <w:unhideWhenUsed/>
    <w:rsid w:val="00E73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3D2B"/>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4554">
      <w:bodyDiv w:val="1"/>
      <w:marLeft w:val="0"/>
      <w:marRight w:val="0"/>
      <w:marTop w:val="0"/>
      <w:marBottom w:val="0"/>
      <w:divBdr>
        <w:top w:val="none" w:sz="0" w:space="0" w:color="auto"/>
        <w:left w:val="none" w:sz="0" w:space="0" w:color="auto"/>
        <w:bottom w:val="none" w:sz="0" w:space="0" w:color="auto"/>
        <w:right w:val="none" w:sz="0" w:space="0" w:color="auto"/>
      </w:divBdr>
    </w:div>
    <w:div w:id="531070773">
      <w:bodyDiv w:val="1"/>
      <w:marLeft w:val="0"/>
      <w:marRight w:val="0"/>
      <w:marTop w:val="0"/>
      <w:marBottom w:val="0"/>
      <w:divBdr>
        <w:top w:val="none" w:sz="0" w:space="0" w:color="auto"/>
        <w:left w:val="none" w:sz="0" w:space="0" w:color="auto"/>
        <w:bottom w:val="none" w:sz="0" w:space="0" w:color="auto"/>
        <w:right w:val="none" w:sz="0" w:space="0" w:color="auto"/>
      </w:divBdr>
    </w:div>
    <w:div w:id="693068983">
      <w:bodyDiv w:val="1"/>
      <w:marLeft w:val="0"/>
      <w:marRight w:val="0"/>
      <w:marTop w:val="0"/>
      <w:marBottom w:val="0"/>
      <w:divBdr>
        <w:top w:val="none" w:sz="0" w:space="0" w:color="auto"/>
        <w:left w:val="none" w:sz="0" w:space="0" w:color="auto"/>
        <w:bottom w:val="none" w:sz="0" w:space="0" w:color="auto"/>
        <w:right w:val="none" w:sz="0" w:space="0" w:color="auto"/>
      </w:divBdr>
    </w:div>
    <w:div w:id="190166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1654</Words>
  <Characters>9102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Microsoft Word - appel à projet food-truck 2024</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appel à projet food-truck 2024</dc:title>
  <dc:subject/>
  <dc:creator>clelia.cortesi</dc:creator>
  <cp:keywords/>
  <cp:lastModifiedBy>Jores KINHOEGBE</cp:lastModifiedBy>
  <cp:revision>3</cp:revision>
  <dcterms:created xsi:type="dcterms:W3CDTF">2025-03-26T12:00:00Z</dcterms:created>
  <dcterms:modified xsi:type="dcterms:W3CDTF">2025-05-12T07:58:00Z</dcterms:modified>
</cp:coreProperties>
</file>